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9B" w:rsidRPr="0096549B" w:rsidRDefault="0096549B" w:rsidP="0096549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49B">
        <w:rPr>
          <w:rFonts w:ascii="Times New Roman" w:hAnsi="Times New Roman" w:cs="Times New Roman"/>
          <w:b/>
          <w:sz w:val="28"/>
          <w:szCs w:val="28"/>
        </w:rPr>
        <w:t>Игра «Что? Где? Когда?»</w:t>
      </w:r>
    </w:p>
    <w:p w:rsidR="00F31DBF" w:rsidRPr="00913CAB" w:rsidRDefault="00AD20A9" w:rsidP="00913C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 xml:space="preserve">Игра «Что? Где? Когда?» появилась давно, но за все эти годы не потеряла своей популярности. Сегодня правила этой игры может рассказать даже ребенок, но мало кто знает, что в самом начале не </w:t>
      </w:r>
      <w:proofErr w:type="gramStart"/>
      <w:r w:rsidRPr="00913CAB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Pr="00913CAB">
        <w:rPr>
          <w:rFonts w:ascii="Times New Roman" w:hAnsi="Times New Roman" w:cs="Times New Roman"/>
          <w:sz w:val="28"/>
          <w:szCs w:val="28"/>
        </w:rPr>
        <w:t xml:space="preserve"> ни знатоков, ни волчка, ни хрустальной совы. </w:t>
      </w:r>
      <w:r w:rsidR="00F31DBF" w:rsidRPr="00913CAB">
        <w:rPr>
          <w:rFonts w:ascii="Times New Roman" w:hAnsi="Times New Roman" w:cs="Times New Roman"/>
          <w:sz w:val="28"/>
          <w:szCs w:val="28"/>
        </w:rPr>
        <w:t>И их отсутствие не помешало провести очередной сезон среди школьных команд Дубенского района.</w:t>
      </w:r>
    </w:p>
    <w:p w:rsidR="00621981" w:rsidRPr="00913CAB" w:rsidRDefault="00F31DBF" w:rsidP="00913C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>25 февраля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 на базе МБОУ «Дубенская СОШ» прошел 6-ой тур школьной интеллектуальной игры «Что? Где? Когда?». За учебный год уже состоялись 5 туров, финалом считается шестой, заключительный тур. Участие в нем принимали 4 команды: «Амфибия </w:t>
      </w:r>
      <w:r w:rsidR="001355D3" w:rsidRPr="00913CAB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» - </w:t>
      </w:r>
      <w:r w:rsidRPr="00913CAB">
        <w:rPr>
          <w:rFonts w:ascii="Times New Roman" w:hAnsi="Times New Roman" w:cs="Times New Roman"/>
          <w:sz w:val="28"/>
          <w:szCs w:val="28"/>
        </w:rPr>
        <w:t xml:space="preserve">МБОУ </w:t>
      </w:r>
      <w:r w:rsidR="001355D3" w:rsidRPr="00913CAB">
        <w:rPr>
          <w:rFonts w:ascii="Times New Roman" w:hAnsi="Times New Roman" w:cs="Times New Roman"/>
          <w:sz w:val="28"/>
          <w:szCs w:val="28"/>
        </w:rPr>
        <w:t>«Дубенская СОШ», «НАДО»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 -</w:t>
      </w:r>
      <w:r w:rsidR="001355D3" w:rsidRPr="00913CAB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1355D3" w:rsidRPr="00913CAB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="001355D3" w:rsidRPr="00913CAB">
        <w:rPr>
          <w:rFonts w:ascii="Times New Roman" w:hAnsi="Times New Roman" w:cs="Times New Roman"/>
          <w:sz w:val="28"/>
          <w:szCs w:val="28"/>
        </w:rPr>
        <w:t xml:space="preserve"> СОШ», «Умники и умницы» - МБОУ «Красинская СОШ», «</w:t>
      </w:r>
      <w:proofErr w:type="spellStart"/>
      <w:r w:rsidR="001355D3" w:rsidRPr="00913CAB">
        <w:rPr>
          <w:rFonts w:ascii="Times New Roman" w:hAnsi="Times New Roman" w:cs="Times New Roman"/>
          <w:sz w:val="28"/>
          <w:szCs w:val="28"/>
        </w:rPr>
        <w:t>Оба-на</w:t>
      </w:r>
      <w:proofErr w:type="spellEnd"/>
      <w:r w:rsidR="001355D3" w:rsidRPr="00913CAB">
        <w:rPr>
          <w:rFonts w:ascii="Times New Roman" w:hAnsi="Times New Roman" w:cs="Times New Roman"/>
          <w:sz w:val="28"/>
          <w:szCs w:val="28"/>
        </w:rPr>
        <w:t xml:space="preserve">» - </w:t>
      </w:r>
      <w:r w:rsidR="009E2F16" w:rsidRPr="00913CAB">
        <w:rPr>
          <w:rFonts w:ascii="Times New Roman" w:hAnsi="Times New Roman" w:cs="Times New Roman"/>
          <w:sz w:val="28"/>
          <w:szCs w:val="28"/>
        </w:rPr>
        <w:t xml:space="preserve">МБОУ </w:t>
      </w:r>
      <w:r w:rsidR="001355D3" w:rsidRPr="00913C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355D3" w:rsidRPr="00913CAB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="001355D3" w:rsidRPr="00913CAB">
        <w:rPr>
          <w:rFonts w:ascii="Times New Roman" w:hAnsi="Times New Roman" w:cs="Times New Roman"/>
          <w:sz w:val="28"/>
          <w:szCs w:val="28"/>
        </w:rPr>
        <w:t xml:space="preserve"> СОШ». </w:t>
      </w:r>
    </w:p>
    <w:p w:rsidR="00F31DBF" w:rsidRPr="00913CAB" w:rsidRDefault="00F31DBF" w:rsidP="00913C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 xml:space="preserve">Игра требует большой эрудиции, способности быстро, оригинально и неординарно мыслить, что и показали все участники. Вопросы относятся к разным областям познания, имеют различную стилистику, некоторые не имеют ничего общего со школьной программой.  </w:t>
      </w:r>
      <w:r w:rsidR="00BF188E" w:rsidRPr="00913CAB">
        <w:rPr>
          <w:rFonts w:ascii="Times New Roman" w:hAnsi="Times New Roman" w:cs="Times New Roman"/>
          <w:sz w:val="28"/>
          <w:szCs w:val="28"/>
        </w:rPr>
        <w:t>Игра «Что? Где? Когда?» развивает логическое, образное мышление, учит отстаивать свою точку зрения и умение работать в коллективе.</w:t>
      </w:r>
    </w:p>
    <w:p w:rsidR="00F31DBF" w:rsidRPr="00913CAB" w:rsidRDefault="00F31DBF" w:rsidP="00913C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CAB">
        <w:rPr>
          <w:rFonts w:ascii="Times New Roman" w:hAnsi="Times New Roman" w:cs="Times New Roman"/>
          <w:sz w:val="28"/>
          <w:szCs w:val="28"/>
        </w:rPr>
        <w:t xml:space="preserve">Все 6 туров проходили очень оживленно и эмоционально. Было видно, что ребятам самим интересно. </w:t>
      </w:r>
      <w:r w:rsidR="00BF188E" w:rsidRPr="00913CAB">
        <w:rPr>
          <w:rFonts w:ascii="Times New Roman" w:hAnsi="Times New Roman" w:cs="Times New Roman"/>
          <w:sz w:val="28"/>
          <w:szCs w:val="28"/>
        </w:rPr>
        <w:t xml:space="preserve">И по итогам всех туров победителем с отрывом в 13 баллов стала команда «Амфибия </w:t>
      </w:r>
      <w:r w:rsidR="00BF188E" w:rsidRPr="00913CAB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BF188E" w:rsidRPr="00913CAB">
        <w:rPr>
          <w:rFonts w:ascii="Times New Roman" w:hAnsi="Times New Roman" w:cs="Times New Roman"/>
          <w:sz w:val="28"/>
          <w:szCs w:val="28"/>
        </w:rPr>
        <w:t>» МБОУ «Дубенская СОШ». 2 место заняла команда «НАДО» МБОУ «</w:t>
      </w:r>
      <w:proofErr w:type="spellStart"/>
      <w:r w:rsidR="00BF188E" w:rsidRPr="00913CAB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="00BF188E" w:rsidRPr="00913CAB">
        <w:rPr>
          <w:rFonts w:ascii="Times New Roman" w:hAnsi="Times New Roman" w:cs="Times New Roman"/>
          <w:sz w:val="28"/>
          <w:szCs w:val="28"/>
        </w:rPr>
        <w:t xml:space="preserve"> СОШ», 3 место у команды «Умники и умницы» МБОУ «Красинская СОШ». Все участники были награждены грамотами и памятными сувенирами. Ребята из Дубенской школы будут участвовать в чемпионате Мордовии среди школьных команд, который пройдет в Саранске в конце марта. </w:t>
      </w:r>
    </w:p>
    <w:p w:rsidR="00BF188E" w:rsidRPr="00913CAB" w:rsidRDefault="00BF188E" w:rsidP="00913CA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F188E" w:rsidRPr="00913CAB" w:rsidSect="00E73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5D3"/>
    <w:rsid w:val="001355D3"/>
    <w:rsid w:val="00587ACB"/>
    <w:rsid w:val="00621981"/>
    <w:rsid w:val="00913CAB"/>
    <w:rsid w:val="0096549B"/>
    <w:rsid w:val="009E2F16"/>
    <w:rsid w:val="00AD20A9"/>
    <w:rsid w:val="00BF188E"/>
    <w:rsid w:val="00BF43F1"/>
    <w:rsid w:val="00C70B8D"/>
    <w:rsid w:val="00D1607F"/>
    <w:rsid w:val="00E7387B"/>
    <w:rsid w:val="00F31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2017-01-13T09:54:00Z</dcterms:created>
  <dcterms:modified xsi:type="dcterms:W3CDTF">2017-01-13T09:54:00Z</dcterms:modified>
</cp:coreProperties>
</file>