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5DC4" w:rsidRPr="00540C19" w:rsidRDefault="00540C19" w:rsidP="00FD667B">
      <w:pPr>
        <w:jc w:val="center"/>
        <w:rPr>
          <w:sz w:val="28"/>
          <w:szCs w:val="28"/>
        </w:rPr>
      </w:pPr>
      <w:r w:rsidRPr="00540C19">
        <w:rPr>
          <w:sz w:val="28"/>
          <w:szCs w:val="28"/>
        </w:rPr>
        <w:t>СПРАВКА</w:t>
      </w:r>
    </w:p>
    <w:p w:rsidR="00BB1965" w:rsidRPr="00540C19" w:rsidRDefault="00335DC4" w:rsidP="00FD667B">
      <w:pPr>
        <w:jc w:val="center"/>
        <w:rPr>
          <w:sz w:val="28"/>
          <w:szCs w:val="28"/>
        </w:rPr>
      </w:pPr>
      <w:r w:rsidRPr="00540C19">
        <w:rPr>
          <w:sz w:val="28"/>
          <w:szCs w:val="28"/>
        </w:rPr>
        <w:t xml:space="preserve">о состоянии </w:t>
      </w:r>
      <w:r w:rsidR="003D17C2">
        <w:rPr>
          <w:sz w:val="28"/>
          <w:szCs w:val="28"/>
        </w:rPr>
        <w:t>и принимаемых мерах Антитеррористической комиссией</w:t>
      </w:r>
      <w:r w:rsidRPr="00540C19">
        <w:rPr>
          <w:sz w:val="28"/>
          <w:szCs w:val="28"/>
        </w:rPr>
        <w:t xml:space="preserve"> админ</w:t>
      </w:r>
      <w:r w:rsidRPr="00540C19">
        <w:rPr>
          <w:sz w:val="28"/>
          <w:szCs w:val="28"/>
        </w:rPr>
        <w:t>и</w:t>
      </w:r>
      <w:r w:rsidRPr="00540C19">
        <w:rPr>
          <w:sz w:val="28"/>
          <w:szCs w:val="28"/>
        </w:rPr>
        <w:t xml:space="preserve">страции Дубенского муниципального района </w:t>
      </w:r>
      <w:r w:rsidR="000B06F8">
        <w:rPr>
          <w:sz w:val="28"/>
          <w:szCs w:val="28"/>
        </w:rPr>
        <w:t>по совершенствованию антите</w:t>
      </w:r>
      <w:r w:rsidR="000B06F8">
        <w:rPr>
          <w:sz w:val="28"/>
          <w:szCs w:val="28"/>
        </w:rPr>
        <w:t>р</w:t>
      </w:r>
      <w:r w:rsidR="000B06F8">
        <w:rPr>
          <w:sz w:val="28"/>
          <w:szCs w:val="28"/>
        </w:rPr>
        <w:t>рористической деятельности.</w:t>
      </w:r>
    </w:p>
    <w:p w:rsidR="00C30AE3" w:rsidRPr="00540C19" w:rsidRDefault="00C30AE3" w:rsidP="00FD667B">
      <w:pPr>
        <w:rPr>
          <w:sz w:val="28"/>
          <w:szCs w:val="28"/>
        </w:rPr>
      </w:pPr>
    </w:p>
    <w:p w:rsidR="00DC7DAE" w:rsidRPr="00540C19" w:rsidRDefault="00335DC4" w:rsidP="00F20265">
      <w:pPr>
        <w:jc w:val="both"/>
        <w:rPr>
          <w:sz w:val="28"/>
          <w:szCs w:val="28"/>
        </w:rPr>
      </w:pPr>
      <w:r w:rsidRPr="00540C19">
        <w:rPr>
          <w:sz w:val="28"/>
          <w:szCs w:val="28"/>
        </w:rPr>
        <w:tab/>
      </w:r>
      <w:r w:rsidR="00DC7DAE" w:rsidRPr="00540C19">
        <w:rPr>
          <w:sz w:val="28"/>
          <w:szCs w:val="28"/>
        </w:rPr>
        <w:t>Администрацией Дубенского муниципального района</w:t>
      </w:r>
      <w:r w:rsidR="002464F9" w:rsidRPr="00540C19">
        <w:rPr>
          <w:sz w:val="28"/>
          <w:szCs w:val="28"/>
        </w:rPr>
        <w:t>, в целях повыш</w:t>
      </w:r>
      <w:r w:rsidR="002464F9" w:rsidRPr="00540C19">
        <w:rPr>
          <w:sz w:val="28"/>
          <w:szCs w:val="28"/>
        </w:rPr>
        <w:t>е</w:t>
      </w:r>
      <w:r w:rsidR="002464F9" w:rsidRPr="00540C19">
        <w:rPr>
          <w:sz w:val="28"/>
          <w:szCs w:val="28"/>
        </w:rPr>
        <w:t xml:space="preserve">ния эффективности </w:t>
      </w:r>
      <w:r w:rsidR="00313C45">
        <w:rPr>
          <w:sz w:val="28"/>
          <w:szCs w:val="28"/>
        </w:rPr>
        <w:t xml:space="preserve">системы профилактики терроризма и </w:t>
      </w:r>
      <w:r w:rsidR="002464F9" w:rsidRPr="00540C19">
        <w:rPr>
          <w:sz w:val="28"/>
          <w:szCs w:val="28"/>
        </w:rPr>
        <w:t xml:space="preserve"> реализации фед</w:t>
      </w:r>
      <w:r w:rsidR="002464F9" w:rsidRPr="00540C19">
        <w:rPr>
          <w:sz w:val="28"/>
          <w:szCs w:val="28"/>
        </w:rPr>
        <w:t>е</w:t>
      </w:r>
      <w:r w:rsidR="002464F9" w:rsidRPr="00540C19">
        <w:rPr>
          <w:sz w:val="28"/>
          <w:szCs w:val="28"/>
        </w:rPr>
        <w:t>ра</w:t>
      </w:r>
      <w:r w:rsidR="00364585" w:rsidRPr="00540C19">
        <w:rPr>
          <w:sz w:val="28"/>
          <w:szCs w:val="28"/>
        </w:rPr>
        <w:t>л</w:t>
      </w:r>
      <w:r w:rsidR="002464F9" w:rsidRPr="00540C19">
        <w:rPr>
          <w:sz w:val="28"/>
          <w:szCs w:val="28"/>
        </w:rPr>
        <w:t xml:space="preserve">ьных законов </w:t>
      </w:r>
      <w:r w:rsidR="00313C45" w:rsidRPr="00E72C68">
        <w:rPr>
          <w:b/>
          <w:sz w:val="28"/>
          <w:szCs w:val="28"/>
        </w:rPr>
        <w:t>№ 35</w:t>
      </w:r>
      <w:r w:rsidR="00364585" w:rsidRPr="00E72C68">
        <w:rPr>
          <w:b/>
          <w:sz w:val="28"/>
          <w:szCs w:val="28"/>
        </w:rPr>
        <w:t xml:space="preserve"> «О противодействии терроризму», </w:t>
      </w:r>
      <w:r w:rsidR="00633A38" w:rsidRPr="00E72C68">
        <w:rPr>
          <w:b/>
          <w:sz w:val="28"/>
          <w:szCs w:val="28"/>
        </w:rPr>
        <w:t>№ 114 «О прот</w:t>
      </w:r>
      <w:r w:rsidR="00633A38" w:rsidRPr="00E72C68">
        <w:rPr>
          <w:b/>
          <w:sz w:val="28"/>
          <w:szCs w:val="28"/>
        </w:rPr>
        <w:t>и</w:t>
      </w:r>
      <w:r w:rsidR="00633A38" w:rsidRPr="00E72C68">
        <w:rPr>
          <w:b/>
          <w:sz w:val="28"/>
          <w:szCs w:val="28"/>
        </w:rPr>
        <w:t xml:space="preserve">водействии экстремистской деятельности», </w:t>
      </w:r>
      <w:r w:rsidR="00E72C68">
        <w:rPr>
          <w:b/>
          <w:sz w:val="28"/>
          <w:szCs w:val="28"/>
        </w:rPr>
        <w:t>№ 131</w:t>
      </w:r>
      <w:r w:rsidR="00B15DD8" w:rsidRPr="00E72C68">
        <w:rPr>
          <w:b/>
          <w:sz w:val="28"/>
          <w:szCs w:val="28"/>
        </w:rPr>
        <w:t xml:space="preserve"> </w:t>
      </w:r>
      <w:r w:rsidR="00364585" w:rsidRPr="00E72C68">
        <w:rPr>
          <w:b/>
          <w:sz w:val="28"/>
          <w:szCs w:val="28"/>
        </w:rPr>
        <w:t>«Об общих принципах организации местного самоуправления в Российской Федерации»</w:t>
      </w:r>
      <w:r w:rsidR="00DC7DAE" w:rsidRPr="00540C19">
        <w:rPr>
          <w:sz w:val="28"/>
          <w:szCs w:val="28"/>
        </w:rPr>
        <w:t xml:space="preserve"> пров</w:t>
      </w:r>
      <w:r w:rsidR="00DC7DAE" w:rsidRPr="00540C19">
        <w:rPr>
          <w:sz w:val="28"/>
          <w:szCs w:val="28"/>
        </w:rPr>
        <w:t>о</w:t>
      </w:r>
      <w:r w:rsidR="00DC7DAE" w:rsidRPr="00540C19">
        <w:rPr>
          <w:sz w:val="28"/>
          <w:szCs w:val="28"/>
        </w:rPr>
        <w:t>дится определенная работа по координации деятельности муниципальных у</w:t>
      </w:r>
      <w:r w:rsidR="00DC7DAE" w:rsidRPr="00540C19">
        <w:rPr>
          <w:sz w:val="28"/>
          <w:szCs w:val="28"/>
        </w:rPr>
        <w:t>ч</w:t>
      </w:r>
      <w:r w:rsidR="00DC7DAE" w:rsidRPr="00540C19">
        <w:rPr>
          <w:sz w:val="28"/>
          <w:szCs w:val="28"/>
        </w:rPr>
        <w:t>реждений, подведомственных организаций и предприятий  по разработке и ре</w:t>
      </w:r>
      <w:r w:rsidR="00DC7DAE" w:rsidRPr="00540C19">
        <w:rPr>
          <w:sz w:val="28"/>
          <w:szCs w:val="28"/>
        </w:rPr>
        <w:t>а</w:t>
      </w:r>
      <w:r w:rsidR="00DC7DAE" w:rsidRPr="00540C19">
        <w:rPr>
          <w:sz w:val="28"/>
          <w:szCs w:val="28"/>
        </w:rPr>
        <w:t>лизации мер, направленных на профилактику терроризма</w:t>
      </w:r>
      <w:r w:rsidR="00633A38" w:rsidRPr="00540C19">
        <w:rPr>
          <w:sz w:val="28"/>
          <w:szCs w:val="28"/>
        </w:rPr>
        <w:t xml:space="preserve"> и экстремизма</w:t>
      </w:r>
      <w:r w:rsidR="00DC7DAE" w:rsidRPr="00540C19">
        <w:rPr>
          <w:sz w:val="28"/>
          <w:szCs w:val="28"/>
        </w:rPr>
        <w:t>, оказ</w:t>
      </w:r>
      <w:r w:rsidR="00DC7DAE" w:rsidRPr="00540C19">
        <w:rPr>
          <w:sz w:val="28"/>
          <w:szCs w:val="28"/>
        </w:rPr>
        <w:t>а</w:t>
      </w:r>
      <w:r w:rsidR="00DC7DAE" w:rsidRPr="00540C19">
        <w:rPr>
          <w:sz w:val="28"/>
          <w:szCs w:val="28"/>
        </w:rPr>
        <w:t>ния содействия территориальным подразделениям органов государственной власти, осуществляющим борьбу с терроризмом</w:t>
      </w:r>
      <w:r w:rsidR="00633A38" w:rsidRPr="00540C19">
        <w:rPr>
          <w:sz w:val="28"/>
          <w:szCs w:val="28"/>
        </w:rPr>
        <w:t xml:space="preserve"> и экстремизмом</w:t>
      </w:r>
      <w:r w:rsidR="00DC7DAE" w:rsidRPr="00540C19">
        <w:rPr>
          <w:sz w:val="28"/>
          <w:szCs w:val="28"/>
        </w:rPr>
        <w:t>.</w:t>
      </w:r>
    </w:p>
    <w:p w:rsidR="00633A38" w:rsidRPr="00540C19" w:rsidRDefault="00633A38" w:rsidP="00FD667B">
      <w:pPr>
        <w:jc w:val="both"/>
        <w:rPr>
          <w:sz w:val="28"/>
          <w:szCs w:val="28"/>
        </w:rPr>
      </w:pPr>
      <w:r w:rsidRPr="00540C19">
        <w:rPr>
          <w:sz w:val="28"/>
          <w:szCs w:val="28"/>
        </w:rPr>
        <w:tab/>
      </w:r>
      <w:r w:rsidRPr="00E72C68">
        <w:rPr>
          <w:b/>
          <w:sz w:val="28"/>
          <w:szCs w:val="28"/>
        </w:rPr>
        <w:t xml:space="preserve">С целью реализации </w:t>
      </w:r>
      <w:r w:rsidRPr="00FF7867">
        <w:rPr>
          <w:sz w:val="28"/>
          <w:szCs w:val="28"/>
        </w:rPr>
        <w:t>государственной политики</w:t>
      </w:r>
      <w:r w:rsidRPr="00540C19">
        <w:rPr>
          <w:sz w:val="28"/>
          <w:szCs w:val="28"/>
        </w:rPr>
        <w:t xml:space="preserve"> в области борьбы с те</w:t>
      </w:r>
      <w:r w:rsidRPr="00540C19">
        <w:rPr>
          <w:sz w:val="28"/>
          <w:szCs w:val="28"/>
        </w:rPr>
        <w:t>р</w:t>
      </w:r>
      <w:r w:rsidRPr="00540C19">
        <w:rPr>
          <w:sz w:val="28"/>
          <w:szCs w:val="28"/>
        </w:rPr>
        <w:t>роризмом в рамках полномочий для органов местного самоуправления, адм</w:t>
      </w:r>
      <w:r w:rsidRPr="00540C19">
        <w:rPr>
          <w:sz w:val="28"/>
          <w:szCs w:val="28"/>
        </w:rPr>
        <w:t>и</w:t>
      </w:r>
      <w:r w:rsidRPr="00540C19">
        <w:rPr>
          <w:sz w:val="28"/>
          <w:szCs w:val="28"/>
        </w:rPr>
        <w:t>нистрацией Дубенского муниципального района разработан и принят к испо</w:t>
      </w:r>
      <w:r w:rsidRPr="00540C19">
        <w:rPr>
          <w:sz w:val="28"/>
          <w:szCs w:val="28"/>
        </w:rPr>
        <w:t>л</w:t>
      </w:r>
      <w:r w:rsidRPr="00540C19">
        <w:rPr>
          <w:sz w:val="28"/>
          <w:szCs w:val="28"/>
        </w:rPr>
        <w:t xml:space="preserve">нению </w:t>
      </w:r>
      <w:r w:rsidRPr="00E72C68">
        <w:rPr>
          <w:b/>
          <w:sz w:val="28"/>
          <w:szCs w:val="28"/>
        </w:rPr>
        <w:t xml:space="preserve">План комплексных </w:t>
      </w:r>
      <w:r w:rsidRPr="00FF7867">
        <w:rPr>
          <w:sz w:val="28"/>
          <w:szCs w:val="28"/>
        </w:rPr>
        <w:t xml:space="preserve">организационных </w:t>
      </w:r>
      <w:r w:rsidRPr="00540C19">
        <w:rPr>
          <w:sz w:val="28"/>
          <w:szCs w:val="28"/>
        </w:rPr>
        <w:t>и профилактических меропри</w:t>
      </w:r>
      <w:r w:rsidRPr="00540C19">
        <w:rPr>
          <w:sz w:val="28"/>
          <w:szCs w:val="28"/>
        </w:rPr>
        <w:t>я</w:t>
      </w:r>
      <w:r w:rsidRPr="00540C19">
        <w:rPr>
          <w:sz w:val="28"/>
          <w:szCs w:val="28"/>
        </w:rPr>
        <w:t>тий по противодействию терроризму и экстремизму в Дубенском муниципал</w:t>
      </w:r>
      <w:r w:rsidRPr="00540C19">
        <w:rPr>
          <w:sz w:val="28"/>
          <w:szCs w:val="28"/>
        </w:rPr>
        <w:t>ь</w:t>
      </w:r>
      <w:r w:rsidRPr="00540C19">
        <w:rPr>
          <w:sz w:val="28"/>
          <w:szCs w:val="28"/>
        </w:rPr>
        <w:t>ном районе Республики Мордовия на 2015 – 2016 годы.</w:t>
      </w:r>
    </w:p>
    <w:p w:rsidR="002A678E" w:rsidRPr="00540C19" w:rsidRDefault="002A678E" w:rsidP="00FD667B">
      <w:pPr>
        <w:ind w:firstLine="708"/>
        <w:jc w:val="both"/>
        <w:rPr>
          <w:color w:val="000000"/>
          <w:sz w:val="28"/>
          <w:szCs w:val="28"/>
        </w:rPr>
      </w:pPr>
      <w:r w:rsidRPr="00E72C68">
        <w:rPr>
          <w:b/>
          <w:color w:val="000000"/>
          <w:sz w:val="28"/>
          <w:szCs w:val="28"/>
        </w:rPr>
        <w:t>Постановлением администрации</w:t>
      </w:r>
      <w:r w:rsidRPr="00540C19">
        <w:rPr>
          <w:color w:val="000000"/>
          <w:sz w:val="28"/>
          <w:szCs w:val="28"/>
        </w:rPr>
        <w:t xml:space="preserve"> утверждена муниципальная програ</w:t>
      </w:r>
      <w:r w:rsidRPr="00540C19">
        <w:rPr>
          <w:color w:val="000000"/>
          <w:sz w:val="28"/>
          <w:szCs w:val="28"/>
        </w:rPr>
        <w:t>м</w:t>
      </w:r>
      <w:r w:rsidRPr="00540C19">
        <w:rPr>
          <w:color w:val="000000"/>
          <w:sz w:val="28"/>
          <w:szCs w:val="28"/>
        </w:rPr>
        <w:t xml:space="preserve">ма «Профилактика терроризма и экстремизма в Дубенском муниципальном районе Республики Мордовия на 2015 – 2016 г.г.». </w:t>
      </w:r>
    </w:p>
    <w:p w:rsidR="004F3DEE" w:rsidRDefault="00E72C68" w:rsidP="004F3DEE">
      <w:pPr>
        <w:rPr>
          <w:b/>
          <w:sz w:val="28"/>
          <w:szCs w:val="28"/>
        </w:rPr>
      </w:pPr>
      <w:r w:rsidRPr="00E72C68">
        <w:rPr>
          <w:b/>
          <w:sz w:val="28"/>
          <w:szCs w:val="28"/>
        </w:rPr>
        <w:t xml:space="preserve">             </w:t>
      </w:r>
      <w:r w:rsidR="00456E71" w:rsidRPr="00E72C68">
        <w:rPr>
          <w:b/>
          <w:sz w:val="28"/>
          <w:szCs w:val="28"/>
        </w:rPr>
        <w:t xml:space="preserve">С целью своевременного </w:t>
      </w:r>
      <w:r w:rsidR="00456E71" w:rsidRPr="00FF7867">
        <w:rPr>
          <w:sz w:val="28"/>
          <w:szCs w:val="28"/>
        </w:rPr>
        <w:t xml:space="preserve">предупреждения </w:t>
      </w:r>
      <w:r w:rsidR="00456E71" w:rsidRPr="00540C19">
        <w:rPr>
          <w:sz w:val="28"/>
          <w:szCs w:val="28"/>
        </w:rPr>
        <w:t>террористической и экстр</w:t>
      </w:r>
      <w:r w:rsidR="00456E71" w:rsidRPr="00540C19">
        <w:rPr>
          <w:sz w:val="28"/>
          <w:szCs w:val="28"/>
        </w:rPr>
        <w:t>е</w:t>
      </w:r>
      <w:r w:rsidR="00456E71" w:rsidRPr="00540C19">
        <w:rPr>
          <w:sz w:val="28"/>
          <w:szCs w:val="28"/>
        </w:rPr>
        <w:t>мистской деятельности, проведения воспитательной, профилактической работы с населением района, гармонизацию межнациональных и межрелигиозных о</w:t>
      </w:r>
      <w:r w:rsidR="00456E71" w:rsidRPr="00540C19">
        <w:rPr>
          <w:sz w:val="28"/>
          <w:szCs w:val="28"/>
        </w:rPr>
        <w:t>т</w:t>
      </w:r>
      <w:r w:rsidR="00456E71" w:rsidRPr="00540C19">
        <w:rPr>
          <w:sz w:val="28"/>
          <w:szCs w:val="28"/>
        </w:rPr>
        <w:t>ношений, патриотическое воспитание молодежи, разработан</w:t>
      </w:r>
      <w:r w:rsidR="00456E71">
        <w:rPr>
          <w:sz w:val="28"/>
          <w:szCs w:val="28"/>
        </w:rPr>
        <w:t>ы</w:t>
      </w:r>
      <w:r w:rsidR="00456E71" w:rsidRPr="00540C19">
        <w:rPr>
          <w:sz w:val="28"/>
          <w:szCs w:val="28"/>
        </w:rPr>
        <w:t xml:space="preserve"> План</w:t>
      </w:r>
      <w:r w:rsidR="00456E71">
        <w:rPr>
          <w:sz w:val="28"/>
          <w:szCs w:val="28"/>
        </w:rPr>
        <w:t>ы</w:t>
      </w:r>
      <w:r w:rsidR="00456E71" w:rsidRPr="00540C19">
        <w:rPr>
          <w:sz w:val="28"/>
          <w:szCs w:val="28"/>
        </w:rPr>
        <w:t xml:space="preserve"> мер</w:t>
      </w:r>
      <w:r w:rsidR="00456E71" w:rsidRPr="00540C19">
        <w:rPr>
          <w:sz w:val="28"/>
          <w:szCs w:val="28"/>
        </w:rPr>
        <w:t>о</w:t>
      </w:r>
      <w:r w:rsidR="00456E71" w:rsidRPr="00540C19">
        <w:rPr>
          <w:sz w:val="28"/>
          <w:szCs w:val="28"/>
        </w:rPr>
        <w:t>приятий по противодействию идеологии терроризма в Дубенском муниципал</w:t>
      </w:r>
      <w:r w:rsidR="00456E71" w:rsidRPr="00540C19">
        <w:rPr>
          <w:sz w:val="28"/>
          <w:szCs w:val="28"/>
        </w:rPr>
        <w:t>ь</w:t>
      </w:r>
      <w:r w:rsidR="00456E71" w:rsidRPr="00540C19">
        <w:rPr>
          <w:sz w:val="28"/>
          <w:szCs w:val="28"/>
        </w:rPr>
        <w:t xml:space="preserve">ном районе на 2015 </w:t>
      </w:r>
      <w:r w:rsidR="00456E71">
        <w:rPr>
          <w:sz w:val="28"/>
          <w:szCs w:val="28"/>
        </w:rPr>
        <w:t xml:space="preserve">и 2016 </w:t>
      </w:r>
      <w:r w:rsidR="00456E71" w:rsidRPr="00540C19">
        <w:rPr>
          <w:sz w:val="28"/>
          <w:szCs w:val="28"/>
        </w:rPr>
        <w:t>год</w:t>
      </w:r>
      <w:r w:rsidR="00456E71">
        <w:rPr>
          <w:sz w:val="28"/>
          <w:szCs w:val="28"/>
        </w:rPr>
        <w:t>ы</w:t>
      </w:r>
      <w:r w:rsidR="00456E71" w:rsidRPr="00540C19">
        <w:rPr>
          <w:sz w:val="28"/>
          <w:szCs w:val="28"/>
        </w:rPr>
        <w:t>.</w:t>
      </w:r>
      <w:r w:rsidR="00313C45" w:rsidRPr="00313C45">
        <w:rPr>
          <w:sz w:val="28"/>
          <w:szCs w:val="28"/>
        </w:rPr>
        <w:t xml:space="preserve"> </w:t>
      </w:r>
    </w:p>
    <w:p w:rsidR="004F3DEE" w:rsidRPr="0029645F" w:rsidRDefault="004F3DEE" w:rsidP="004F3DEE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 w:rsidRPr="00540C19">
        <w:rPr>
          <w:rStyle w:val="ab"/>
          <w:color w:val="auto"/>
          <w:sz w:val="28"/>
          <w:szCs w:val="28"/>
        </w:rPr>
        <w:t xml:space="preserve"> </w:t>
      </w:r>
      <w:r w:rsidRPr="00E72C68">
        <w:rPr>
          <w:b/>
          <w:color w:val="000000"/>
          <w:sz w:val="28"/>
          <w:szCs w:val="28"/>
        </w:rPr>
        <w:t xml:space="preserve">Реализация </w:t>
      </w:r>
      <w:r w:rsidR="00FF7867">
        <w:rPr>
          <w:b/>
          <w:color w:val="000000"/>
          <w:sz w:val="28"/>
          <w:szCs w:val="28"/>
        </w:rPr>
        <w:t xml:space="preserve">Планов и </w:t>
      </w:r>
      <w:r w:rsidRPr="00E72C68">
        <w:rPr>
          <w:b/>
          <w:color w:val="000000"/>
          <w:sz w:val="28"/>
          <w:szCs w:val="28"/>
        </w:rPr>
        <w:t xml:space="preserve">Программ </w:t>
      </w:r>
      <w:r>
        <w:rPr>
          <w:color w:val="000000"/>
          <w:sz w:val="28"/>
          <w:szCs w:val="28"/>
        </w:rPr>
        <w:t>(нормативно-правовых актов)</w:t>
      </w:r>
      <w:r w:rsidRPr="0029645F">
        <w:rPr>
          <w:color w:val="000000"/>
          <w:sz w:val="28"/>
          <w:szCs w:val="28"/>
        </w:rPr>
        <w:t xml:space="preserve"> позв</w:t>
      </w:r>
      <w:r w:rsidRPr="0029645F">
        <w:rPr>
          <w:color w:val="000000"/>
          <w:sz w:val="28"/>
          <w:szCs w:val="28"/>
        </w:rPr>
        <w:t>о</w:t>
      </w:r>
      <w:r w:rsidRPr="0029645F">
        <w:rPr>
          <w:color w:val="000000"/>
          <w:sz w:val="28"/>
          <w:szCs w:val="28"/>
        </w:rPr>
        <w:t>лит обеспечить:</w:t>
      </w:r>
    </w:p>
    <w:p w:rsidR="004F3DEE" w:rsidRPr="0029645F" w:rsidRDefault="004F3DEE" w:rsidP="004F3DEE">
      <w:pPr>
        <w:shd w:val="clear" w:color="auto" w:fill="FFFFFF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 -</w:t>
      </w:r>
      <w:r w:rsidRPr="00FF7867">
        <w:rPr>
          <w:b/>
          <w:color w:val="000000"/>
          <w:sz w:val="28"/>
          <w:szCs w:val="28"/>
        </w:rPr>
        <w:t>максимальное</w:t>
      </w:r>
      <w:r w:rsidRPr="0029645F">
        <w:rPr>
          <w:color w:val="000000"/>
          <w:sz w:val="28"/>
          <w:szCs w:val="28"/>
        </w:rPr>
        <w:t xml:space="preserve"> предотвращение террористических актов на территории Дубенского муниципального района </w:t>
      </w:r>
    </w:p>
    <w:p w:rsidR="004F3DEE" w:rsidRDefault="004F3DEE" w:rsidP="004F3DEE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-</w:t>
      </w:r>
      <w:r w:rsidRPr="00FF7867">
        <w:rPr>
          <w:b/>
          <w:color w:val="000000"/>
          <w:sz w:val="28"/>
          <w:szCs w:val="28"/>
        </w:rPr>
        <w:t xml:space="preserve">повышение </w:t>
      </w:r>
      <w:r w:rsidRPr="0029645F">
        <w:rPr>
          <w:color w:val="000000"/>
          <w:sz w:val="28"/>
          <w:szCs w:val="28"/>
        </w:rPr>
        <w:t>эффективности профил</w:t>
      </w:r>
      <w:r>
        <w:rPr>
          <w:color w:val="000000"/>
          <w:sz w:val="28"/>
          <w:szCs w:val="28"/>
        </w:rPr>
        <w:t>актики терроризма и экстремизма;</w:t>
      </w:r>
    </w:p>
    <w:p w:rsidR="004F3DEE" w:rsidRPr="0029645F" w:rsidRDefault="004F3DEE" w:rsidP="004F3DEE">
      <w:pPr>
        <w:shd w:val="clear" w:color="auto" w:fill="FFFFFF"/>
        <w:jc w:val="both"/>
        <w:rPr>
          <w:sz w:val="28"/>
          <w:szCs w:val="28"/>
        </w:rPr>
      </w:pPr>
      <w:r w:rsidRPr="0029645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       </w:t>
      </w:r>
      <w:r w:rsidRPr="00FF7867">
        <w:rPr>
          <w:b/>
          <w:color w:val="000000"/>
          <w:sz w:val="28"/>
          <w:szCs w:val="28"/>
        </w:rPr>
        <w:t>- привлечение</w:t>
      </w:r>
      <w:r w:rsidRPr="0029645F">
        <w:rPr>
          <w:color w:val="000000"/>
          <w:sz w:val="28"/>
          <w:szCs w:val="28"/>
        </w:rPr>
        <w:t xml:space="preserve"> в</w:t>
      </w:r>
      <w:r w:rsidRPr="0029645F">
        <w:rPr>
          <w:smallCaps/>
          <w:color w:val="000000"/>
          <w:sz w:val="28"/>
          <w:szCs w:val="28"/>
        </w:rPr>
        <w:t xml:space="preserve"> </w:t>
      </w:r>
      <w:r w:rsidRPr="0029645F">
        <w:rPr>
          <w:color w:val="000000"/>
          <w:sz w:val="28"/>
          <w:szCs w:val="28"/>
        </w:rPr>
        <w:t>деятельность по предупреждению терроризма и экстр</w:t>
      </w:r>
      <w:r w:rsidRPr="0029645F">
        <w:rPr>
          <w:color w:val="000000"/>
          <w:sz w:val="28"/>
          <w:szCs w:val="28"/>
        </w:rPr>
        <w:t>е</w:t>
      </w:r>
      <w:r w:rsidRPr="0029645F">
        <w:rPr>
          <w:color w:val="000000"/>
          <w:sz w:val="28"/>
          <w:szCs w:val="28"/>
        </w:rPr>
        <w:t>мизма организаций всех форм собственности, а также общественных объедин</w:t>
      </w:r>
      <w:r w:rsidRPr="0029645F">
        <w:rPr>
          <w:color w:val="000000"/>
          <w:sz w:val="28"/>
          <w:szCs w:val="28"/>
        </w:rPr>
        <w:t>е</w:t>
      </w:r>
      <w:r w:rsidRPr="0029645F">
        <w:rPr>
          <w:color w:val="000000"/>
          <w:sz w:val="28"/>
          <w:szCs w:val="28"/>
        </w:rPr>
        <w:t>ний и населения;</w:t>
      </w:r>
    </w:p>
    <w:p w:rsidR="004F3DEE" w:rsidRPr="0029645F" w:rsidRDefault="004F3DEE" w:rsidP="004F3DEE">
      <w:pPr>
        <w:shd w:val="clear" w:color="auto" w:fill="FFFFFF"/>
        <w:jc w:val="both"/>
        <w:rPr>
          <w:sz w:val="28"/>
          <w:szCs w:val="28"/>
        </w:rPr>
      </w:pPr>
      <w:r w:rsidRPr="00FF7867">
        <w:rPr>
          <w:b/>
          <w:color w:val="000000"/>
          <w:sz w:val="28"/>
          <w:szCs w:val="28"/>
        </w:rPr>
        <w:t xml:space="preserve">         -нормативного</w:t>
      </w:r>
      <w:r w:rsidRPr="0029645F">
        <w:rPr>
          <w:color w:val="000000"/>
          <w:sz w:val="28"/>
          <w:szCs w:val="28"/>
        </w:rPr>
        <w:t xml:space="preserve"> правового регулирования в сфере профилактики терр</w:t>
      </w:r>
      <w:r w:rsidRPr="0029645F">
        <w:rPr>
          <w:color w:val="000000"/>
          <w:sz w:val="28"/>
          <w:szCs w:val="28"/>
        </w:rPr>
        <w:t>о</w:t>
      </w:r>
      <w:r w:rsidRPr="0029645F">
        <w:rPr>
          <w:color w:val="000000"/>
          <w:sz w:val="28"/>
          <w:szCs w:val="28"/>
        </w:rPr>
        <w:t>ризма и экстремизма;</w:t>
      </w:r>
    </w:p>
    <w:p w:rsidR="004F3DEE" w:rsidRPr="0029645F" w:rsidRDefault="004F3DEE" w:rsidP="004F3DEE">
      <w:pPr>
        <w:shd w:val="clear" w:color="auto" w:fill="FFFFFF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Pr="00FF7867">
        <w:rPr>
          <w:b/>
          <w:color w:val="000000"/>
          <w:sz w:val="28"/>
          <w:szCs w:val="28"/>
        </w:rPr>
        <w:t>-улучшение</w:t>
      </w:r>
      <w:r w:rsidRPr="0029645F">
        <w:rPr>
          <w:color w:val="000000"/>
          <w:sz w:val="28"/>
          <w:szCs w:val="28"/>
        </w:rPr>
        <w:t xml:space="preserve"> информационного обеспечения деятельности органов власти и общественных объединений по вопросам повышения уровня общественной безопасности на территории Дубенского муниципального района</w:t>
      </w:r>
      <w:r>
        <w:rPr>
          <w:color w:val="000000"/>
          <w:sz w:val="28"/>
          <w:szCs w:val="28"/>
        </w:rPr>
        <w:t>;</w:t>
      </w:r>
      <w:r w:rsidRPr="0029645F">
        <w:rPr>
          <w:color w:val="000000"/>
          <w:sz w:val="28"/>
          <w:szCs w:val="28"/>
        </w:rPr>
        <w:t xml:space="preserve"> </w:t>
      </w:r>
    </w:p>
    <w:p w:rsidR="004F3DEE" w:rsidRDefault="004F3DEE" w:rsidP="004F3DEE">
      <w:pPr>
        <w:jc w:val="both"/>
        <w:rPr>
          <w:sz w:val="28"/>
          <w:szCs w:val="28"/>
        </w:rPr>
      </w:pPr>
      <w:r w:rsidRPr="00FF7867">
        <w:rPr>
          <w:b/>
          <w:color w:val="000000"/>
          <w:sz w:val="28"/>
          <w:szCs w:val="28"/>
        </w:rPr>
        <w:t xml:space="preserve">        -повышение</w:t>
      </w:r>
      <w:r w:rsidRPr="0029645F">
        <w:rPr>
          <w:color w:val="000000"/>
          <w:sz w:val="28"/>
          <w:szCs w:val="28"/>
        </w:rPr>
        <w:t xml:space="preserve"> уровня доверия населения к правоохранительным органам.</w:t>
      </w:r>
      <w:r>
        <w:rPr>
          <w:sz w:val="28"/>
          <w:szCs w:val="28"/>
        </w:rPr>
        <w:t xml:space="preserve">  </w:t>
      </w:r>
    </w:p>
    <w:p w:rsidR="00313C45" w:rsidRDefault="00313C45" w:rsidP="00313C45">
      <w:pPr>
        <w:ind w:firstLine="709"/>
        <w:jc w:val="both"/>
        <w:rPr>
          <w:sz w:val="28"/>
          <w:szCs w:val="28"/>
        </w:rPr>
      </w:pPr>
    </w:p>
    <w:p w:rsidR="004F3DEE" w:rsidRDefault="000B07CC" w:rsidP="004F3DEE">
      <w:pPr>
        <w:rPr>
          <w:sz w:val="28"/>
          <w:szCs w:val="28"/>
        </w:rPr>
      </w:pPr>
      <w:r w:rsidRPr="00E72C68">
        <w:rPr>
          <w:b/>
          <w:sz w:val="28"/>
          <w:szCs w:val="28"/>
        </w:rPr>
        <w:lastRenderedPageBreak/>
        <w:t xml:space="preserve">           </w:t>
      </w:r>
      <w:r w:rsidR="00313C45" w:rsidRPr="00E72C68">
        <w:rPr>
          <w:b/>
          <w:sz w:val="28"/>
          <w:szCs w:val="28"/>
        </w:rPr>
        <w:t xml:space="preserve">В целях обеспечения </w:t>
      </w:r>
      <w:r w:rsidR="00313C45" w:rsidRPr="00FF7867">
        <w:rPr>
          <w:sz w:val="28"/>
          <w:szCs w:val="28"/>
        </w:rPr>
        <w:t xml:space="preserve">взаимодействия </w:t>
      </w:r>
      <w:r w:rsidR="00313C45" w:rsidRPr="00540C19">
        <w:rPr>
          <w:sz w:val="28"/>
          <w:szCs w:val="28"/>
        </w:rPr>
        <w:t>органов местного самоуправл</w:t>
      </w:r>
      <w:r w:rsidR="00313C45" w:rsidRPr="00540C19">
        <w:rPr>
          <w:sz w:val="28"/>
          <w:szCs w:val="28"/>
        </w:rPr>
        <w:t>е</w:t>
      </w:r>
      <w:r w:rsidR="00313C45" w:rsidRPr="00540C19">
        <w:rPr>
          <w:sz w:val="28"/>
          <w:szCs w:val="28"/>
        </w:rPr>
        <w:t>ния, общественных и религиозных объединений, иных организаций при ра</w:t>
      </w:r>
      <w:r w:rsidR="00313C45" w:rsidRPr="00540C19">
        <w:rPr>
          <w:sz w:val="28"/>
          <w:szCs w:val="28"/>
        </w:rPr>
        <w:t>с</w:t>
      </w:r>
      <w:r w:rsidR="00313C45" w:rsidRPr="00540C19">
        <w:rPr>
          <w:sz w:val="28"/>
          <w:szCs w:val="28"/>
        </w:rPr>
        <w:t xml:space="preserve">смотрении вопросов, касающихся реализации государственной национальной политики и состояния межнациональных и межконфессиональных отношений </w:t>
      </w:r>
      <w:r w:rsidR="00313C45">
        <w:rPr>
          <w:sz w:val="28"/>
          <w:szCs w:val="28"/>
        </w:rPr>
        <w:t>п</w:t>
      </w:r>
      <w:r w:rsidR="00313C45" w:rsidRPr="00540C19">
        <w:rPr>
          <w:sz w:val="28"/>
          <w:szCs w:val="28"/>
        </w:rPr>
        <w:t xml:space="preserve">остановлением администрации </w:t>
      </w:r>
      <w:r w:rsidR="00313C45">
        <w:rPr>
          <w:rStyle w:val="ab"/>
          <w:rFonts w:eastAsiaTheme="majorEastAsia"/>
          <w:color w:val="auto"/>
          <w:sz w:val="28"/>
          <w:szCs w:val="28"/>
        </w:rPr>
        <w:t xml:space="preserve">создан </w:t>
      </w:r>
      <w:r w:rsidR="00313C45" w:rsidRPr="00540C19">
        <w:rPr>
          <w:rStyle w:val="ab"/>
          <w:rFonts w:eastAsiaTheme="majorEastAsia"/>
          <w:color w:val="auto"/>
          <w:sz w:val="28"/>
          <w:szCs w:val="28"/>
        </w:rPr>
        <w:t>Совет по межнациональным и межко</w:t>
      </w:r>
      <w:r w:rsidR="00313C45" w:rsidRPr="00540C19">
        <w:rPr>
          <w:rStyle w:val="ab"/>
          <w:rFonts w:eastAsiaTheme="majorEastAsia"/>
          <w:color w:val="auto"/>
          <w:sz w:val="28"/>
          <w:szCs w:val="28"/>
        </w:rPr>
        <w:t>н</w:t>
      </w:r>
      <w:r w:rsidR="00313C45" w:rsidRPr="00540C19">
        <w:rPr>
          <w:rStyle w:val="ab"/>
          <w:rFonts w:eastAsiaTheme="majorEastAsia"/>
          <w:color w:val="auto"/>
          <w:sz w:val="28"/>
          <w:szCs w:val="28"/>
        </w:rPr>
        <w:t>фессиональным отношениям.</w:t>
      </w:r>
      <w:r w:rsidR="00313C45" w:rsidRPr="00540C19">
        <w:rPr>
          <w:sz w:val="28"/>
          <w:szCs w:val="28"/>
        </w:rPr>
        <w:t xml:space="preserve"> </w:t>
      </w:r>
    </w:p>
    <w:p w:rsidR="000B07CC" w:rsidRPr="004F3DEE" w:rsidRDefault="004F3DEE" w:rsidP="004F3DEE">
      <w:pPr>
        <w:rPr>
          <w:sz w:val="28"/>
          <w:szCs w:val="28"/>
        </w:rPr>
      </w:pPr>
      <w:r w:rsidRPr="00E72C68">
        <w:rPr>
          <w:b/>
          <w:sz w:val="28"/>
          <w:szCs w:val="28"/>
        </w:rPr>
        <w:t xml:space="preserve">           </w:t>
      </w:r>
      <w:r w:rsidR="00313C45" w:rsidRPr="00E72C68">
        <w:rPr>
          <w:b/>
          <w:sz w:val="28"/>
          <w:szCs w:val="28"/>
        </w:rPr>
        <w:t>В 2016 году данным Советом проведено 2 заседани</w:t>
      </w:r>
      <w:r w:rsidR="00313C45" w:rsidRPr="004F3DEE">
        <w:rPr>
          <w:sz w:val="28"/>
          <w:szCs w:val="28"/>
        </w:rPr>
        <w:t>я</w:t>
      </w:r>
      <w:r w:rsidR="000B07CC" w:rsidRPr="004F3DEE">
        <w:rPr>
          <w:sz w:val="28"/>
          <w:szCs w:val="28"/>
        </w:rPr>
        <w:t xml:space="preserve"> </w:t>
      </w:r>
    </w:p>
    <w:p w:rsidR="00633A38" w:rsidRPr="00540C19" w:rsidRDefault="000B07CC" w:rsidP="000B07C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633A38" w:rsidRPr="00540C19">
        <w:rPr>
          <w:sz w:val="28"/>
          <w:szCs w:val="28"/>
        </w:rPr>
        <w:t>С целью обеспечения взаимодействия субъектов, осуществляющих бор</w:t>
      </w:r>
      <w:r w:rsidR="00633A38" w:rsidRPr="00540C19">
        <w:rPr>
          <w:sz w:val="28"/>
          <w:szCs w:val="28"/>
        </w:rPr>
        <w:t>ь</w:t>
      </w:r>
      <w:r w:rsidR="00633A38" w:rsidRPr="00540C19">
        <w:rPr>
          <w:sz w:val="28"/>
          <w:szCs w:val="28"/>
        </w:rPr>
        <w:t>бу с терроризмом, аналогичная работа проводится в рамках Антитерр</w:t>
      </w:r>
      <w:r w:rsidR="00540C19" w:rsidRPr="00540C19">
        <w:rPr>
          <w:sz w:val="28"/>
          <w:szCs w:val="28"/>
        </w:rPr>
        <w:t>ористич</w:t>
      </w:r>
      <w:r w:rsidR="00540C19" w:rsidRPr="00540C19">
        <w:rPr>
          <w:sz w:val="28"/>
          <w:szCs w:val="28"/>
        </w:rPr>
        <w:t>е</w:t>
      </w:r>
      <w:r w:rsidR="00540C19" w:rsidRPr="00540C19">
        <w:rPr>
          <w:sz w:val="28"/>
          <w:szCs w:val="28"/>
        </w:rPr>
        <w:t>ской комиссии.</w:t>
      </w:r>
    </w:p>
    <w:p w:rsidR="00633A38" w:rsidRPr="00540C19" w:rsidRDefault="00633A38" w:rsidP="00FD667B">
      <w:pPr>
        <w:jc w:val="both"/>
        <w:rPr>
          <w:sz w:val="28"/>
          <w:szCs w:val="28"/>
        </w:rPr>
      </w:pPr>
      <w:r w:rsidRPr="00540C19">
        <w:rPr>
          <w:sz w:val="28"/>
          <w:szCs w:val="28"/>
        </w:rPr>
        <w:tab/>
      </w:r>
      <w:r w:rsidRPr="00E72C68">
        <w:rPr>
          <w:b/>
          <w:sz w:val="28"/>
          <w:szCs w:val="28"/>
        </w:rPr>
        <w:t xml:space="preserve">В </w:t>
      </w:r>
      <w:r w:rsidR="000B06F8" w:rsidRPr="00E72C68">
        <w:rPr>
          <w:b/>
          <w:sz w:val="28"/>
          <w:szCs w:val="28"/>
        </w:rPr>
        <w:t>2016</w:t>
      </w:r>
      <w:r w:rsidRPr="00E72C68">
        <w:rPr>
          <w:b/>
          <w:sz w:val="28"/>
          <w:szCs w:val="28"/>
        </w:rPr>
        <w:t xml:space="preserve"> году проведено </w:t>
      </w:r>
      <w:r w:rsidR="00CF0966">
        <w:rPr>
          <w:b/>
          <w:sz w:val="28"/>
          <w:szCs w:val="28"/>
        </w:rPr>
        <w:t>4</w:t>
      </w:r>
      <w:r w:rsidRPr="00E72C68">
        <w:rPr>
          <w:b/>
          <w:sz w:val="28"/>
          <w:szCs w:val="28"/>
        </w:rPr>
        <w:t xml:space="preserve"> заседани</w:t>
      </w:r>
      <w:r w:rsidR="000B06F8" w:rsidRPr="00E72C68">
        <w:rPr>
          <w:b/>
          <w:sz w:val="28"/>
          <w:szCs w:val="28"/>
        </w:rPr>
        <w:t>я</w:t>
      </w:r>
      <w:r w:rsidRPr="00540C19">
        <w:rPr>
          <w:sz w:val="28"/>
          <w:szCs w:val="28"/>
        </w:rPr>
        <w:t>, на которых с приглашением органов полиции, МЧС, владельцев и руководства объектов промышленности и жизн</w:t>
      </w:r>
      <w:r w:rsidRPr="00540C19">
        <w:rPr>
          <w:sz w:val="28"/>
          <w:szCs w:val="28"/>
        </w:rPr>
        <w:t>е</w:t>
      </w:r>
      <w:r w:rsidRPr="00540C19">
        <w:rPr>
          <w:sz w:val="28"/>
          <w:szCs w:val="28"/>
        </w:rPr>
        <w:t>дея</w:t>
      </w:r>
      <w:r w:rsidR="00DC08CF" w:rsidRPr="00540C19">
        <w:rPr>
          <w:sz w:val="28"/>
          <w:szCs w:val="28"/>
        </w:rPr>
        <w:t>тельности</w:t>
      </w:r>
      <w:r w:rsidR="000B06F8">
        <w:rPr>
          <w:sz w:val="28"/>
          <w:szCs w:val="28"/>
        </w:rPr>
        <w:t xml:space="preserve"> </w:t>
      </w:r>
      <w:r w:rsidRPr="00540C19">
        <w:rPr>
          <w:sz w:val="28"/>
          <w:szCs w:val="28"/>
        </w:rPr>
        <w:t xml:space="preserve">рассмотрены вопросы </w:t>
      </w:r>
      <w:r w:rsidR="00540C19" w:rsidRPr="00540C19">
        <w:rPr>
          <w:sz w:val="28"/>
          <w:szCs w:val="28"/>
        </w:rPr>
        <w:t xml:space="preserve">противодействия идеологии терроризма, </w:t>
      </w:r>
      <w:r w:rsidRPr="00540C19">
        <w:rPr>
          <w:sz w:val="28"/>
          <w:szCs w:val="28"/>
        </w:rPr>
        <w:t xml:space="preserve">недопущению террористических акций на </w:t>
      </w:r>
      <w:r w:rsidR="00DC08CF" w:rsidRPr="00540C19">
        <w:rPr>
          <w:sz w:val="28"/>
          <w:szCs w:val="28"/>
        </w:rPr>
        <w:t>территории района.</w:t>
      </w:r>
    </w:p>
    <w:p w:rsidR="0069319A" w:rsidRDefault="0069319A" w:rsidP="00FD667B">
      <w:pPr>
        <w:shd w:val="clear" w:color="auto" w:fill="FFFFFF"/>
        <w:ind w:firstLine="709"/>
        <w:contextualSpacing/>
        <w:jc w:val="both"/>
        <w:rPr>
          <w:sz w:val="28"/>
          <w:szCs w:val="28"/>
        </w:rPr>
      </w:pPr>
      <w:r w:rsidRPr="00E72C68">
        <w:rPr>
          <w:b/>
          <w:sz w:val="28"/>
          <w:szCs w:val="28"/>
        </w:rPr>
        <w:t xml:space="preserve">Планомерную работу </w:t>
      </w:r>
      <w:r w:rsidRPr="00FF7867">
        <w:rPr>
          <w:sz w:val="28"/>
          <w:szCs w:val="28"/>
        </w:rPr>
        <w:t>в сфере межнациональных и конфессиональных отношений ведут учреждения молодежной сферы.</w:t>
      </w:r>
      <w:r w:rsidRPr="00540C19">
        <w:rPr>
          <w:sz w:val="28"/>
          <w:szCs w:val="28"/>
        </w:rPr>
        <w:t xml:space="preserve"> Регулярно проводятся бес</w:t>
      </w:r>
      <w:r w:rsidRPr="00540C19">
        <w:rPr>
          <w:sz w:val="28"/>
          <w:szCs w:val="28"/>
        </w:rPr>
        <w:t>е</w:t>
      </w:r>
      <w:r w:rsidRPr="00540C19">
        <w:rPr>
          <w:sz w:val="28"/>
          <w:szCs w:val="28"/>
        </w:rPr>
        <w:t>ды с подростками на темы: «Жизнь в мире и согласии», «Наша многонаци</w:t>
      </w:r>
      <w:r w:rsidRPr="00540C19">
        <w:rPr>
          <w:sz w:val="28"/>
          <w:szCs w:val="28"/>
        </w:rPr>
        <w:t>о</w:t>
      </w:r>
      <w:r w:rsidRPr="00540C19">
        <w:rPr>
          <w:sz w:val="28"/>
          <w:szCs w:val="28"/>
        </w:rPr>
        <w:t>нальная Республика», «Что такое толерантность?», «Будущее за многонаци</w:t>
      </w:r>
      <w:r w:rsidRPr="00540C19">
        <w:rPr>
          <w:sz w:val="28"/>
          <w:szCs w:val="28"/>
        </w:rPr>
        <w:t>о</w:t>
      </w:r>
      <w:r w:rsidRPr="00540C19">
        <w:rPr>
          <w:sz w:val="28"/>
          <w:szCs w:val="28"/>
        </w:rPr>
        <w:t>нальностью».</w:t>
      </w:r>
    </w:p>
    <w:p w:rsidR="00456E71" w:rsidRPr="00540C19" w:rsidRDefault="00456E71" w:rsidP="00456E71">
      <w:pPr>
        <w:spacing w:line="200" w:lineRule="atLeast"/>
        <w:ind w:firstLine="709"/>
        <w:jc w:val="both"/>
        <w:rPr>
          <w:sz w:val="28"/>
          <w:szCs w:val="28"/>
        </w:rPr>
      </w:pPr>
      <w:r w:rsidRPr="00FF7867">
        <w:rPr>
          <w:b/>
          <w:sz w:val="28"/>
          <w:szCs w:val="28"/>
        </w:rPr>
        <w:t xml:space="preserve">Ежегодно </w:t>
      </w:r>
      <w:r w:rsidRPr="00540C19">
        <w:rPr>
          <w:sz w:val="28"/>
          <w:szCs w:val="28"/>
        </w:rPr>
        <w:t xml:space="preserve">проводятся акции, посвященные Дню Победы: «Георгиевская лента», «Вместе поможем ветеранам»; Дню памяти и скорби (22 июня); Дню народного единства. </w:t>
      </w:r>
    </w:p>
    <w:p w:rsidR="00456E71" w:rsidRPr="00540C19" w:rsidRDefault="00456E71" w:rsidP="00456E71">
      <w:pPr>
        <w:ind w:firstLine="900"/>
        <w:jc w:val="both"/>
        <w:rPr>
          <w:sz w:val="28"/>
          <w:szCs w:val="28"/>
        </w:rPr>
      </w:pPr>
      <w:r w:rsidRPr="00540C19">
        <w:rPr>
          <w:sz w:val="28"/>
          <w:szCs w:val="28"/>
        </w:rPr>
        <w:t xml:space="preserve">Совместно с военкоматом весной и осенью традиционно организуется «День призывника». </w:t>
      </w:r>
    </w:p>
    <w:p w:rsidR="00FF7867" w:rsidRDefault="0069319A" w:rsidP="00FD667B">
      <w:pPr>
        <w:pStyle w:val="ac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E72C68">
        <w:rPr>
          <w:b/>
          <w:sz w:val="28"/>
          <w:szCs w:val="28"/>
        </w:rPr>
        <w:t>В учреждени</w:t>
      </w:r>
      <w:r w:rsidR="00DC08CF" w:rsidRPr="00E72C68">
        <w:rPr>
          <w:b/>
          <w:sz w:val="28"/>
          <w:szCs w:val="28"/>
        </w:rPr>
        <w:t>ях</w:t>
      </w:r>
      <w:r w:rsidRPr="00E72C68">
        <w:rPr>
          <w:b/>
          <w:sz w:val="28"/>
          <w:szCs w:val="28"/>
        </w:rPr>
        <w:t xml:space="preserve"> культуры</w:t>
      </w:r>
      <w:r w:rsidRPr="00540C19">
        <w:rPr>
          <w:sz w:val="28"/>
          <w:szCs w:val="28"/>
        </w:rPr>
        <w:t xml:space="preserve"> предоставлена возможность знакомиться с творчеством представителей различных национальностей, живущих на терр</w:t>
      </w:r>
      <w:r w:rsidRPr="00540C19">
        <w:rPr>
          <w:sz w:val="28"/>
          <w:szCs w:val="28"/>
        </w:rPr>
        <w:t>и</w:t>
      </w:r>
      <w:r w:rsidRPr="00540C19">
        <w:rPr>
          <w:sz w:val="28"/>
          <w:szCs w:val="28"/>
        </w:rPr>
        <w:t xml:space="preserve">тории </w:t>
      </w:r>
      <w:r w:rsidRPr="00540C19">
        <w:rPr>
          <w:sz w:val="28"/>
          <w:szCs w:val="28"/>
          <w:shd w:val="clear" w:color="auto" w:fill="FFFFFF"/>
        </w:rPr>
        <w:t>Дубенского муниципального района.</w:t>
      </w:r>
      <w:r w:rsidRPr="00540C19">
        <w:rPr>
          <w:sz w:val="28"/>
          <w:szCs w:val="28"/>
        </w:rPr>
        <w:t xml:space="preserve"> Ведётся работа по развитию худ</w:t>
      </w:r>
      <w:r w:rsidRPr="00540C19">
        <w:rPr>
          <w:sz w:val="28"/>
          <w:szCs w:val="28"/>
        </w:rPr>
        <w:t>о</w:t>
      </w:r>
      <w:r w:rsidRPr="00540C19">
        <w:rPr>
          <w:sz w:val="28"/>
          <w:szCs w:val="28"/>
        </w:rPr>
        <w:t>жественной самодеятельности на основе различных народных традиций и кул</w:t>
      </w:r>
      <w:r w:rsidRPr="00540C19">
        <w:rPr>
          <w:sz w:val="28"/>
          <w:szCs w:val="28"/>
        </w:rPr>
        <w:t>ь</w:t>
      </w:r>
      <w:r w:rsidRPr="00540C19">
        <w:rPr>
          <w:sz w:val="28"/>
          <w:szCs w:val="28"/>
        </w:rPr>
        <w:t xml:space="preserve">турного наследия. </w:t>
      </w:r>
    </w:p>
    <w:p w:rsidR="0069319A" w:rsidRDefault="0069319A" w:rsidP="00FD667B">
      <w:pPr>
        <w:pStyle w:val="ac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FF7867">
        <w:rPr>
          <w:b/>
          <w:sz w:val="28"/>
          <w:szCs w:val="28"/>
        </w:rPr>
        <w:t>На праздновании</w:t>
      </w:r>
      <w:r w:rsidRPr="00540C19">
        <w:rPr>
          <w:sz w:val="28"/>
          <w:szCs w:val="28"/>
        </w:rPr>
        <w:t xml:space="preserve"> дня образования района проводятся выставки народн</w:t>
      </w:r>
      <w:r w:rsidRPr="00540C19">
        <w:rPr>
          <w:sz w:val="28"/>
          <w:szCs w:val="28"/>
        </w:rPr>
        <w:t>о</w:t>
      </w:r>
      <w:r w:rsidRPr="00540C19">
        <w:rPr>
          <w:sz w:val="28"/>
          <w:szCs w:val="28"/>
        </w:rPr>
        <w:t>го творчества. Каждое село представляет свою национальную кухню, выставки.</w:t>
      </w:r>
    </w:p>
    <w:p w:rsidR="0069319A" w:rsidRPr="004F3DEE" w:rsidRDefault="00F20265" w:rsidP="004F3DEE">
      <w:pPr>
        <w:ind w:firstLine="851"/>
        <w:jc w:val="both"/>
        <w:rPr>
          <w:sz w:val="28"/>
          <w:szCs w:val="28"/>
        </w:rPr>
      </w:pPr>
      <w:r w:rsidRPr="00540C19">
        <w:rPr>
          <w:sz w:val="28"/>
          <w:szCs w:val="28"/>
        </w:rPr>
        <w:t xml:space="preserve"> </w:t>
      </w:r>
      <w:r w:rsidR="0069319A" w:rsidRPr="00797E08">
        <w:rPr>
          <w:b/>
          <w:sz w:val="28"/>
          <w:szCs w:val="28"/>
        </w:rPr>
        <w:t>В с.Ломаты</w:t>
      </w:r>
      <w:r w:rsidR="00456E71" w:rsidRPr="00797E08">
        <w:rPr>
          <w:b/>
          <w:sz w:val="28"/>
          <w:szCs w:val="28"/>
        </w:rPr>
        <w:t>,</w:t>
      </w:r>
      <w:r w:rsidR="00456E71">
        <w:rPr>
          <w:sz w:val="28"/>
          <w:szCs w:val="28"/>
        </w:rPr>
        <w:t xml:space="preserve"> где проживает более 90% мусульман района,</w:t>
      </w:r>
      <w:r w:rsidR="0069319A" w:rsidRPr="00540C19">
        <w:rPr>
          <w:sz w:val="28"/>
          <w:szCs w:val="28"/>
        </w:rPr>
        <w:t xml:space="preserve"> проводятся празднования с </w:t>
      </w:r>
      <w:r w:rsidR="004B6FAA">
        <w:rPr>
          <w:sz w:val="28"/>
          <w:szCs w:val="28"/>
        </w:rPr>
        <w:t>участием</w:t>
      </w:r>
      <w:r w:rsidR="0069319A" w:rsidRPr="00540C19">
        <w:rPr>
          <w:sz w:val="28"/>
          <w:szCs w:val="28"/>
        </w:rPr>
        <w:t xml:space="preserve"> детей и взрослых курбан</w:t>
      </w:r>
      <w:r w:rsidR="00FD667B" w:rsidRPr="00540C19">
        <w:rPr>
          <w:sz w:val="28"/>
          <w:szCs w:val="28"/>
        </w:rPr>
        <w:t>-</w:t>
      </w:r>
      <w:r w:rsidR="0069319A" w:rsidRPr="00540C19">
        <w:rPr>
          <w:sz w:val="28"/>
          <w:szCs w:val="28"/>
        </w:rPr>
        <w:t>байрам и ураза</w:t>
      </w:r>
      <w:r w:rsidR="00FD667B" w:rsidRPr="00540C19">
        <w:rPr>
          <w:sz w:val="28"/>
          <w:szCs w:val="28"/>
        </w:rPr>
        <w:t>-</w:t>
      </w:r>
      <w:r w:rsidR="0069319A" w:rsidRPr="00540C19">
        <w:rPr>
          <w:sz w:val="28"/>
          <w:szCs w:val="28"/>
        </w:rPr>
        <w:t>байрам.</w:t>
      </w:r>
    </w:p>
    <w:p w:rsidR="0069319A" w:rsidRPr="00540C19" w:rsidRDefault="0069319A" w:rsidP="00FD667B">
      <w:pPr>
        <w:ind w:firstLine="851"/>
        <w:jc w:val="both"/>
        <w:rPr>
          <w:sz w:val="28"/>
          <w:szCs w:val="28"/>
        </w:rPr>
      </w:pPr>
      <w:r w:rsidRPr="00E72C68">
        <w:rPr>
          <w:b/>
          <w:sz w:val="28"/>
          <w:szCs w:val="28"/>
        </w:rPr>
        <w:t>Во всех общеобразовательных</w:t>
      </w:r>
      <w:r w:rsidR="00E72C68">
        <w:rPr>
          <w:b/>
          <w:sz w:val="28"/>
          <w:szCs w:val="28"/>
        </w:rPr>
        <w:t xml:space="preserve"> учреждениях</w:t>
      </w:r>
      <w:r w:rsidRPr="00540C19">
        <w:rPr>
          <w:sz w:val="28"/>
          <w:szCs w:val="28"/>
        </w:rPr>
        <w:t xml:space="preserve"> Дубенского муниципал</w:t>
      </w:r>
      <w:r w:rsidRPr="00540C19">
        <w:rPr>
          <w:sz w:val="28"/>
          <w:szCs w:val="28"/>
        </w:rPr>
        <w:t>ь</w:t>
      </w:r>
      <w:r w:rsidRPr="00540C19">
        <w:rPr>
          <w:sz w:val="28"/>
          <w:szCs w:val="28"/>
        </w:rPr>
        <w:t>ного района приняты нормативные акты по введению основных требований к школьной одежде и внешнему виду обучающихся.</w:t>
      </w:r>
    </w:p>
    <w:p w:rsidR="00456E71" w:rsidRDefault="00E72C68" w:rsidP="00FD667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Проводятся</w:t>
      </w:r>
      <w:r w:rsidR="0069319A" w:rsidRPr="00540C19">
        <w:rPr>
          <w:sz w:val="28"/>
          <w:szCs w:val="28"/>
        </w:rPr>
        <w:t xml:space="preserve"> профилактические беседы на темы толерантности, недоп</w:t>
      </w:r>
      <w:r w:rsidR="0069319A" w:rsidRPr="00540C19">
        <w:rPr>
          <w:sz w:val="28"/>
          <w:szCs w:val="28"/>
        </w:rPr>
        <w:t>у</w:t>
      </w:r>
      <w:r w:rsidR="0069319A" w:rsidRPr="00540C19">
        <w:rPr>
          <w:sz w:val="28"/>
          <w:szCs w:val="28"/>
        </w:rPr>
        <w:t>щения межнациональной вражды и экстремизма с разъяснением администр</w:t>
      </w:r>
      <w:r w:rsidR="0069319A" w:rsidRPr="00540C19">
        <w:rPr>
          <w:sz w:val="28"/>
          <w:szCs w:val="28"/>
        </w:rPr>
        <w:t>а</w:t>
      </w:r>
      <w:r w:rsidR="0069319A" w:rsidRPr="00540C19">
        <w:rPr>
          <w:sz w:val="28"/>
          <w:szCs w:val="28"/>
        </w:rPr>
        <w:t>тивной и уголовной ответственности подростков и их законных представит</w:t>
      </w:r>
      <w:r w:rsidR="0069319A" w:rsidRPr="00540C19">
        <w:rPr>
          <w:sz w:val="28"/>
          <w:szCs w:val="28"/>
        </w:rPr>
        <w:t>е</w:t>
      </w:r>
      <w:r w:rsidR="0069319A" w:rsidRPr="00540C19">
        <w:rPr>
          <w:sz w:val="28"/>
          <w:szCs w:val="28"/>
        </w:rPr>
        <w:t xml:space="preserve">лей, в целях повышения уровня правосознания несовершеннолетних. </w:t>
      </w:r>
    </w:p>
    <w:p w:rsidR="004F3DEE" w:rsidRDefault="00456E71" w:rsidP="00FD667B">
      <w:pPr>
        <w:ind w:firstLine="709"/>
        <w:jc w:val="both"/>
        <w:rPr>
          <w:sz w:val="28"/>
          <w:szCs w:val="28"/>
        </w:rPr>
      </w:pPr>
      <w:r w:rsidRPr="00E72C68">
        <w:rPr>
          <w:b/>
          <w:sz w:val="28"/>
          <w:szCs w:val="28"/>
        </w:rPr>
        <w:t>В рамках международного Дня борьбы с терроризмом – 3 сентября</w:t>
      </w:r>
      <w:r>
        <w:rPr>
          <w:sz w:val="28"/>
          <w:szCs w:val="28"/>
        </w:rPr>
        <w:t xml:space="preserve"> </w:t>
      </w:r>
      <w:r w:rsidR="004B6FAA">
        <w:rPr>
          <w:sz w:val="28"/>
          <w:szCs w:val="28"/>
        </w:rPr>
        <w:t xml:space="preserve">во всех школах района </w:t>
      </w:r>
      <w:r>
        <w:rPr>
          <w:sz w:val="28"/>
          <w:szCs w:val="28"/>
        </w:rPr>
        <w:t>п</w:t>
      </w:r>
      <w:r w:rsidR="0069319A" w:rsidRPr="00540C19">
        <w:rPr>
          <w:sz w:val="28"/>
          <w:szCs w:val="28"/>
        </w:rPr>
        <w:t>роведены занятия с учащимися на тем</w:t>
      </w:r>
      <w:r w:rsidR="00F20265">
        <w:rPr>
          <w:sz w:val="28"/>
          <w:szCs w:val="28"/>
        </w:rPr>
        <w:t>ы</w:t>
      </w:r>
      <w:r w:rsidR="0069319A" w:rsidRPr="00540C19">
        <w:rPr>
          <w:sz w:val="28"/>
          <w:szCs w:val="28"/>
        </w:rPr>
        <w:t xml:space="preserve">: </w:t>
      </w:r>
      <w:r w:rsidR="00F20265" w:rsidRPr="00540C19">
        <w:rPr>
          <w:sz w:val="28"/>
          <w:szCs w:val="28"/>
        </w:rPr>
        <w:t>«Междунаро</w:t>
      </w:r>
      <w:r w:rsidR="00F20265" w:rsidRPr="00540C19">
        <w:rPr>
          <w:sz w:val="28"/>
          <w:szCs w:val="28"/>
        </w:rPr>
        <w:t>д</w:t>
      </w:r>
      <w:r w:rsidR="00F20265" w:rsidRPr="00540C19">
        <w:rPr>
          <w:sz w:val="28"/>
          <w:szCs w:val="28"/>
        </w:rPr>
        <w:t xml:space="preserve">ный терроризм», «Экстремизм и терроризм», </w:t>
      </w:r>
      <w:r w:rsidR="0069319A" w:rsidRPr="00540C19">
        <w:rPr>
          <w:sz w:val="28"/>
          <w:szCs w:val="28"/>
        </w:rPr>
        <w:t>«Экстремизм, его источники и п</w:t>
      </w:r>
      <w:r w:rsidR="0069319A" w:rsidRPr="00540C19">
        <w:rPr>
          <w:sz w:val="28"/>
          <w:szCs w:val="28"/>
        </w:rPr>
        <w:t>о</w:t>
      </w:r>
      <w:r w:rsidR="0069319A" w:rsidRPr="00540C19">
        <w:rPr>
          <w:sz w:val="28"/>
          <w:szCs w:val="28"/>
        </w:rPr>
        <w:t>следствия»</w:t>
      </w:r>
      <w:r w:rsidR="00F20265">
        <w:rPr>
          <w:sz w:val="28"/>
          <w:szCs w:val="28"/>
        </w:rPr>
        <w:t xml:space="preserve"> и другие</w:t>
      </w:r>
      <w:r w:rsidR="0069319A" w:rsidRPr="00540C19">
        <w:rPr>
          <w:sz w:val="28"/>
          <w:szCs w:val="28"/>
        </w:rPr>
        <w:t xml:space="preserve">. </w:t>
      </w:r>
    </w:p>
    <w:p w:rsidR="00F20265" w:rsidRDefault="004F3DEE" w:rsidP="00FD667B">
      <w:pPr>
        <w:ind w:firstLine="709"/>
        <w:jc w:val="both"/>
        <w:rPr>
          <w:sz w:val="28"/>
          <w:szCs w:val="28"/>
        </w:rPr>
      </w:pPr>
      <w:r w:rsidRPr="00E72C68">
        <w:rPr>
          <w:b/>
          <w:sz w:val="28"/>
          <w:szCs w:val="28"/>
        </w:rPr>
        <w:lastRenderedPageBreak/>
        <w:t xml:space="preserve">Все проводимые </w:t>
      </w:r>
      <w:r w:rsidRPr="00FF7867">
        <w:rPr>
          <w:sz w:val="28"/>
          <w:szCs w:val="28"/>
        </w:rPr>
        <w:t>мероприятия освящаются в районной газете</w:t>
      </w:r>
      <w:r>
        <w:rPr>
          <w:sz w:val="28"/>
          <w:szCs w:val="28"/>
        </w:rPr>
        <w:t xml:space="preserve"> «Новая жизнь.</w:t>
      </w:r>
    </w:p>
    <w:p w:rsidR="0069319A" w:rsidRPr="00E72C68" w:rsidRDefault="0069319A" w:rsidP="00FD667B">
      <w:pPr>
        <w:ind w:firstLine="709"/>
        <w:jc w:val="both"/>
        <w:rPr>
          <w:sz w:val="28"/>
          <w:szCs w:val="28"/>
        </w:rPr>
      </w:pPr>
      <w:r w:rsidRPr="00E72C68">
        <w:rPr>
          <w:b/>
          <w:sz w:val="28"/>
          <w:szCs w:val="28"/>
        </w:rPr>
        <w:t xml:space="preserve">Результатом эффективного </w:t>
      </w:r>
      <w:r w:rsidRPr="00FF7867">
        <w:rPr>
          <w:sz w:val="28"/>
          <w:szCs w:val="28"/>
        </w:rPr>
        <w:t>межотраслевого взаимодействия органов,</w:t>
      </w:r>
      <w:r w:rsidRPr="00E72C68">
        <w:rPr>
          <w:sz w:val="28"/>
          <w:szCs w:val="28"/>
        </w:rPr>
        <w:t xml:space="preserve"> институтов гражданского общества и средств массовой информации в сфере противодействия </w:t>
      </w:r>
      <w:r w:rsidRPr="00E72C68">
        <w:rPr>
          <w:i/>
          <w:sz w:val="28"/>
          <w:szCs w:val="28"/>
        </w:rPr>
        <w:t>этническому экстремизму</w:t>
      </w:r>
      <w:r w:rsidRPr="00E72C68">
        <w:rPr>
          <w:sz w:val="28"/>
          <w:szCs w:val="28"/>
        </w:rPr>
        <w:t>, ксенофобии и сепаратизму можно считать тот факт, что конфликтов на межнациональной или межконфесси</w:t>
      </w:r>
      <w:r w:rsidRPr="00E72C68">
        <w:rPr>
          <w:sz w:val="28"/>
          <w:szCs w:val="28"/>
        </w:rPr>
        <w:t>о</w:t>
      </w:r>
      <w:r w:rsidRPr="00E72C68">
        <w:rPr>
          <w:sz w:val="28"/>
          <w:szCs w:val="28"/>
        </w:rPr>
        <w:t>нальной почве на территории Дубенского муниципального района в 2012-201</w:t>
      </w:r>
      <w:r w:rsidR="004F2500" w:rsidRPr="00E72C68">
        <w:rPr>
          <w:sz w:val="28"/>
          <w:szCs w:val="28"/>
        </w:rPr>
        <w:t>6</w:t>
      </w:r>
      <w:r w:rsidRPr="00E72C68">
        <w:rPr>
          <w:sz w:val="28"/>
          <w:szCs w:val="28"/>
        </w:rPr>
        <w:t xml:space="preserve"> годах не зафиксировано.</w:t>
      </w:r>
    </w:p>
    <w:p w:rsidR="0069319A" w:rsidRPr="00540C19" w:rsidRDefault="0069319A" w:rsidP="00FD667B">
      <w:pPr>
        <w:ind w:firstLine="708"/>
        <w:jc w:val="both"/>
        <w:rPr>
          <w:color w:val="000000"/>
          <w:sz w:val="28"/>
          <w:szCs w:val="28"/>
        </w:rPr>
      </w:pPr>
      <w:r w:rsidRPr="00E72C68">
        <w:rPr>
          <w:b/>
          <w:color w:val="000000"/>
          <w:sz w:val="28"/>
          <w:szCs w:val="28"/>
        </w:rPr>
        <w:t xml:space="preserve">Проблем бытового, </w:t>
      </w:r>
      <w:r w:rsidRPr="00FF7867">
        <w:rPr>
          <w:color w:val="000000"/>
          <w:sz w:val="28"/>
          <w:szCs w:val="28"/>
        </w:rPr>
        <w:t>экономического и иного характера,</w:t>
      </w:r>
      <w:r w:rsidRPr="00540C19">
        <w:rPr>
          <w:color w:val="000000"/>
          <w:sz w:val="28"/>
          <w:szCs w:val="28"/>
        </w:rPr>
        <w:t xml:space="preserve"> связанных с пр</w:t>
      </w:r>
      <w:r w:rsidRPr="00540C19">
        <w:rPr>
          <w:color w:val="000000"/>
          <w:sz w:val="28"/>
          <w:szCs w:val="28"/>
        </w:rPr>
        <w:t>е</w:t>
      </w:r>
      <w:r w:rsidRPr="00540C19">
        <w:rPr>
          <w:color w:val="000000"/>
          <w:sz w:val="28"/>
          <w:szCs w:val="28"/>
        </w:rPr>
        <w:t>быванием мигрантов на территории Дубенского муниципального района, п</w:t>
      </w:r>
      <w:r w:rsidRPr="00540C19">
        <w:rPr>
          <w:color w:val="000000"/>
          <w:sz w:val="28"/>
          <w:szCs w:val="28"/>
        </w:rPr>
        <w:t>о</w:t>
      </w:r>
      <w:r w:rsidRPr="00540C19">
        <w:rPr>
          <w:color w:val="000000"/>
          <w:sz w:val="28"/>
          <w:szCs w:val="28"/>
        </w:rPr>
        <w:t>тенциально способных привести к возникновению межнациональных (межко</w:t>
      </w:r>
      <w:r w:rsidRPr="00540C19">
        <w:rPr>
          <w:color w:val="000000"/>
          <w:sz w:val="28"/>
          <w:szCs w:val="28"/>
        </w:rPr>
        <w:t>н</w:t>
      </w:r>
      <w:r w:rsidRPr="00540C19">
        <w:rPr>
          <w:color w:val="000000"/>
          <w:sz w:val="28"/>
          <w:szCs w:val="28"/>
        </w:rPr>
        <w:t>фессиональных) конфликтов не выявлено.</w:t>
      </w:r>
    </w:p>
    <w:p w:rsidR="0069319A" w:rsidRPr="00540C19" w:rsidRDefault="0069319A" w:rsidP="00FD667B">
      <w:pPr>
        <w:ind w:firstLine="708"/>
        <w:jc w:val="both"/>
        <w:rPr>
          <w:color w:val="000000"/>
          <w:sz w:val="28"/>
          <w:szCs w:val="28"/>
        </w:rPr>
      </w:pPr>
      <w:r w:rsidRPr="00E72C68">
        <w:rPr>
          <w:b/>
          <w:color w:val="000000"/>
          <w:sz w:val="28"/>
          <w:szCs w:val="28"/>
        </w:rPr>
        <w:t xml:space="preserve">Обращений граждан </w:t>
      </w:r>
      <w:r w:rsidRPr="00FF7867">
        <w:rPr>
          <w:color w:val="000000"/>
          <w:sz w:val="28"/>
          <w:szCs w:val="28"/>
        </w:rPr>
        <w:t>по фактам нарушения</w:t>
      </w:r>
      <w:r w:rsidRPr="00540C19">
        <w:rPr>
          <w:color w:val="000000"/>
          <w:sz w:val="28"/>
          <w:szCs w:val="28"/>
        </w:rPr>
        <w:t xml:space="preserve"> принципа равноправия гра</w:t>
      </w:r>
      <w:r w:rsidRPr="00540C19">
        <w:rPr>
          <w:color w:val="000000"/>
          <w:sz w:val="28"/>
          <w:szCs w:val="28"/>
        </w:rPr>
        <w:t>ж</w:t>
      </w:r>
      <w:r w:rsidRPr="00540C19">
        <w:rPr>
          <w:color w:val="000000"/>
          <w:sz w:val="28"/>
          <w:szCs w:val="28"/>
        </w:rPr>
        <w:t>дан независимо от расы, пола, национальности, языка, отношения к религии, убеждений, принадлежности к общественным объединениям не зарегистрир</w:t>
      </w:r>
      <w:r w:rsidRPr="00540C19">
        <w:rPr>
          <w:color w:val="000000"/>
          <w:sz w:val="28"/>
          <w:szCs w:val="28"/>
        </w:rPr>
        <w:t>о</w:t>
      </w:r>
      <w:r w:rsidRPr="00540C19">
        <w:rPr>
          <w:color w:val="000000"/>
          <w:sz w:val="28"/>
          <w:szCs w:val="28"/>
        </w:rPr>
        <w:t>вано.</w:t>
      </w:r>
    </w:p>
    <w:p w:rsidR="00540C19" w:rsidRDefault="00540C19" w:rsidP="00FD667B">
      <w:pPr>
        <w:rPr>
          <w:sz w:val="28"/>
          <w:szCs w:val="28"/>
        </w:rPr>
      </w:pPr>
    </w:p>
    <w:sectPr w:rsidR="00540C19" w:rsidSect="00540C19">
      <w:headerReference w:type="default" r:id="rId6"/>
      <w:pgSz w:w="11907" w:h="16839" w:code="9"/>
      <w:pgMar w:top="1134" w:right="851" w:bottom="1134" w:left="1418" w:header="454" w:footer="567" w:gutter="0"/>
      <w:cols w:space="720"/>
      <w:titlePg/>
      <w:docGrid w:linePitch="54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479B" w:rsidRDefault="00D1479B" w:rsidP="00C553A0">
      <w:r>
        <w:separator/>
      </w:r>
    </w:p>
  </w:endnote>
  <w:endnote w:type="continuationSeparator" w:id="1">
    <w:p w:rsidR="00D1479B" w:rsidRDefault="00D1479B" w:rsidP="00C553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479B" w:rsidRDefault="00D1479B" w:rsidP="00C553A0">
      <w:r>
        <w:separator/>
      </w:r>
    </w:p>
  </w:footnote>
  <w:footnote w:type="continuationSeparator" w:id="1">
    <w:p w:rsidR="00D1479B" w:rsidRDefault="00D1479B" w:rsidP="00C553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3F4A" w:rsidRDefault="002B73F2" w:rsidP="00BB1965">
    <w:pPr>
      <w:pStyle w:val="a5"/>
      <w:jc w:val="center"/>
      <w:rPr>
        <w:sz w:val="24"/>
        <w:szCs w:val="24"/>
      </w:rPr>
    </w:pPr>
    <w:r w:rsidRPr="009C3F4A">
      <w:rPr>
        <w:sz w:val="24"/>
        <w:szCs w:val="24"/>
      </w:rPr>
      <w:fldChar w:fldCharType="begin"/>
    </w:r>
    <w:r w:rsidR="009C3F4A" w:rsidRPr="009C3F4A">
      <w:rPr>
        <w:sz w:val="24"/>
        <w:szCs w:val="24"/>
      </w:rPr>
      <w:instrText xml:space="preserve"> PAGE   \* MERGEFORMAT </w:instrText>
    </w:r>
    <w:r w:rsidRPr="009C3F4A">
      <w:rPr>
        <w:sz w:val="24"/>
        <w:szCs w:val="24"/>
      </w:rPr>
      <w:fldChar w:fldCharType="separate"/>
    </w:r>
    <w:r w:rsidR="00A067C7">
      <w:rPr>
        <w:noProof/>
        <w:sz w:val="24"/>
        <w:szCs w:val="24"/>
      </w:rPr>
      <w:t>3</w:t>
    </w:r>
    <w:r w:rsidRPr="009C3F4A">
      <w:rPr>
        <w:sz w:val="24"/>
        <w:szCs w:val="24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autoHyphenation/>
  <w:hyphenationZone w:val="357"/>
  <w:doNotHyphenateCaps/>
  <w:drawingGridHorizontalSpacing w:val="2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36B29"/>
    <w:rsid w:val="00001C80"/>
    <w:rsid w:val="0000216A"/>
    <w:rsid w:val="00002227"/>
    <w:rsid w:val="00002646"/>
    <w:rsid w:val="00003542"/>
    <w:rsid w:val="00003811"/>
    <w:rsid w:val="0000423D"/>
    <w:rsid w:val="00004311"/>
    <w:rsid w:val="000067A3"/>
    <w:rsid w:val="000069A0"/>
    <w:rsid w:val="0001056D"/>
    <w:rsid w:val="000118D3"/>
    <w:rsid w:val="0001357B"/>
    <w:rsid w:val="000136EB"/>
    <w:rsid w:val="00013DDF"/>
    <w:rsid w:val="00014628"/>
    <w:rsid w:val="0001591D"/>
    <w:rsid w:val="00015E17"/>
    <w:rsid w:val="00016436"/>
    <w:rsid w:val="00016F06"/>
    <w:rsid w:val="00017279"/>
    <w:rsid w:val="00020258"/>
    <w:rsid w:val="00020822"/>
    <w:rsid w:val="00020862"/>
    <w:rsid w:val="00020F4D"/>
    <w:rsid w:val="000218D3"/>
    <w:rsid w:val="000222A8"/>
    <w:rsid w:val="00022656"/>
    <w:rsid w:val="00023FF3"/>
    <w:rsid w:val="00024666"/>
    <w:rsid w:val="0002486E"/>
    <w:rsid w:val="00024D32"/>
    <w:rsid w:val="00027F29"/>
    <w:rsid w:val="00030BF3"/>
    <w:rsid w:val="00030DA1"/>
    <w:rsid w:val="000316C8"/>
    <w:rsid w:val="00032051"/>
    <w:rsid w:val="00032255"/>
    <w:rsid w:val="0003314F"/>
    <w:rsid w:val="000333DA"/>
    <w:rsid w:val="0003418C"/>
    <w:rsid w:val="000350C1"/>
    <w:rsid w:val="0003523F"/>
    <w:rsid w:val="00035D47"/>
    <w:rsid w:val="0003672E"/>
    <w:rsid w:val="00040554"/>
    <w:rsid w:val="00041382"/>
    <w:rsid w:val="00041C1F"/>
    <w:rsid w:val="00041E56"/>
    <w:rsid w:val="00042955"/>
    <w:rsid w:val="00042E6C"/>
    <w:rsid w:val="0004326F"/>
    <w:rsid w:val="00043E26"/>
    <w:rsid w:val="00044DD5"/>
    <w:rsid w:val="000450F6"/>
    <w:rsid w:val="00045ACC"/>
    <w:rsid w:val="00045D0B"/>
    <w:rsid w:val="000463EA"/>
    <w:rsid w:val="0004667C"/>
    <w:rsid w:val="000468AF"/>
    <w:rsid w:val="00046A09"/>
    <w:rsid w:val="00050E8F"/>
    <w:rsid w:val="000511BE"/>
    <w:rsid w:val="00051FBE"/>
    <w:rsid w:val="0005292B"/>
    <w:rsid w:val="00052B67"/>
    <w:rsid w:val="00053487"/>
    <w:rsid w:val="00053BCD"/>
    <w:rsid w:val="000543D9"/>
    <w:rsid w:val="00054EAB"/>
    <w:rsid w:val="0005508C"/>
    <w:rsid w:val="000552FF"/>
    <w:rsid w:val="00061A6F"/>
    <w:rsid w:val="00062B51"/>
    <w:rsid w:val="0006333C"/>
    <w:rsid w:val="00063997"/>
    <w:rsid w:val="00063EA2"/>
    <w:rsid w:val="0006439E"/>
    <w:rsid w:val="00064653"/>
    <w:rsid w:val="00065BEA"/>
    <w:rsid w:val="0006660B"/>
    <w:rsid w:val="0006779D"/>
    <w:rsid w:val="00067E7A"/>
    <w:rsid w:val="000710E7"/>
    <w:rsid w:val="00071A7A"/>
    <w:rsid w:val="000725C3"/>
    <w:rsid w:val="00074780"/>
    <w:rsid w:val="0007567E"/>
    <w:rsid w:val="000756EE"/>
    <w:rsid w:val="00075997"/>
    <w:rsid w:val="00075AD1"/>
    <w:rsid w:val="00075AF3"/>
    <w:rsid w:val="00076E9A"/>
    <w:rsid w:val="00077D1E"/>
    <w:rsid w:val="000815AE"/>
    <w:rsid w:val="0008251D"/>
    <w:rsid w:val="00082B8B"/>
    <w:rsid w:val="00084856"/>
    <w:rsid w:val="00084BEE"/>
    <w:rsid w:val="00085DE5"/>
    <w:rsid w:val="000860F9"/>
    <w:rsid w:val="00086389"/>
    <w:rsid w:val="00086DB3"/>
    <w:rsid w:val="00087D33"/>
    <w:rsid w:val="0009001A"/>
    <w:rsid w:val="0009049D"/>
    <w:rsid w:val="00091EEA"/>
    <w:rsid w:val="000920BA"/>
    <w:rsid w:val="00093781"/>
    <w:rsid w:val="000939F5"/>
    <w:rsid w:val="000946E0"/>
    <w:rsid w:val="000949D4"/>
    <w:rsid w:val="000950F3"/>
    <w:rsid w:val="00096F9E"/>
    <w:rsid w:val="000975A7"/>
    <w:rsid w:val="000A179C"/>
    <w:rsid w:val="000A1935"/>
    <w:rsid w:val="000A1AFB"/>
    <w:rsid w:val="000A1D21"/>
    <w:rsid w:val="000A20E6"/>
    <w:rsid w:val="000A2D55"/>
    <w:rsid w:val="000A2F72"/>
    <w:rsid w:val="000A36FF"/>
    <w:rsid w:val="000A40E3"/>
    <w:rsid w:val="000A4BC4"/>
    <w:rsid w:val="000A4E49"/>
    <w:rsid w:val="000A51C1"/>
    <w:rsid w:val="000A59C6"/>
    <w:rsid w:val="000A5CC0"/>
    <w:rsid w:val="000A6D1B"/>
    <w:rsid w:val="000A7489"/>
    <w:rsid w:val="000A74FD"/>
    <w:rsid w:val="000A7690"/>
    <w:rsid w:val="000B06F8"/>
    <w:rsid w:val="000B07CC"/>
    <w:rsid w:val="000B14AC"/>
    <w:rsid w:val="000B21C9"/>
    <w:rsid w:val="000B2A6B"/>
    <w:rsid w:val="000B2B4D"/>
    <w:rsid w:val="000B3807"/>
    <w:rsid w:val="000B4CF2"/>
    <w:rsid w:val="000B5530"/>
    <w:rsid w:val="000B5BCD"/>
    <w:rsid w:val="000B5CC0"/>
    <w:rsid w:val="000B6D48"/>
    <w:rsid w:val="000C0717"/>
    <w:rsid w:val="000C0DE9"/>
    <w:rsid w:val="000C0F3C"/>
    <w:rsid w:val="000C23C8"/>
    <w:rsid w:val="000C2B3E"/>
    <w:rsid w:val="000C2F3B"/>
    <w:rsid w:val="000C310E"/>
    <w:rsid w:val="000C42BB"/>
    <w:rsid w:val="000C46C2"/>
    <w:rsid w:val="000C47B5"/>
    <w:rsid w:val="000C4C6B"/>
    <w:rsid w:val="000C4D55"/>
    <w:rsid w:val="000C4EBE"/>
    <w:rsid w:val="000C4F28"/>
    <w:rsid w:val="000C514D"/>
    <w:rsid w:val="000C57CA"/>
    <w:rsid w:val="000C7044"/>
    <w:rsid w:val="000C742B"/>
    <w:rsid w:val="000C778F"/>
    <w:rsid w:val="000C782F"/>
    <w:rsid w:val="000C7A40"/>
    <w:rsid w:val="000C7C5E"/>
    <w:rsid w:val="000D097E"/>
    <w:rsid w:val="000D0CAC"/>
    <w:rsid w:val="000D0F66"/>
    <w:rsid w:val="000D2793"/>
    <w:rsid w:val="000D27AC"/>
    <w:rsid w:val="000D37EB"/>
    <w:rsid w:val="000D40A1"/>
    <w:rsid w:val="000D4EEE"/>
    <w:rsid w:val="000D5961"/>
    <w:rsid w:val="000D5C1E"/>
    <w:rsid w:val="000D701B"/>
    <w:rsid w:val="000D70D6"/>
    <w:rsid w:val="000D736A"/>
    <w:rsid w:val="000D7F30"/>
    <w:rsid w:val="000E0F00"/>
    <w:rsid w:val="000E14E9"/>
    <w:rsid w:val="000E202B"/>
    <w:rsid w:val="000E271E"/>
    <w:rsid w:val="000E4CDE"/>
    <w:rsid w:val="000E4FD0"/>
    <w:rsid w:val="000E5935"/>
    <w:rsid w:val="000E5EBD"/>
    <w:rsid w:val="000E610E"/>
    <w:rsid w:val="000E6818"/>
    <w:rsid w:val="000E7BC4"/>
    <w:rsid w:val="000F11EF"/>
    <w:rsid w:val="000F24FA"/>
    <w:rsid w:val="000F2BB6"/>
    <w:rsid w:val="000F42AA"/>
    <w:rsid w:val="000F44ED"/>
    <w:rsid w:val="000F4F13"/>
    <w:rsid w:val="000F586B"/>
    <w:rsid w:val="000F5CA5"/>
    <w:rsid w:val="000F60B1"/>
    <w:rsid w:val="000F6DDF"/>
    <w:rsid w:val="0010040C"/>
    <w:rsid w:val="00101FE9"/>
    <w:rsid w:val="001021BA"/>
    <w:rsid w:val="00102AA6"/>
    <w:rsid w:val="00103A75"/>
    <w:rsid w:val="00103ECD"/>
    <w:rsid w:val="0010526E"/>
    <w:rsid w:val="00105E3F"/>
    <w:rsid w:val="00106473"/>
    <w:rsid w:val="001065CC"/>
    <w:rsid w:val="001073F6"/>
    <w:rsid w:val="00107A4A"/>
    <w:rsid w:val="001100C2"/>
    <w:rsid w:val="00110978"/>
    <w:rsid w:val="001110A9"/>
    <w:rsid w:val="00111A7B"/>
    <w:rsid w:val="0011234C"/>
    <w:rsid w:val="001123BE"/>
    <w:rsid w:val="001128BE"/>
    <w:rsid w:val="00112E16"/>
    <w:rsid w:val="00113468"/>
    <w:rsid w:val="00113A38"/>
    <w:rsid w:val="00113A74"/>
    <w:rsid w:val="0011481A"/>
    <w:rsid w:val="00114C57"/>
    <w:rsid w:val="00114D10"/>
    <w:rsid w:val="001159C0"/>
    <w:rsid w:val="0011767B"/>
    <w:rsid w:val="00117CF7"/>
    <w:rsid w:val="001200EB"/>
    <w:rsid w:val="001209EC"/>
    <w:rsid w:val="00121616"/>
    <w:rsid w:val="0012217D"/>
    <w:rsid w:val="00122611"/>
    <w:rsid w:val="001239F5"/>
    <w:rsid w:val="00125765"/>
    <w:rsid w:val="001265DB"/>
    <w:rsid w:val="00126FBF"/>
    <w:rsid w:val="00127514"/>
    <w:rsid w:val="00127937"/>
    <w:rsid w:val="001309D0"/>
    <w:rsid w:val="001313EB"/>
    <w:rsid w:val="00131506"/>
    <w:rsid w:val="0013234E"/>
    <w:rsid w:val="00132370"/>
    <w:rsid w:val="00132926"/>
    <w:rsid w:val="00132A38"/>
    <w:rsid w:val="00133216"/>
    <w:rsid w:val="0013378C"/>
    <w:rsid w:val="00133D28"/>
    <w:rsid w:val="00134CF9"/>
    <w:rsid w:val="001352DB"/>
    <w:rsid w:val="001362AB"/>
    <w:rsid w:val="001375B3"/>
    <w:rsid w:val="00141C58"/>
    <w:rsid w:val="0014249E"/>
    <w:rsid w:val="0014252B"/>
    <w:rsid w:val="00142B14"/>
    <w:rsid w:val="001430CC"/>
    <w:rsid w:val="001449DE"/>
    <w:rsid w:val="00145724"/>
    <w:rsid w:val="001466A0"/>
    <w:rsid w:val="00146D73"/>
    <w:rsid w:val="0014787D"/>
    <w:rsid w:val="00147EDD"/>
    <w:rsid w:val="00150346"/>
    <w:rsid w:val="00150ABB"/>
    <w:rsid w:val="0015126E"/>
    <w:rsid w:val="00151318"/>
    <w:rsid w:val="00151D00"/>
    <w:rsid w:val="00151E47"/>
    <w:rsid w:val="001522CB"/>
    <w:rsid w:val="001523AD"/>
    <w:rsid w:val="001524E9"/>
    <w:rsid w:val="00153DD2"/>
    <w:rsid w:val="00154726"/>
    <w:rsid w:val="0015684A"/>
    <w:rsid w:val="00157206"/>
    <w:rsid w:val="00157D93"/>
    <w:rsid w:val="00157E07"/>
    <w:rsid w:val="0016059E"/>
    <w:rsid w:val="001612E9"/>
    <w:rsid w:val="00161D6B"/>
    <w:rsid w:val="00161F84"/>
    <w:rsid w:val="0016397E"/>
    <w:rsid w:val="001641DE"/>
    <w:rsid w:val="00164700"/>
    <w:rsid w:val="001647BA"/>
    <w:rsid w:val="0016556D"/>
    <w:rsid w:val="00165C02"/>
    <w:rsid w:val="00166B29"/>
    <w:rsid w:val="0016719D"/>
    <w:rsid w:val="00167882"/>
    <w:rsid w:val="00167CBF"/>
    <w:rsid w:val="00167F99"/>
    <w:rsid w:val="001703CB"/>
    <w:rsid w:val="00170F77"/>
    <w:rsid w:val="00170FDF"/>
    <w:rsid w:val="00171458"/>
    <w:rsid w:val="0017180C"/>
    <w:rsid w:val="00173053"/>
    <w:rsid w:val="00173408"/>
    <w:rsid w:val="00174C2A"/>
    <w:rsid w:val="00174D7B"/>
    <w:rsid w:val="001750F8"/>
    <w:rsid w:val="00175F3E"/>
    <w:rsid w:val="0017652E"/>
    <w:rsid w:val="00180939"/>
    <w:rsid w:val="00180D4B"/>
    <w:rsid w:val="00182DFE"/>
    <w:rsid w:val="00182E3B"/>
    <w:rsid w:val="00184062"/>
    <w:rsid w:val="001841F1"/>
    <w:rsid w:val="00184735"/>
    <w:rsid w:val="00185D2E"/>
    <w:rsid w:val="001905A5"/>
    <w:rsid w:val="00191369"/>
    <w:rsid w:val="00191A68"/>
    <w:rsid w:val="00191F39"/>
    <w:rsid w:val="00192927"/>
    <w:rsid w:val="001934E1"/>
    <w:rsid w:val="00193F56"/>
    <w:rsid w:val="001962FE"/>
    <w:rsid w:val="00196878"/>
    <w:rsid w:val="00197165"/>
    <w:rsid w:val="001A0407"/>
    <w:rsid w:val="001A0573"/>
    <w:rsid w:val="001A26D3"/>
    <w:rsid w:val="001A296E"/>
    <w:rsid w:val="001A3602"/>
    <w:rsid w:val="001A39D4"/>
    <w:rsid w:val="001A40F0"/>
    <w:rsid w:val="001A4AB8"/>
    <w:rsid w:val="001A4EBD"/>
    <w:rsid w:val="001A6D8C"/>
    <w:rsid w:val="001A735F"/>
    <w:rsid w:val="001A7CC2"/>
    <w:rsid w:val="001A7E0D"/>
    <w:rsid w:val="001B0662"/>
    <w:rsid w:val="001B106B"/>
    <w:rsid w:val="001B1291"/>
    <w:rsid w:val="001B1C14"/>
    <w:rsid w:val="001B1CF2"/>
    <w:rsid w:val="001B26E2"/>
    <w:rsid w:val="001B3539"/>
    <w:rsid w:val="001B3902"/>
    <w:rsid w:val="001B444C"/>
    <w:rsid w:val="001B5036"/>
    <w:rsid w:val="001B5A4D"/>
    <w:rsid w:val="001B5D9B"/>
    <w:rsid w:val="001B796D"/>
    <w:rsid w:val="001B7BAA"/>
    <w:rsid w:val="001C076F"/>
    <w:rsid w:val="001C0832"/>
    <w:rsid w:val="001C0A30"/>
    <w:rsid w:val="001C1389"/>
    <w:rsid w:val="001C13E4"/>
    <w:rsid w:val="001C14F4"/>
    <w:rsid w:val="001C24CD"/>
    <w:rsid w:val="001C27E5"/>
    <w:rsid w:val="001C3210"/>
    <w:rsid w:val="001C32D9"/>
    <w:rsid w:val="001C4B9C"/>
    <w:rsid w:val="001C4D7A"/>
    <w:rsid w:val="001C51C8"/>
    <w:rsid w:val="001C752F"/>
    <w:rsid w:val="001C7C7B"/>
    <w:rsid w:val="001C7D6D"/>
    <w:rsid w:val="001C7F78"/>
    <w:rsid w:val="001D04D1"/>
    <w:rsid w:val="001D09A1"/>
    <w:rsid w:val="001D1757"/>
    <w:rsid w:val="001D18D7"/>
    <w:rsid w:val="001D1923"/>
    <w:rsid w:val="001D1A2C"/>
    <w:rsid w:val="001D1C19"/>
    <w:rsid w:val="001D1CA5"/>
    <w:rsid w:val="001D1EF9"/>
    <w:rsid w:val="001D3A78"/>
    <w:rsid w:val="001D3C78"/>
    <w:rsid w:val="001D49BC"/>
    <w:rsid w:val="001D531A"/>
    <w:rsid w:val="001D5694"/>
    <w:rsid w:val="001D571F"/>
    <w:rsid w:val="001D5F83"/>
    <w:rsid w:val="001D614C"/>
    <w:rsid w:val="001D6744"/>
    <w:rsid w:val="001D7296"/>
    <w:rsid w:val="001D763A"/>
    <w:rsid w:val="001E08A4"/>
    <w:rsid w:val="001E132E"/>
    <w:rsid w:val="001E1909"/>
    <w:rsid w:val="001E1C6B"/>
    <w:rsid w:val="001E3A24"/>
    <w:rsid w:val="001E403E"/>
    <w:rsid w:val="001E4DD7"/>
    <w:rsid w:val="001E590C"/>
    <w:rsid w:val="001E5A52"/>
    <w:rsid w:val="001E5BC1"/>
    <w:rsid w:val="001E6247"/>
    <w:rsid w:val="001E706D"/>
    <w:rsid w:val="001E77D4"/>
    <w:rsid w:val="001F009C"/>
    <w:rsid w:val="001F095D"/>
    <w:rsid w:val="001F13DC"/>
    <w:rsid w:val="001F1C3F"/>
    <w:rsid w:val="001F2777"/>
    <w:rsid w:val="001F29E0"/>
    <w:rsid w:val="001F370B"/>
    <w:rsid w:val="001F3ADD"/>
    <w:rsid w:val="001F416F"/>
    <w:rsid w:val="001F6D23"/>
    <w:rsid w:val="001F750D"/>
    <w:rsid w:val="001F7C04"/>
    <w:rsid w:val="001F7FE3"/>
    <w:rsid w:val="00201743"/>
    <w:rsid w:val="00202BB3"/>
    <w:rsid w:val="00203080"/>
    <w:rsid w:val="002036FC"/>
    <w:rsid w:val="002037A7"/>
    <w:rsid w:val="00203870"/>
    <w:rsid w:val="00203A22"/>
    <w:rsid w:val="00203B08"/>
    <w:rsid w:val="002041E2"/>
    <w:rsid w:val="00204209"/>
    <w:rsid w:val="0020436C"/>
    <w:rsid w:val="00205887"/>
    <w:rsid w:val="00206246"/>
    <w:rsid w:val="00206A28"/>
    <w:rsid w:val="0021080D"/>
    <w:rsid w:val="002108D4"/>
    <w:rsid w:val="00211E43"/>
    <w:rsid w:val="00212BAF"/>
    <w:rsid w:val="002136AE"/>
    <w:rsid w:val="0021440F"/>
    <w:rsid w:val="00214A91"/>
    <w:rsid w:val="0021548F"/>
    <w:rsid w:val="0021550C"/>
    <w:rsid w:val="002165D3"/>
    <w:rsid w:val="00216C88"/>
    <w:rsid w:val="0021734C"/>
    <w:rsid w:val="00220429"/>
    <w:rsid w:val="002204D8"/>
    <w:rsid w:val="0022098E"/>
    <w:rsid w:val="00223886"/>
    <w:rsid w:val="00224355"/>
    <w:rsid w:val="00225086"/>
    <w:rsid w:val="00225251"/>
    <w:rsid w:val="002269AA"/>
    <w:rsid w:val="00226C99"/>
    <w:rsid w:val="002276F7"/>
    <w:rsid w:val="00227D0D"/>
    <w:rsid w:val="0023146C"/>
    <w:rsid w:val="00231C32"/>
    <w:rsid w:val="002321F9"/>
    <w:rsid w:val="00232B2B"/>
    <w:rsid w:val="00233BDF"/>
    <w:rsid w:val="00233C9F"/>
    <w:rsid w:val="002340BA"/>
    <w:rsid w:val="002346B1"/>
    <w:rsid w:val="00234805"/>
    <w:rsid w:val="00234868"/>
    <w:rsid w:val="00234F5E"/>
    <w:rsid w:val="002350EF"/>
    <w:rsid w:val="00235457"/>
    <w:rsid w:val="002363AB"/>
    <w:rsid w:val="00237C4D"/>
    <w:rsid w:val="00237CA1"/>
    <w:rsid w:val="002413AF"/>
    <w:rsid w:val="00241A96"/>
    <w:rsid w:val="00241CDB"/>
    <w:rsid w:val="00242D68"/>
    <w:rsid w:val="002432ED"/>
    <w:rsid w:val="0024445C"/>
    <w:rsid w:val="00244584"/>
    <w:rsid w:val="0024507B"/>
    <w:rsid w:val="0024571E"/>
    <w:rsid w:val="002464F9"/>
    <w:rsid w:val="00251170"/>
    <w:rsid w:val="00252E57"/>
    <w:rsid w:val="00253033"/>
    <w:rsid w:val="00253BD4"/>
    <w:rsid w:val="00253C85"/>
    <w:rsid w:val="00253DF0"/>
    <w:rsid w:val="00253E32"/>
    <w:rsid w:val="00253F2D"/>
    <w:rsid w:val="00254327"/>
    <w:rsid w:val="00254374"/>
    <w:rsid w:val="0025558E"/>
    <w:rsid w:val="00256FDD"/>
    <w:rsid w:val="00260329"/>
    <w:rsid w:val="0026041D"/>
    <w:rsid w:val="00260BCF"/>
    <w:rsid w:val="0026189E"/>
    <w:rsid w:val="00261B31"/>
    <w:rsid w:val="00261EEF"/>
    <w:rsid w:val="002627D4"/>
    <w:rsid w:val="00262C76"/>
    <w:rsid w:val="00262CBC"/>
    <w:rsid w:val="00263285"/>
    <w:rsid w:val="00263A6D"/>
    <w:rsid w:val="00263A70"/>
    <w:rsid w:val="00263CE5"/>
    <w:rsid w:val="002642B1"/>
    <w:rsid w:val="00265BA4"/>
    <w:rsid w:val="00267839"/>
    <w:rsid w:val="00270483"/>
    <w:rsid w:val="002705EB"/>
    <w:rsid w:val="00272E56"/>
    <w:rsid w:val="00273285"/>
    <w:rsid w:val="0027405D"/>
    <w:rsid w:val="00276574"/>
    <w:rsid w:val="00277696"/>
    <w:rsid w:val="002777ED"/>
    <w:rsid w:val="00280717"/>
    <w:rsid w:val="00280DCE"/>
    <w:rsid w:val="00281029"/>
    <w:rsid w:val="002817D3"/>
    <w:rsid w:val="0028388E"/>
    <w:rsid w:val="00283931"/>
    <w:rsid w:val="00284ADA"/>
    <w:rsid w:val="00285602"/>
    <w:rsid w:val="0028576F"/>
    <w:rsid w:val="00285EF6"/>
    <w:rsid w:val="00286068"/>
    <w:rsid w:val="00286194"/>
    <w:rsid w:val="002867BC"/>
    <w:rsid w:val="00286C6C"/>
    <w:rsid w:val="00286E95"/>
    <w:rsid w:val="00287BDC"/>
    <w:rsid w:val="00291F65"/>
    <w:rsid w:val="00292DA1"/>
    <w:rsid w:val="00293C15"/>
    <w:rsid w:val="00295433"/>
    <w:rsid w:val="00295850"/>
    <w:rsid w:val="00295B2F"/>
    <w:rsid w:val="002961F6"/>
    <w:rsid w:val="00296D12"/>
    <w:rsid w:val="00296F15"/>
    <w:rsid w:val="0029721F"/>
    <w:rsid w:val="00297544"/>
    <w:rsid w:val="00297786"/>
    <w:rsid w:val="00297BA1"/>
    <w:rsid w:val="002A070D"/>
    <w:rsid w:val="002A19F6"/>
    <w:rsid w:val="002A1A8F"/>
    <w:rsid w:val="002A1A9F"/>
    <w:rsid w:val="002A1B03"/>
    <w:rsid w:val="002A1B34"/>
    <w:rsid w:val="002A1F3E"/>
    <w:rsid w:val="002A2454"/>
    <w:rsid w:val="002A27A6"/>
    <w:rsid w:val="002A2D92"/>
    <w:rsid w:val="002A2F3E"/>
    <w:rsid w:val="002A3224"/>
    <w:rsid w:val="002A52DB"/>
    <w:rsid w:val="002A5712"/>
    <w:rsid w:val="002A5D2A"/>
    <w:rsid w:val="002A60EF"/>
    <w:rsid w:val="002A678E"/>
    <w:rsid w:val="002A75A3"/>
    <w:rsid w:val="002B0015"/>
    <w:rsid w:val="002B019F"/>
    <w:rsid w:val="002B0366"/>
    <w:rsid w:val="002B1082"/>
    <w:rsid w:val="002B2848"/>
    <w:rsid w:val="002B39BE"/>
    <w:rsid w:val="002B3A81"/>
    <w:rsid w:val="002B5298"/>
    <w:rsid w:val="002B62C4"/>
    <w:rsid w:val="002B6986"/>
    <w:rsid w:val="002B708F"/>
    <w:rsid w:val="002B73F2"/>
    <w:rsid w:val="002B786B"/>
    <w:rsid w:val="002B7D3B"/>
    <w:rsid w:val="002C0AD5"/>
    <w:rsid w:val="002C2072"/>
    <w:rsid w:val="002C2CAE"/>
    <w:rsid w:val="002C4B4A"/>
    <w:rsid w:val="002C5EE6"/>
    <w:rsid w:val="002C6325"/>
    <w:rsid w:val="002C72FB"/>
    <w:rsid w:val="002C7A2B"/>
    <w:rsid w:val="002C7E04"/>
    <w:rsid w:val="002D03D1"/>
    <w:rsid w:val="002D06A7"/>
    <w:rsid w:val="002D0E2D"/>
    <w:rsid w:val="002D107F"/>
    <w:rsid w:val="002D1947"/>
    <w:rsid w:val="002D2273"/>
    <w:rsid w:val="002D2517"/>
    <w:rsid w:val="002D2D41"/>
    <w:rsid w:val="002D38B2"/>
    <w:rsid w:val="002D38C7"/>
    <w:rsid w:val="002D4D33"/>
    <w:rsid w:val="002D4F9E"/>
    <w:rsid w:val="002D53B0"/>
    <w:rsid w:val="002D6573"/>
    <w:rsid w:val="002D66EA"/>
    <w:rsid w:val="002D6C41"/>
    <w:rsid w:val="002D78CA"/>
    <w:rsid w:val="002E167C"/>
    <w:rsid w:val="002E1847"/>
    <w:rsid w:val="002E1915"/>
    <w:rsid w:val="002E1D24"/>
    <w:rsid w:val="002E2146"/>
    <w:rsid w:val="002E29FE"/>
    <w:rsid w:val="002E2F47"/>
    <w:rsid w:val="002E3020"/>
    <w:rsid w:val="002E3673"/>
    <w:rsid w:val="002E3765"/>
    <w:rsid w:val="002E3B28"/>
    <w:rsid w:val="002E472E"/>
    <w:rsid w:val="002E4CB9"/>
    <w:rsid w:val="002E5485"/>
    <w:rsid w:val="002E5582"/>
    <w:rsid w:val="002E7041"/>
    <w:rsid w:val="002E7395"/>
    <w:rsid w:val="002E74CC"/>
    <w:rsid w:val="002E765B"/>
    <w:rsid w:val="002F0160"/>
    <w:rsid w:val="002F29CA"/>
    <w:rsid w:val="002F3148"/>
    <w:rsid w:val="002F364E"/>
    <w:rsid w:val="002F3B23"/>
    <w:rsid w:val="002F3C6C"/>
    <w:rsid w:val="002F45EB"/>
    <w:rsid w:val="002F4CCB"/>
    <w:rsid w:val="002F4D6C"/>
    <w:rsid w:val="002F5761"/>
    <w:rsid w:val="002F68A6"/>
    <w:rsid w:val="002F729A"/>
    <w:rsid w:val="002F7301"/>
    <w:rsid w:val="002F75A8"/>
    <w:rsid w:val="002F7934"/>
    <w:rsid w:val="003012BA"/>
    <w:rsid w:val="0030213E"/>
    <w:rsid w:val="00302384"/>
    <w:rsid w:val="003023F8"/>
    <w:rsid w:val="003033BB"/>
    <w:rsid w:val="003035AA"/>
    <w:rsid w:val="00303C76"/>
    <w:rsid w:val="003051F0"/>
    <w:rsid w:val="003055E9"/>
    <w:rsid w:val="00306648"/>
    <w:rsid w:val="00306768"/>
    <w:rsid w:val="00306EA4"/>
    <w:rsid w:val="00307801"/>
    <w:rsid w:val="00307943"/>
    <w:rsid w:val="0031034A"/>
    <w:rsid w:val="00311C3D"/>
    <w:rsid w:val="00311E6D"/>
    <w:rsid w:val="00312EE4"/>
    <w:rsid w:val="003130D9"/>
    <w:rsid w:val="00313C45"/>
    <w:rsid w:val="00313DAD"/>
    <w:rsid w:val="0031434D"/>
    <w:rsid w:val="00315249"/>
    <w:rsid w:val="00315966"/>
    <w:rsid w:val="003163ED"/>
    <w:rsid w:val="00316790"/>
    <w:rsid w:val="003177BB"/>
    <w:rsid w:val="00317D56"/>
    <w:rsid w:val="00320712"/>
    <w:rsid w:val="00321678"/>
    <w:rsid w:val="00321FB5"/>
    <w:rsid w:val="003224CA"/>
    <w:rsid w:val="003245F3"/>
    <w:rsid w:val="00324AE8"/>
    <w:rsid w:val="003251B6"/>
    <w:rsid w:val="00326A25"/>
    <w:rsid w:val="0033067A"/>
    <w:rsid w:val="00331208"/>
    <w:rsid w:val="003322F0"/>
    <w:rsid w:val="00332B6E"/>
    <w:rsid w:val="00333200"/>
    <w:rsid w:val="0033332F"/>
    <w:rsid w:val="00333569"/>
    <w:rsid w:val="00333BA7"/>
    <w:rsid w:val="00335372"/>
    <w:rsid w:val="00335650"/>
    <w:rsid w:val="00335747"/>
    <w:rsid w:val="003359F9"/>
    <w:rsid w:val="00335BA5"/>
    <w:rsid w:val="00335DC4"/>
    <w:rsid w:val="00336C39"/>
    <w:rsid w:val="00336DDA"/>
    <w:rsid w:val="00337C55"/>
    <w:rsid w:val="0034026D"/>
    <w:rsid w:val="00340F8C"/>
    <w:rsid w:val="003410DD"/>
    <w:rsid w:val="003416E5"/>
    <w:rsid w:val="0034180A"/>
    <w:rsid w:val="003418B5"/>
    <w:rsid w:val="00341CD7"/>
    <w:rsid w:val="0034200F"/>
    <w:rsid w:val="00343176"/>
    <w:rsid w:val="003456C4"/>
    <w:rsid w:val="003462E5"/>
    <w:rsid w:val="003466B3"/>
    <w:rsid w:val="003501DD"/>
    <w:rsid w:val="003503D9"/>
    <w:rsid w:val="00350BAB"/>
    <w:rsid w:val="003519B5"/>
    <w:rsid w:val="00351A6F"/>
    <w:rsid w:val="00352257"/>
    <w:rsid w:val="003522E8"/>
    <w:rsid w:val="00352C39"/>
    <w:rsid w:val="00352C61"/>
    <w:rsid w:val="00353B73"/>
    <w:rsid w:val="00353F35"/>
    <w:rsid w:val="00354496"/>
    <w:rsid w:val="00354564"/>
    <w:rsid w:val="0035486E"/>
    <w:rsid w:val="003548B5"/>
    <w:rsid w:val="0035693C"/>
    <w:rsid w:val="00357CE0"/>
    <w:rsid w:val="00357D5C"/>
    <w:rsid w:val="00360135"/>
    <w:rsid w:val="00360620"/>
    <w:rsid w:val="0036240C"/>
    <w:rsid w:val="003631A1"/>
    <w:rsid w:val="003643F3"/>
    <w:rsid w:val="00364585"/>
    <w:rsid w:val="00364A35"/>
    <w:rsid w:val="0036510E"/>
    <w:rsid w:val="00365A70"/>
    <w:rsid w:val="00365EEC"/>
    <w:rsid w:val="00366127"/>
    <w:rsid w:val="00366C4F"/>
    <w:rsid w:val="00367603"/>
    <w:rsid w:val="003677A2"/>
    <w:rsid w:val="00370EAB"/>
    <w:rsid w:val="003715E4"/>
    <w:rsid w:val="003719CD"/>
    <w:rsid w:val="00371CEC"/>
    <w:rsid w:val="0037207C"/>
    <w:rsid w:val="0037251A"/>
    <w:rsid w:val="00372BC9"/>
    <w:rsid w:val="00372DC8"/>
    <w:rsid w:val="00375724"/>
    <w:rsid w:val="00376D05"/>
    <w:rsid w:val="00376FF0"/>
    <w:rsid w:val="00377838"/>
    <w:rsid w:val="00377FD0"/>
    <w:rsid w:val="00380095"/>
    <w:rsid w:val="00381F93"/>
    <w:rsid w:val="00382952"/>
    <w:rsid w:val="003830D2"/>
    <w:rsid w:val="00383DF8"/>
    <w:rsid w:val="00383E78"/>
    <w:rsid w:val="00383FDD"/>
    <w:rsid w:val="00384BBC"/>
    <w:rsid w:val="00385F38"/>
    <w:rsid w:val="00386DAB"/>
    <w:rsid w:val="00386EDC"/>
    <w:rsid w:val="003871A7"/>
    <w:rsid w:val="00387EB8"/>
    <w:rsid w:val="00391C1B"/>
    <w:rsid w:val="00391EED"/>
    <w:rsid w:val="003933A9"/>
    <w:rsid w:val="00393EFE"/>
    <w:rsid w:val="00394C95"/>
    <w:rsid w:val="00394D1F"/>
    <w:rsid w:val="0039509F"/>
    <w:rsid w:val="00397EB0"/>
    <w:rsid w:val="003A07AB"/>
    <w:rsid w:val="003A3B59"/>
    <w:rsid w:val="003A3BA0"/>
    <w:rsid w:val="003A5662"/>
    <w:rsid w:val="003A6613"/>
    <w:rsid w:val="003A75A4"/>
    <w:rsid w:val="003B01A9"/>
    <w:rsid w:val="003B037D"/>
    <w:rsid w:val="003B0B30"/>
    <w:rsid w:val="003B0BE4"/>
    <w:rsid w:val="003B0D1C"/>
    <w:rsid w:val="003B1673"/>
    <w:rsid w:val="003B222C"/>
    <w:rsid w:val="003B2EE7"/>
    <w:rsid w:val="003B38B6"/>
    <w:rsid w:val="003B3A9D"/>
    <w:rsid w:val="003B40E7"/>
    <w:rsid w:val="003B4809"/>
    <w:rsid w:val="003B4EC4"/>
    <w:rsid w:val="003B61E6"/>
    <w:rsid w:val="003B7B69"/>
    <w:rsid w:val="003C0E5C"/>
    <w:rsid w:val="003C1901"/>
    <w:rsid w:val="003C2784"/>
    <w:rsid w:val="003C324B"/>
    <w:rsid w:val="003C339B"/>
    <w:rsid w:val="003C4607"/>
    <w:rsid w:val="003C53DB"/>
    <w:rsid w:val="003C5405"/>
    <w:rsid w:val="003C5719"/>
    <w:rsid w:val="003C5DBE"/>
    <w:rsid w:val="003C6493"/>
    <w:rsid w:val="003D0E62"/>
    <w:rsid w:val="003D13BC"/>
    <w:rsid w:val="003D17C2"/>
    <w:rsid w:val="003D236F"/>
    <w:rsid w:val="003D30EB"/>
    <w:rsid w:val="003D45CF"/>
    <w:rsid w:val="003D45DC"/>
    <w:rsid w:val="003D579D"/>
    <w:rsid w:val="003D6581"/>
    <w:rsid w:val="003D6F02"/>
    <w:rsid w:val="003D6FC7"/>
    <w:rsid w:val="003D7648"/>
    <w:rsid w:val="003D79D9"/>
    <w:rsid w:val="003E03EE"/>
    <w:rsid w:val="003E0987"/>
    <w:rsid w:val="003E0CA8"/>
    <w:rsid w:val="003E0EB1"/>
    <w:rsid w:val="003E262E"/>
    <w:rsid w:val="003E2DD6"/>
    <w:rsid w:val="003E3660"/>
    <w:rsid w:val="003E387F"/>
    <w:rsid w:val="003E48CD"/>
    <w:rsid w:val="003E4990"/>
    <w:rsid w:val="003E4BC7"/>
    <w:rsid w:val="003E5F71"/>
    <w:rsid w:val="003E6192"/>
    <w:rsid w:val="003E7171"/>
    <w:rsid w:val="003E7B4C"/>
    <w:rsid w:val="003F0954"/>
    <w:rsid w:val="003F1353"/>
    <w:rsid w:val="003F1407"/>
    <w:rsid w:val="003F2CAA"/>
    <w:rsid w:val="003F2EEA"/>
    <w:rsid w:val="003F3BC6"/>
    <w:rsid w:val="003F4E35"/>
    <w:rsid w:val="003F5F2A"/>
    <w:rsid w:val="003F5FEE"/>
    <w:rsid w:val="003F6527"/>
    <w:rsid w:val="003F6D6B"/>
    <w:rsid w:val="003F7CB6"/>
    <w:rsid w:val="003F7F7B"/>
    <w:rsid w:val="00400E63"/>
    <w:rsid w:val="00401AE2"/>
    <w:rsid w:val="00401C06"/>
    <w:rsid w:val="00402FEC"/>
    <w:rsid w:val="00403B5D"/>
    <w:rsid w:val="00404072"/>
    <w:rsid w:val="004057C9"/>
    <w:rsid w:val="00406448"/>
    <w:rsid w:val="0040660B"/>
    <w:rsid w:val="004070DF"/>
    <w:rsid w:val="00410667"/>
    <w:rsid w:val="00411275"/>
    <w:rsid w:val="004116DC"/>
    <w:rsid w:val="00411B80"/>
    <w:rsid w:val="00412002"/>
    <w:rsid w:val="00412405"/>
    <w:rsid w:val="00414997"/>
    <w:rsid w:val="00414D6E"/>
    <w:rsid w:val="0041506F"/>
    <w:rsid w:val="00415179"/>
    <w:rsid w:val="004155BB"/>
    <w:rsid w:val="0041661E"/>
    <w:rsid w:val="00416863"/>
    <w:rsid w:val="0041752B"/>
    <w:rsid w:val="00420A23"/>
    <w:rsid w:val="00420B27"/>
    <w:rsid w:val="00420B7D"/>
    <w:rsid w:val="00421B78"/>
    <w:rsid w:val="00422009"/>
    <w:rsid w:val="00422426"/>
    <w:rsid w:val="00422F38"/>
    <w:rsid w:val="00423776"/>
    <w:rsid w:val="00423F14"/>
    <w:rsid w:val="00424782"/>
    <w:rsid w:val="00424BBA"/>
    <w:rsid w:val="00425877"/>
    <w:rsid w:val="00426F97"/>
    <w:rsid w:val="00427392"/>
    <w:rsid w:val="00427E4D"/>
    <w:rsid w:val="00427F6C"/>
    <w:rsid w:val="004301B9"/>
    <w:rsid w:val="00430349"/>
    <w:rsid w:val="00430D44"/>
    <w:rsid w:val="004317D2"/>
    <w:rsid w:val="00431D26"/>
    <w:rsid w:val="00433465"/>
    <w:rsid w:val="004346C8"/>
    <w:rsid w:val="004347DB"/>
    <w:rsid w:val="004348C9"/>
    <w:rsid w:val="00435A2E"/>
    <w:rsid w:val="00437188"/>
    <w:rsid w:val="004378AF"/>
    <w:rsid w:val="00440DC6"/>
    <w:rsid w:val="0044108B"/>
    <w:rsid w:val="0044185F"/>
    <w:rsid w:val="00442696"/>
    <w:rsid w:val="00442745"/>
    <w:rsid w:val="00442C3D"/>
    <w:rsid w:val="004434CE"/>
    <w:rsid w:val="0044368E"/>
    <w:rsid w:val="00444551"/>
    <w:rsid w:val="00444B5E"/>
    <w:rsid w:val="00444F0C"/>
    <w:rsid w:val="0044570C"/>
    <w:rsid w:val="00445C69"/>
    <w:rsid w:val="00445D5C"/>
    <w:rsid w:val="0044625E"/>
    <w:rsid w:val="004469EC"/>
    <w:rsid w:val="0044739E"/>
    <w:rsid w:val="004506CF"/>
    <w:rsid w:val="004508C6"/>
    <w:rsid w:val="00450A75"/>
    <w:rsid w:val="00451205"/>
    <w:rsid w:val="004515A5"/>
    <w:rsid w:val="0045255F"/>
    <w:rsid w:val="00452AF1"/>
    <w:rsid w:val="00452C92"/>
    <w:rsid w:val="00453B0C"/>
    <w:rsid w:val="004546F7"/>
    <w:rsid w:val="00454FE8"/>
    <w:rsid w:val="00455239"/>
    <w:rsid w:val="00455E6B"/>
    <w:rsid w:val="00456E71"/>
    <w:rsid w:val="0046022C"/>
    <w:rsid w:val="00461816"/>
    <w:rsid w:val="00461DBD"/>
    <w:rsid w:val="00461F3E"/>
    <w:rsid w:val="00462242"/>
    <w:rsid w:val="00463120"/>
    <w:rsid w:val="00463E3D"/>
    <w:rsid w:val="00464CD7"/>
    <w:rsid w:val="00465247"/>
    <w:rsid w:val="004657A6"/>
    <w:rsid w:val="00465D4E"/>
    <w:rsid w:val="0046675D"/>
    <w:rsid w:val="00467278"/>
    <w:rsid w:val="00467CFF"/>
    <w:rsid w:val="0047149A"/>
    <w:rsid w:val="0047163B"/>
    <w:rsid w:val="0047265B"/>
    <w:rsid w:val="00474736"/>
    <w:rsid w:val="00474A40"/>
    <w:rsid w:val="00475CDE"/>
    <w:rsid w:val="004767D2"/>
    <w:rsid w:val="00476CCA"/>
    <w:rsid w:val="00476EA4"/>
    <w:rsid w:val="0047712D"/>
    <w:rsid w:val="00477233"/>
    <w:rsid w:val="00477F08"/>
    <w:rsid w:val="00480E19"/>
    <w:rsid w:val="00481A18"/>
    <w:rsid w:val="00481B05"/>
    <w:rsid w:val="0048354F"/>
    <w:rsid w:val="0048393A"/>
    <w:rsid w:val="00485594"/>
    <w:rsid w:val="0048623B"/>
    <w:rsid w:val="00486D25"/>
    <w:rsid w:val="00487172"/>
    <w:rsid w:val="00490BC4"/>
    <w:rsid w:val="00490C33"/>
    <w:rsid w:val="0049162F"/>
    <w:rsid w:val="00491BB6"/>
    <w:rsid w:val="004921CF"/>
    <w:rsid w:val="00492CF3"/>
    <w:rsid w:val="00494A57"/>
    <w:rsid w:val="004950CA"/>
    <w:rsid w:val="00495240"/>
    <w:rsid w:val="00495600"/>
    <w:rsid w:val="0049560C"/>
    <w:rsid w:val="004A044C"/>
    <w:rsid w:val="004A1549"/>
    <w:rsid w:val="004A21F1"/>
    <w:rsid w:val="004A24E0"/>
    <w:rsid w:val="004A2B75"/>
    <w:rsid w:val="004A2EEF"/>
    <w:rsid w:val="004A305C"/>
    <w:rsid w:val="004A3230"/>
    <w:rsid w:val="004A4331"/>
    <w:rsid w:val="004A43BB"/>
    <w:rsid w:val="004A4ED3"/>
    <w:rsid w:val="004A53D6"/>
    <w:rsid w:val="004A6CF7"/>
    <w:rsid w:val="004B0011"/>
    <w:rsid w:val="004B0807"/>
    <w:rsid w:val="004B0CEB"/>
    <w:rsid w:val="004B0DAC"/>
    <w:rsid w:val="004B1799"/>
    <w:rsid w:val="004B2A5B"/>
    <w:rsid w:val="004B4109"/>
    <w:rsid w:val="004B4513"/>
    <w:rsid w:val="004B4DC0"/>
    <w:rsid w:val="004B4FA1"/>
    <w:rsid w:val="004B5E82"/>
    <w:rsid w:val="004B60B9"/>
    <w:rsid w:val="004B60D3"/>
    <w:rsid w:val="004B6C20"/>
    <w:rsid w:val="004B6FAA"/>
    <w:rsid w:val="004C00A6"/>
    <w:rsid w:val="004C07EC"/>
    <w:rsid w:val="004C1242"/>
    <w:rsid w:val="004C16ED"/>
    <w:rsid w:val="004C1AF3"/>
    <w:rsid w:val="004C276A"/>
    <w:rsid w:val="004C3329"/>
    <w:rsid w:val="004C380E"/>
    <w:rsid w:val="004C3ABE"/>
    <w:rsid w:val="004C3EB7"/>
    <w:rsid w:val="004C4500"/>
    <w:rsid w:val="004C4E3B"/>
    <w:rsid w:val="004C7485"/>
    <w:rsid w:val="004C7EAE"/>
    <w:rsid w:val="004D0193"/>
    <w:rsid w:val="004D0626"/>
    <w:rsid w:val="004D08C7"/>
    <w:rsid w:val="004D1232"/>
    <w:rsid w:val="004D185C"/>
    <w:rsid w:val="004D25C7"/>
    <w:rsid w:val="004D27D3"/>
    <w:rsid w:val="004D3A76"/>
    <w:rsid w:val="004D3AE2"/>
    <w:rsid w:val="004D3BD5"/>
    <w:rsid w:val="004D4A55"/>
    <w:rsid w:val="004D4D77"/>
    <w:rsid w:val="004D5E06"/>
    <w:rsid w:val="004D5EDD"/>
    <w:rsid w:val="004D6B0E"/>
    <w:rsid w:val="004D6F70"/>
    <w:rsid w:val="004D6FC1"/>
    <w:rsid w:val="004D76AA"/>
    <w:rsid w:val="004D7B64"/>
    <w:rsid w:val="004D7C3F"/>
    <w:rsid w:val="004E017C"/>
    <w:rsid w:val="004E0FAB"/>
    <w:rsid w:val="004E1188"/>
    <w:rsid w:val="004E19DD"/>
    <w:rsid w:val="004E2C0B"/>
    <w:rsid w:val="004E3CFB"/>
    <w:rsid w:val="004E448D"/>
    <w:rsid w:val="004E44DF"/>
    <w:rsid w:val="004E582C"/>
    <w:rsid w:val="004E6D1B"/>
    <w:rsid w:val="004E6F0D"/>
    <w:rsid w:val="004E6F74"/>
    <w:rsid w:val="004F1608"/>
    <w:rsid w:val="004F2500"/>
    <w:rsid w:val="004F353E"/>
    <w:rsid w:val="004F39F5"/>
    <w:rsid w:val="004F3DEE"/>
    <w:rsid w:val="004F3E7D"/>
    <w:rsid w:val="004F4295"/>
    <w:rsid w:val="004F486D"/>
    <w:rsid w:val="004F5F12"/>
    <w:rsid w:val="004F611B"/>
    <w:rsid w:val="004F62EC"/>
    <w:rsid w:val="004F663C"/>
    <w:rsid w:val="005007BB"/>
    <w:rsid w:val="005016E1"/>
    <w:rsid w:val="00501969"/>
    <w:rsid w:val="00501E97"/>
    <w:rsid w:val="00503D63"/>
    <w:rsid w:val="00504A14"/>
    <w:rsid w:val="0050591E"/>
    <w:rsid w:val="00505B1F"/>
    <w:rsid w:val="00506923"/>
    <w:rsid w:val="00506931"/>
    <w:rsid w:val="0050714C"/>
    <w:rsid w:val="00507807"/>
    <w:rsid w:val="005078F3"/>
    <w:rsid w:val="00507C39"/>
    <w:rsid w:val="00511002"/>
    <w:rsid w:val="005132D7"/>
    <w:rsid w:val="005138C2"/>
    <w:rsid w:val="00513A54"/>
    <w:rsid w:val="00513E04"/>
    <w:rsid w:val="00513F41"/>
    <w:rsid w:val="00514657"/>
    <w:rsid w:val="005147E1"/>
    <w:rsid w:val="005151E6"/>
    <w:rsid w:val="0051542E"/>
    <w:rsid w:val="0051653C"/>
    <w:rsid w:val="0051677A"/>
    <w:rsid w:val="00516D8F"/>
    <w:rsid w:val="0051702E"/>
    <w:rsid w:val="0052032C"/>
    <w:rsid w:val="00521F22"/>
    <w:rsid w:val="0052280D"/>
    <w:rsid w:val="005239F9"/>
    <w:rsid w:val="00523D10"/>
    <w:rsid w:val="00524313"/>
    <w:rsid w:val="00524407"/>
    <w:rsid w:val="00525333"/>
    <w:rsid w:val="00525336"/>
    <w:rsid w:val="0052583A"/>
    <w:rsid w:val="0052735D"/>
    <w:rsid w:val="0053000B"/>
    <w:rsid w:val="00530AE4"/>
    <w:rsid w:val="00530DA9"/>
    <w:rsid w:val="00532C5B"/>
    <w:rsid w:val="00532F32"/>
    <w:rsid w:val="005348E4"/>
    <w:rsid w:val="00534C91"/>
    <w:rsid w:val="0053662F"/>
    <w:rsid w:val="00536CD0"/>
    <w:rsid w:val="00537131"/>
    <w:rsid w:val="00537796"/>
    <w:rsid w:val="00537FFC"/>
    <w:rsid w:val="00540109"/>
    <w:rsid w:val="00540C19"/>
    <w:rsid w:val="005418E7"/>
    <w:rsid w:val="00543E58"/>
    <w:rsid w:val="0054434E"/>
    <w:rsid w:val="005452E4"/>
    <w:rsid w:val="005453C2"/>
    <w:rsid w:val="0054544C"/>
    <w:rsid w:val="0054560B"/>
    <w:rsid w:val="00545737"/>
    <w:rsid w:val="00545B3D"/>
    <w:rsid w:val="00545DE6"/>
    <w:rsid w:val="00546033"/>
    <w:rsid w:val="00547959"/>
    <w:rsid w:val="005519FA"/>
    <w:rsid w:val="00552209"/>
    <w:rsid w:val="00552E32"/>
    <w:rsid w:val="0055330C"/>
    <w:rsid w:val="00553879"/>
    <w:rsid w:val="00554365"/>
    <w:rsid w:val="00554F3A"/>
    <w:rsid w:val="00555DF2"/>
    <w:rsid w:val="005561BF"/>
    <w:rsid w:val="005562B7"/>
    <w:rsid w:val="00557CEA"/>
    <w:rsid w:val="00560522"/>
    <w:rsid w:val="0056077F"/>
    <w:rsid w:val="005608DB"/>
    <w:rsid w:val="00560D61"/>
    <w:rsid w:val="00560DED"/>
    <w:rsid w:val="005610C6"/>
    <w:rsid w:val="005622FF"/>
    <w:rsid w:val="00562388"/>
    <w:rsid w:val="00562B62"/>
    <w:rsid w:val="00562BEB"/>
    <w:rsid w:val="00562F05"/>
    <w:rsid w:val="00563B3B"/>
    <w:rsid w:val="005644DF"/>
    <w:rsid w:val="005645E2"/>
    <w:rsid w:val="00564C45"/>
    <w:rsid w:val="00565931"/>
    <w:rsid w:val="00565D6E"/>
    <w:rsid w:val="0056692D"/>
    <w:rsid w:val="00570654"/>
    <w:rsid w:val="00570DA1"/>
    <w:rsid w:val="00571249"/>
    <w:rsid w:val="0057216A"/>
    <w:rsid w:val="00572AD2"/>
    <w:rsid w:val="00572BFB"/>
    <w:rsid w:val="005735BD"/>
    <w:rsid w:val="005747CF"/>
    <w:rsid w:val="00576643"/>
    <w:rsid w:val="00576BEF"/>
    <w:rsid w:val="0058058F"/>
    <w:rsid w:val="00580B81"/>
    <w:rsid w:val="005813B2"/>
    <w:rsid w:val="0058184A"/>
    <w:rsid w:val="00581E95"/>
    <w:rsid w:val="00582124"/>
    <w:rsid w:val="00582902"/>
    <w:rsid w:val="0058325E"/>
    <w:rsid w:val="00583C00"/>
    <w:rsid w:val="00583D6C"/>
    <w:rsid w:val="00587BB3"/>
    <w:rsid w:val="005901F4"/>
    <w:rsid w:val="0059068B"/>
    <w:rsid w:val="005918D3"/>
    <w:rsid w:val="00592E98"/>
    <w:rsid w:val="00593C1F"/>
    <w:rsid w:val="00593EF4"/>
    <w:rsid w:val="0059453F"/>
    <w:rsid w:val="005951C1"/>
    <w:rsid w:val="00597F7C"/>
    <w:rsid w:val="005A058D"/>
    <w:rsid w:val="005A0EF2"/>
    <w:rsid w:val="005A1C1C"/>
    <w:rsid w:val="005A1DB2"/>
    <w:rsid w:val="005A2422"/>
    <w:rsid w:val="005A2525"/>
    <w:rsid w:val="005A281E"/>
    <w:rsid w:val="005A2A59"/>
    <w:rsid w:val="005A2AB6"/>
    <w:rsid w:val="005A2B6E"/>
    <w:rsid w:val="005A2C07"/>
    <w:rsid w:val="005A38B9"/>
    <w:rsid w:val="005A3B10"/>
    <w:rsid w:val="005A418D"/>
    <w:rsid w:val="005A4C0D"/>
    <w:rsid w:val="005A52C0"/>
    <w:rsid w:val="005A5CC7"/>
    <w:rsid w:val="005B4D70"/>
    <w:rsid w:val="005B5692"/>
    <w:rsid w:val="005B57C1"/>
    <w:rsid w:val="005B75F4"/>
    <w:rsid w:val="005C00AD"/>
    <w:rsid w:val="005C055A"/>
    <w:rsid w:val="005C092C"/>
    <w:rsid w:val="005C1124"/>
    <w:rsid w:val="005C145A"/>
    <w:rsid w:val="005C3707"/>
    <w:rsid w:val="005C3C62"/>
    <w:rsid w:val="005C4469"/>
    <w:rsid w:val="005C5CD9"/>
    <w:rsid w:val="005C628E"/>
    <w:rsid w:val="005C6565"/>
    <w:rsid w:val="005C691F"/>
    <w:rsid w:val="005D06BD"/>
    <w:rsid w:val="005D07AF"/>
    <w:rsid w:val="005D1400"/>
    <w:rsid w:val="005D16B1"/>
    <w:rsid w:val="005D1702"/>
    <w:rsid w:val="005D2D09"/>
    <w:rsid w:val="005D2EC5"/>
    <w:rsid w:val="005D2EF1"/>
    <w:rsid w:val="005D3D97"/>
    <w:rsid w:val="005D3DD1"/>
    <w:rsid w:val="005D41A7"/>
    <w:rsid w:val="005D659F"/>
    <w:rsid w:val="005D6D09"/>
    <w:rsid w:val="005D76F3"/>
    <w:rsid w:val="005E04FF"/>
    <w:rsid w:val="005E0F0A"/>
    <w:rsid w:val="005E23DC"/>
    <w:rsid w:val="005E3C16"/>
    <w:rsid w:val="005E3DBE"/>
    <w:rsid w:val="005E5EFD"/>
    <w:rsid w:val="005E6591"/>
    <w:rsid w:val="005E6D69"/>
    <w:rsid w:val="005E6FFA"/>
    <w:rsid w:val="005E7912"/>
    <w:rsid w:val="005F047B"/>
    <w:rsid w:val="005F069C"/>
    <w:rsid w:val="005F06A2"/>
    <w:rsid w:val="005F0C3A"/>
    <w:rsid w:val="005F1189"/>
    <w:rsid w:val="005F146C"/>
    <w:rsid w:val="005F17FC"/>
    <w:rsid w:val="005F19EF"/>
    <w:rsid w:val="005F1A5A"/>
    <w:rsid w:val="005F1FF5"/>
    <w:rsid w:val="005F2526"/>
    <w:rsid w:val="005F3122"/>
    <w:rsid w:val="005F35B6"/>
    <w:rsid w:val="005F371B"/>
    <w:rsid w:val="005F3F93"/>
    <w:rsid w:val="005F434B"/>
    <w:rsid w:val="005F4CD5"/>
    <w:rsid w:val="005F5520"/>
    <w:rsid w:val="005F5707"/>
    <w:rsid w:val="005F5E58"/>
    <w:rsid w:val="005F60F7"/>
    <w:rsid w:val="005F65B0"/>
    <w:rsid w:val="005F6BB4"/>
    <w:rsid w:val="005F6F76"/>
    <w:rsid w:val="00600A2C"/>
    <w:rsid w:val="00602621"/>
    <w:rsid w:val="006031D7"/>
    <w:rsid w:val="0060409E"/>
    <w:rsid w:val="00604791"/>
    <w:rsid w:val="00605813"/>
    <w:rsid w:val="00606671"/>
    <w:rsid w:val="006103C8"/>
    <w:rsid w:val="006107CA"/>
    <w:rsid w:val="00610CB5"/>
    <w:rsid w:val="00611042"/>
    <w:rsid w:val="006111E2"/>
    <w:rsid w:val="006118A0"/>
    <w:rsid w:val="00612557"/>
    <w:rsid w:val="00612C4E"/>
    <w:rsid w:val="00612D61"/>
    <w:rsid w:val="00613014"/>
    <w:rsid w:val="006139D6"/>
    <w:rsid w:val="00615084"/>
    <w:rsid w:val="006158A4"/>
    <w:rsid w:val="00615BE5"/>
    <w:rsid w:val="006172A3"/>
    <w:rsid w:val="00617F87"/>
    <w:rsid w:val="00617FC0"/>
    <w:rsid w:val="00620036"/>
    <w:rsid w:val="00620663"/>
    <w:rsid w:val="00620EA3"/>
    <w:rsid w:val="0062162C"/>
    <w:rsid w:val="006230EE"/>
    <w:rsid w:val="0062392C"/>
    <w:rsid w:val="00623E06"/>
    <w:rsid w:val="00624750"/>
    <w:rsid w:val="006247B5"/>
    <w:rsid w:val="00624EBC"/>
    <w:rsid w:val="0062517D"/>
    <w:rsid w:val="006252F6"/>
    <w:rsid w:val="0062564C"/>
    <w:rsid w:val="00625F88"/>
    <w:rsid w:val="006260EA"/>
    <w:rsid w:val="00626116"/>
    <w:rsid w:val="0062642C"/>
    <w:rsid w:val="0062667F"/>
    <w:rsid w:val="00632E12"/>
    <w:rsid w:val="00632E4A"/>
    <w:rsid w:val="00632E74"/>
    <w:rsid w:val="00633103"/>
    <w:rsid w:val="006331FC"/>
    <w:rsid w:val="00633A38"/>
    <w:rsid w:val="00633EC3"/>
    <w:rsid w:val="00635E94"/>
    <w:rsid w:val="00636079"/>
    <w:rsid w:val="006375C0"/>
    <w:rsid w:val="00637767"/>
    <w:rsid w:val="00640E0B"/>
    <w:rsid w:val="00641149"/>
    <w:rsid w:val="006434FB"/>
    <w:rsid w:val="00643508"/>
    <w:rsid w:val="0064448A"/>
    <w:rsid w:val="0064542F"/>
    <w:rsid w:val="00645CC8"/>
    <w:rsid w:val="006460C2"/>
    <w:rsid w:val="00646409"/>
    <w:rsid w:val="0064690C"/>
    <w:rsid w:val="00650B8B"/>
    <w:rsid w:val="00651AC5"/>
    <w:rsid w:val="00652E0C"/>
    <w:rsid w:val="00653FD8"/>
    <w:rsid w:val="00654A87"/>
    <w:rsid w:val="00654D75"/>
    <w:rsid w:val="006572D6"/>
    <w:rsid w:val="00657BFF"/>
    <w:rsid w:val="00660621"/>
    <w:rsid w:val="006616E9"/>
    <w:rsid w:val="0066199E"/>
    <w:rsid w:val="00661FA4"/>
    <w:rsid w:val="00662694"/>
    <w:rsid w:val="00662DE8"/>
    <w:rsid w:val="00663326"/>
    <w:rsid w:val="00663A40"/>
    <w:rsid w:val="006644F5"/>
    <w:rsid w:val="006650B5"/>
    <w:rsid w:val="00665515"/>
    <w:rsid w:val="00665F24"/>
    <w:rsid w:val="006666CD"/>
    <w:rsid w:val="006679D4"/>
    <w:rsid w:val="00667C84"/>
    <w:rsid w:val="00667CC2"/>
    <w:rsid w:val="00670F85"/>
    <w:rsid w:val="006711DD"/>
    <w:rsid w:val="00671F75"/>
    <w:rsid w:val="006727E0"/>
    <w:rsid w:val="0067339D"/>
    <w:rsid w:val="00673A82"/>
    <w:rsid w:val="00673AD6"/>
    <w:rsid w:val="00673B2D"/>
    <w:rsid w:val="00673F52"/>
    <w:rsid w:val="0067565E"/>
    <w:rsid w:val="00675D25"/>
    <w:rsid w:val="00676374"/>
    <w:rsid w:val="006767CE"/>
    <w:rsid w:val="006775B9"/>
    <w:rsid w:val="006800F4"/>
    <w:rsid w:val="0068030C"/>
    <w:rsid w:val="00681ED3"/>
    <w:rsid w:val="006828A9"/>
    <w:rsid w:val="006834A0"/>
    <w:rsid w:val="00683D9A"/>
    <w:rsid w:val="00684643"/>
    <w:rsid w:val="00684F67"/>
    <w:rsid w:val="00687348"/>
    <w:rsid w:val="006874A1"/>
    <w:rsid w:val="00687DFD"/>
    <w:rsid w:val="00687E33"/>
    <w:rsid w:val="00690140"/>
    <w:rsid w:val="0069082D"/>
    <w:rsid w:val="00690F1C"/>
    <w:rsid w:val="00692A18"/>
    <w:rsid w:val="00692C8C"/>
    <w:rsid w:val="0069319A"/>
    <w:rsid w:val="00693335"/>
    <w:rsid w:val="006934AB"/>
    <w:rsid w:val="006934FB"/>
    <w:rsid w:val="00693E89"/>
    <w:rsid w:val="00694380"/>
    <w:rsid w:val="00695F4F"/>
    <w:rsid w:val="0069704F"/>
    <w:rsid w:val="00697075"/>
    <w:rsid w:val="00697258"/>
    <w:rsid w:val="006973C0"/>
    <w:rsid w:val="00697A4B"/>
    <w:rsid w:val="00697AD0"/>
    <w:rsid w:val="00697EB3"/>
    <w:rsid w:val="006A02D1"/>
    <w:rsid w:val="006A0C02"/>
    <w:rsid w:val="006A11D5"/>
    <w:rsid w:val="006A1616"/>
    <w:rsid w:val="006A26D1"/>
    <w:rsid w:val="006A273B"/>
    <w:rsid w:val="006A2C96"/>
    <w:rsid w:val="006A3355"/>
    <w:rsid w:val="006A3667"/>
    <w:rsid w:val="006A3CB1"/>
    <w:rsid w:val="006A3EE1"/>
    <w:rsid w:val="006A4202"/>
    <w:rsid w:val="006A4920"/>
    <w:rsid w:val="006A4B4B"/>
    <w:rsid w:val="006A62CC"/>
    <w:rsid w:val="006A6A66"/>
    <w:rsid w:val="006A6BB1"/>
    <w:rsid w:val="006A6C3D"/>
    <w:rsid w:val="006A77FF"/>
    <w:rsid w:val="006A78FB"/>
    <w:rsid w:val="006A7932"/>
    <w:rsid w:val="006B0E8A"/>
    <w:rsid w:val="006B1046"/>
    <w:rsid w:val="006B10CA"/>
    <w:rsid w:val="006B18D0"/>
    <w:rsid w:val="006B1EF7"/>
    <w:rsid w:val="006B2295"/>
    <w:rsid w:val="006B28B5"/>
    <w:rsid w:val="006B2B71"/>
    <w:rsid w:val="006B2D78"/>
    <w:rsid w:val="006B3641"/>
    <w:rsid w:val="006B3CCA"/>
    <w:rsid w:val="006B3DF7"/>
    <w:rsid w:val="006B493F"/>
    <w:rsid w:val="006B4F47"/>
    <w:rsid w:val="006B574F"/>
    <w:rsid w:val="006B6247"/>
    <w:rsid w:val="006B64D9"/>
    <w:rsid w:val="006B67D3"/>
    <w:rsid w:val="006B6913"/>
    <w:rsid w:val="006B7441"/>
    <w:rsid w:val="006B7B1C"/>
    <w:rsid w:val="006B7DEA"/>
    <w:rsid w:val="006B7F04"/>
    <w:rsid w:val="006C0D8F"/>
    <w:rsid w:val="006C17C5"/>
    <w:rsid w:val="006C1CE1"/>
    <w:rsid w:val="006C4D2C"/>
    <w:rsid w:val="006C4F01"/>
    <w:rsid w:val="006C4FF2"/>
    <w:rsid w:val="006C53AD"/>
    <w:rsid w:val="006C56BC"/>
    <w:rsid w:val="006C6561"/>
    <w:rsid w:val="006D0502"/>
    <w:rsid w:val="006D08C5"/>
    <w:rsid w:val="006D0CD5"/>
    <w:rsid w:val="006D2C65"/>
    <w:rsid w:val="006D343C"/>
    <w:rsid w:val="006D494B"/>
    <w:rsid w:val="006D5619"/>
    <w:rsid w:val="006D627A"/>
    <w:rsid w:val="006D6CCC"/>
    <w:rsid w:val="006D7168"/>
    <w:rsid w:val="006D74BF"/>
    <w:rsid w:val="006D7509"/>
    <w:rsid w:val="006D79FE"/>
    <w:rsid w:val="006E0600"/>
    <w:rsid w:val="006E0E53"/>
    <w:rsid w:val="006E197C"/>
    <w:rsid w:val="006E1C20"/>
    <w:rsid w:val="006E221C"/>
    <w:rsid w:val="006E2C21"/>
    <w:rsid w:val="006E386F"/>
    <w:rsid w:val="006E56AE"/>
    <w:rsid w:val="006E6944"/>
    <w:rsid w:val="006E6D23"/>
    <w:rsid w:val="006E6E0A"/>
    <w:rsid w:val="006E7065"/>
    <w:rsid w:val="006E7FDB"/>
    <w:rsid w:val="006F005C"/>
    <w:rsid w:val="006F0C6F"/>
    <w:rsid w:val="006F0C7C"/>
    <w:rsid w:val="006F2450"/>
    <w:rsid w:val="006F2F43"/>
    <w:rsid w:val="006F392F"/>
    <w:rsid w:val="006F45AE"/>
    <w:rsid w:val="006F5833"/>
    <w:rsid w:val="006F5EAC"/>
    <w:rsid w:val="006F64F9"/>
    <w:rsid w:val="006F70D8"/>
    <w:rsid w:val="007006E2"/>
    <w:rsid w:val="00700DE2"/>
    <w:rsid w:val="00700F36"/>
    <w:rsid w:val="0070122D"/>
    <w:rsid w:val="00701BB4"/>
    <w:rsid w:val="00702459"/>
    <w:rsid w:val="00702DE9"/>
    <w:rsid w:val="00703FDB"/>
    <w:rsid w:val="0070423B"/>
    <w:rsid w:val="00704241"/>
    <w:rsid w:val="007048D7"/>
    <w:rsid w:val="00704AB7"/>
    <w:rsid w:val="007058BC"/>
    <w:rsid w:val="00706C31"/>
    <w:rsid w:val="00707AA2"/>
    <w:rsid w:val="0071025D"/>
    <w:rsid w:val="007111FC"/>
    <w:rsid w:val="007118A5"/>
    <w:rsid w:val="00712228"/>
    <w:rsid w:val="0071258D"/>
    <w:rsid w:val="00712B3A"/>
    <w:rsid w:val="00712EC3"/>
    <w:rsid w:val="00713541"/>
    <w:rsid w:val="00714A21"/>
    <w:rsid w:val="00714A66"/>
    <w:rsid w:val="007152D8"/>
    <w:rsid w:val="00715BD5"/>
    <w:rsid w:val="00715D63"/>
    <w:rsid w:val="00715E0A"/>
    <w:rsid w:val="0071647B"/>
    <w:rsid w:val="00716E21"/>
    <w:rsid w:val="0071714B"/>
    <w:rsid w:val="00720634"/>
    <w:rsid w:val="00720847"/>
    <w:rsid w:val="007208E6"/>
    <w:rsid w:val="0072197D"/>
    <w:rsid w:val="007229BE"/>
    <w:rsid w:val="00723CE6"/>
    <w:rsid w:val="00723F5B"/>
    <w:rsid w:val="007244CC"/>
    <w:rsid w:val="007244D6"/>
    <w:rsid w:val="007248E2"/>
    <w:rsid w:val="00725E90"/>
    <w:rsid w:val="007261C6"/>
    <w:rsid w:val="00726983"/>
    <w:rsid w:val="00730769"/>
    <w:rsid w:val="00731A33"/>
    <w:rsid w:val="00732807"/>
    <w:rsid w:val="007330AB"/>
    <w:rsid w:val="00733803"/>
    <w:rsid w:val="00733C17"/>
    <w:rsid w:val="007343F2"/>
    <w:rsid w:val="00734472"/>
    <w:rsid w:val="00734ED4"/>
    <w:rsid w:val="00735580"/>
    <w:rsid w:val="00736390"/>
    <w:rsid w:val="0073663A"/>
    <w:rsid w:val="00736B29"/>
    <w:rsid w:val="00736D75"/>
    <w:rsid w:val="00737399"/>
    <w:rsid w:val="00737A9D"/>
    <w:rsid w:val="00737F88"/>
    <w:rsid w:val="0074181F"/>
    <w:rsid w:val="00742491"/>
    <w:rsid w:val="007444BC"/>
    <w:rsid w:val="0074460D"/>
    <w:rsid w:val="00745452"/>
    <w:rsid w:val="00745B51"/>
    <w:rsid w:val="00745EF6"/>
    <w:rsid w:val="00746B34"/>
    <w:rsid w:val="00746B94"/>
    <w:rsid w:val="00747073"/>
    <w:rsid w:val="007472D6"/>
    <w:rsid w:val="00747654"/>
    <w:rsid w:val="00747B8E"/>
    <w:rsid w:val="007517A1"/>
    <w:rsid w:val="007520AB"/>
    <w:rsid w:val="00752867"/>
    <w:rsid w:val="0075322B"/>
    <w:rsid w:val="007545A8"/>
    <w:rsid w:val="007550B5"/>
    <w:rsid w:val="007553FA"/>
    <w:rsid w:val="007556D2"/>
    <w:rsid w:val="00755C25"/>
    <w:rsid w:val="00756986"/>
    <w:rsid w:val="007571BF"/>
    <w:rsid w:val="00757CDF"/>
    <w:rsid w:val="007605D9"/>
    <w:rsid w:val="00761508"/>
    <w:rsid w:val="00762C9A"/>
    <w:rsid w:val="00762DC2"/>
    <w:rsid w:val="00763361"/>
    <w:rsid w:val="0076345D"/>
    <w:rsid w:val="0076388C"/>
    <w:rsid w:val="007641D0"/>
    <w:rsid w:val="00764B5A"/>
    <w:rsid w:val="00765588"/>
    <w:rsid w:val="007659C7"/>
    <w:rsid w:val="0076616F"/>
    <w:rsid w:val="007749CD"/>
    <w:rsid w:val="00776C4C"/>
    <w:rsid w:val="00776F7F"/>
    <w:rsid w:val="00777008"/>
    <w:rsid w:val="007771C1"/>
    <w:rsid w:val="00777272"/>
    <w:rsid w:val="00777B73"/>
    <w:rsid w:val="007812CB"/>
    <w:rsid w:val="00781532"/>
    <w:rsid w:val="007825A7"/>
    <w:rsid w:val="0078288D"/>
    <w:rsid w:val="007831FD"/>
    <w:rsid w:val="00783EA0"/>
    <w:rsid w:val="00785014"/>
    <w:rsid w:val="0078522D"/>
    <w:rsid w:val="00785341"/>
    <w:rsid w:val="00786931"/>
    <w:rsid w:val="00786F8B"/>
    <w:rsid w:val="0078775B"/>
    <w:rsid w:val="00787BCD"/>
    <w:rsid w:val="00790665"/>
    <w:rsid w:val="007914CE"/>
    <w:rsid w:val="00791A09"/>
    <w:rsid w:val="00791BF8"/>
    <w:rsid w:val="00792000"/>
    <w:rsid w:val="007921FE"/>
    <w:rsid w:val="0079237E"/>
    <w:rsid w:val="00792417"/>
    <w:rsid w:val="007924EC"/>
    <w:rsid w:val="00792E1D"/>
    <w:rsid w:val="00793BD7"/>
    <w:rsid w:val="00793CCA"/>
    <w:rsid w:val="00794969"/>
    <w:rsid w:val="0079619B"/>
    <w:rsid w:val="00797490"/>
    <w:rsid w:val="00797E08"/>
    <w:rsid w:val="007A0010"/>
    <w:rsid w:val="007A0014"/>
    <w:rsid w:val="007A04A5"/>
    <w:rsid w:val="007A108E"/>
    <w:rsid w:val="007A218A"/>
    <w:rsid w:val="007A2FD7"/>
    <w:rsid w:val="007A4385"/>
    <w:rsid w:val="007A585E"/>
    <w:rsid w:val="007A5EF4"/>
    <w:rsid w:val="007A677F"/>
    <w:rsid w:val="007A7E95"/>
    <w:rsid w:val="007B0115"/>
    <w:rsid w:val="007B06B1"/>
    <w:rsid w:val="007B08F0"/>
    <w:rsid w:val="007B0D64"/>
    <w:rsid w:val="007B156C"/>
    <w:rsid w:val="007B2185"/>
    <w:rsid w:val="007B2713"/>
    <w:rsid w:val="007B2BB0"/>
    <w:rsid w:val="007B372D"/>
    <w:rsid w:val="007B3D45"/>
    <w:rsid w:val="007B4830"/>
    <w:rsid w:val="007B5176"/>
    <w:rsid w:val="007B5340"/>
    <w:rsid w:val="007B5ED2"/>
    <w:rsid w:val="007B66B8"/>
    <w:rsid w:val="007B6F4F"/>
    <w:rsid w:val="007B751F"/>
    <w:rsid w:val="007B792B"/>
    <w:rsid w:val="007C1165"/>
    <w:rsid w:val="007C13AC"/>
    <w:rsid w:val="007C1532"/>
    <w:rsid w:val="007C15A2"/>
    <w:rsid w:val="007C15DF"/>
    <w:rsid w:val="007C1C10"/>
    <w:rsid w:val="007C22FC"/>
    <w:rsid w:val="007C3438"/>
    <w:rsid w:val="007C3AA4"/>
    <w:rsid w:val="007C445B"/>
    <w:rsid w:val="007C472B"/>
    <w:rsid w:val="007C6FCF"/>
    <w:rsid w:val="007C7ACB"/>
    <w:rsid w:val="007D0000"/>
    <w:rsid w:val="007D06C0"/>
    <w:rsid w:val="007D355C"/>
    <w:rsid w:val="007D400E"/>
    <w:rsid w:val="007D437F"/>
    <w:rsid w:val="007D44F5"/>
    <w:rsid w:val="007D4BA5"/>
    <w:rsid w:val="007D549C"/>
    <w:rsid w:val="007D5594"/>
    <w:rsid w:val="007D5B65"/>
    <w:rsid w:val="007D628F"/>
    <w:rsid w:val="007D68CA"/>
    <w:rsid w:val="007D6CD2"/>
    <w:rsid w:val="007D6F64"/>
    <w:rsid w:val="007E1137"/>
    <w:rsid w:val="007E1C7A"/>
    <w:rsid w:val="007E2C9F"/>
    <w:rsid w:val="007E381A"/>
    <w:rsid w:val="007E39DF"/>
    <w:rsid w:val="007E47A8"/>
    <w:rsid w:val="007E56F3"/>
    <w:rsid w:val="007E7F43"/>
    <w:rsid w:val="007F1305"/>
    <w:rsid w:val="007F2AE8"/>
    <w:rsid w:val="007F2D0E"/>
    <w:rsid w:val="007F3EF6"/>
    <w:rsid w:val="007F76CC"/>
    <w:rsid w:val="00802042"/>
    <w:rsid w:val="00802DF3"/>
    <w:rsid w:val="0080303D"/>
    <w:rsid w:val="00803B6B"/>
    <w:rsid w:val="00803D5C"/>
    <w:rsid w:val="00804502"/>
    <w:rsid w:val="00804CAB"/>
    <w:rsid w:val="00804CFF"/>
    <w:rsid w:val="008058B8"/>
    <w:rsid w:val="00805E93"/>
    <w:rsid w:val="0080665C"/>
    <w:rsid w:val="00806DDF"/>
    <w:rsid w:val="00807852"/>
    <w:rsid w:val="00807B6E"/>
    <w:rsid w:val="008104E6"/>
    <w:rsid w:val="00812154"/>
    <w:rsid w:val="00813F6D"/>
    <w:rsid w:val="008141FB"/>
    <w:rsid w:val="00814BBA"/>
    <w:rsid w:val="00815224"/>
    <w:rsid w:val="008161A5"/>
    <w:rsid w:val="008168CD"/>
    <w:rsid w:val="00816EB3"/>
    <w:rsid w:val="00817194"/>
    <w:rsid w:val="00817A8C"/>
    <w:rsid w:val="00820849"/>
    <w:rsid w:val="00821B7F"/>
    <w:rsid w:val="00821BEC"/>
    <w:rsid w:val="00822121"/>
    <w:rsid w:val="00823645"/>
    <w:rsid w:val="008240E0"/>
    <w:rsid w:val="0082432D"/>
    <w:rsid w:val="00824403"/>
    <w:rsid w:val="008254ED"/>
    <w:rsid w:val="00826208"/>
    <w:rsid w:val="0082690E"/>
    <w:rsid w:val="00826CAD"/>
    <w:rsid w:val="00826E81"/>
    <w:rsid w:val="0082739C"/>
    <w:rsid w:val="00827BF4"/>
    <w:rsid w:val="0083038F"/>
    <w:rsid w:val="008305BB"/>
    <w:rsid w:val="00830A3F"/>
    <w:rsid w:val="00830D34"/>
    <w:rsid w:val="00830F9E"/>
    <w:rsid w:val="008317A0"/>
    <w:rsid w:val="00831A58"/>
    <w:rsid w:val="008332A5"/>
    <w:rsid w:val="008334B4"/>
    <w:rsid w:val="00833A64"/>
    <w:rsid w:val="00833AE7"/>
    <w:rsid w:val="008349C7"/>
    <w:rsid w:val="00834C13"/>
    <w:rsid w:val="00834C27"/>
    <w:rsid w:val="008353DC"/>
    <w:rsid w:val="0083550E"/>
    <w:rsid w:val="00836637"/>
    <w:rsid w:val="00836AB8"/>
    <w:rsid w:val="008378F5"/>
    <w:rsid w:val="00837CFB"/>
    <w:rsid w:val="00840031"/>
    <w:rsid w:val="008404AA"/>
    <w:rsid w:val="00841F18"/>
    <w:rsid w:val="00841F85"/>
    <w:rsid w:val="00843A06"/>
    <w:rsid w:val="00844095"/>
    <w:rsid w:val="00844C06"/>
    <w:rsid w:val="00844D4C"/>
    <w:rsid w:val="00845653"/>
    <w:rsid w:val="0084574C"/>
    <w:rsid w:val="00845BCD"/>
    <w:rsid w:val="00846CB6"/>
    <w:rsid w:val="00847BE3"/>
    <w:rsid w:val="00850DBE"/>
    <w:rsid w:val="00851600"/>
    <w:rsid w:val="0085253E"/>
    <w:rsid w:val="00853A1F"/>
    <w:rsid w:val="00853C66"/>
    <w:rsid w:val="00855430"/>
    <w:rsid w:val="008555E0"/>
    <w:rsid w:val="00856442"/>
    <w:rsid w:val="00856AD9"/>
    <w:rsid w:val="00856EC9"/>
    <w:rsid w:val="00857FBF"/>
    <w:rsid w:val="008613A3"/>
    <w:rsid w:val="00863021"/>
    <w:rsid w:val="00863143"/>
    <w:rsid w:val="00863F97"/>
    <w:rsid w:val="00866067"/>
    <w:rsid w:val="00866C1C"/>
    <w:rsid w:val="008671A7"/>
    <w:rsid w:val="00867BDB"/>
    <w:rsid w:val="00867DA9"/>
    <w:rsid w:val="008700F3"/>
    <w:rsid w:val="00870C1C"/>
    <w:rsid w:val="00871B92"/>
    <w:rsid w:val="00871D38"/>
    <w:rsid w:val="008726A4"/>
    <w:rsid w:val="00873907"/>
    <w:rsid w:val="00874472"/>
    <w:rsid w:val="00874738"/>
    <w:rsid w:val="0087515E"/>
    <w:rsid w:val="00876127"/>
    <w:rsid w:val="00876713"/>
    <w:rsid w:val="00876DE0"/>
    <w:rsid w:val="00877785"/>
    <w:rsid w:val="00877E5B"/>
    <w:rsid w:val="00880BD6"/>
    <w:rsid w:val="00882BCC"/>
    <w:rsid w:val="00882ECE"/>
    <w:rsid w:val="00883B8C"/>
    <w:rsid w:val="00884177"/>
    <w:rsid w:val="00884632"/>
    <w:rsid w:val="008852F1"/>
    <w:rsid w:val="00886ADF"/>
    <w:rsid w:val="00886C40"/>
    <w:rsid w:val="00887A7F"/>
    <w:rsid w:val="00887F74"/>
    <w:rsid w:val="0089022A"/>
    <w:rsid w:val="008909B2"/>
    <w:rsid w:val="00891EAF"/>
    <w:rsid w:val="008923AA"/>
    <w:rsid w:val="00892546"/>
    <w:rsid w:val="0089306C"/>
    <w:rsid w:val="00893BFE"/>
    <w:rsid w:val="00893F95"/>
    <w:rsid w:val="00895276"/>
    <w:rsid w:val="00896B7A"/>
    <w:rsid w:val="00896E85"/>
    <w:rsid w:val="00896FCE"/>
    <w:rsid w:val="008975AA"/>
    <w:rsid w:val="008977F2"/>
    <w:rsid w:val="008978C9"/>
    <w:rsid w:val="00897DF1"/>
    <w:rsid w:val="008A012B"/>
    <w:rsid w:val="008A0C65"/>
    <w:rsid w:val="008A172F"/>
    <w:rsid w:val="008A257F"/>
    <w:rsid w:val="008A2834"/>
    <w:rsid w:val="008A2A4E"/>
    <w:rsid w:val="008A30A1"/>
    <w:rsid w:val="008A3226"/>
    <w:rsid w:val="008A3EFF"/>
    <w:rsid w:val="008A4EB0"/>
    <w:rsid w:val="008A667D"/>
    <w:rsid w:val="008A6805"/>
    <w:rsid w:val="008A702C"/>
    <w:rsid w:val="008A7202"/>
    <w:rsid w:val="008B0D07"/>
    <w:rsid w:val="008B147F"/>
    <w:rsid w:val="008B1DB7"/>
    <w:rsid w:val="008B29CA"/>
    <w:rsid w:val="008B2E63"/>
    <w:rsid w:val="008B38AF"/>
    <w:rsid w:val="008B3CD7"/>
    <w:rsid w:val="008B4072"/>
    <w:rsid w:val="008B4408"/>
    <w:rsid w:val="008B4848"/>
    <w:rsid w:val="008B4F5D"/>
    <w:rsid w:val="008B59DC"/>
    <w:rsid w:val="008B5F50"/>
    <w:rsid w:val="008B682A"/>
    <w:rsid w:val="008B7191"/>
    <w:rsid w:val="008B7808"/>
    <w:rsid w:val="008C069D"/>
    <w:rsid w:val="008C09A8"/>
    <w:rsid w:val="008C0B04"/>
    <w:rsid w:val="008C0B5C"/>
    <w:rsid w:val="008C0EE3"/>
    <w:rsid w:val="008C0EE8"/>
    <w:rsid w:val="008C1500"/>
    <w:rsid w:val="008C1557"/>
    <w:rsid w:val="008C18E7"/>
    <w:rsid w:val="008C1B5C"/>
    <w:rsid w:val="008C1F8B"/>
    <w:rsid w:val="008C1FE0"/>
    <w:rsid w:val="008C2F5A"/>
    <w:rsid w:val="008C31C4"/>
    <w:rsid w:val="008C3439"/>
    <w:rsid w:val="008C42EA"/>
    <w:rsid w:val="008C496E"/>
    <w:rsid w:val="008C5199"/>
    <w:rsid w:val="008C6DE5"/>
    <w:rsid w:val="008C7CF8"/>
    <w:rsid w:val="008D019F"/>
    <w:rsid w:val="008D03B0"/>
    <w:rsid w:val="008D0641"/>
    <w:rsid w:val="008D26FB"/>
    <w:rsid w:val="008D38E7"/>
    <w:rsid w:val="008D3B61"/>
    <w:rsid w:val="008D3D93"/>
    <w:rsid w:val="008D5744"/>
    <w:rsid w:val="008D6069"/>
    <w:rsid w:val="008D6CBE"/>
    <w:rsid w:val="008D7589"/>
    <w:rsid w:val="008D796E"/>
    <w:rsid w:val="008E05D8"/>
    <w:rsid w:val="008E0786"/>
    <w:rsid w:val="008E1007"/>
    <w:rsid w:val="008E1690"/>
    <w:rsid w:val="008E1CBD"/>
    <w:rsid w:val="008E3449"/>
    <w:rsid w:val="008E364B"/>
    <w:rsid w:val="008E442B"/>
    <w:rsid w:val="008E469A"/>
    <w:rsid w:val="008E5608"/>
    <w:rsid w:val="008E5823"/>
    <w:rsid w:val="008E5921"/>
    <w:rsid w:val="008E5A16"/>
    <w:rsid w:val="008E6704"/>
    <w:rsid w:val="008E675B"/>
    <w:rsid w:val="008E6BF5"/>
    <w:rsid w:val="008E6D8B"/>
    <w:rsid w:val="008E771C"/>
    <w:rsid w:val="008F1434"/>
    <w:rsid w:val="008F1D0D"/>
    <w:rsid w:val="008F1E5A"/>
    <w:rsid w:val="008F1F5A"/>
    <w:rsid w:val="008F2A90"/>
    <w:rsid w:val="008F2E7C"/>
    <w:rsid w:val="008F32F1"/>
    <w:rsid w:val="008F3736"/>
    <w:rsid w:val="008F475A"/>
    <w:rsid w:val="008F4AD6"/>
    <w:rsid w:val="008F5027"/>
    <w:rsid w:val="008F517A"/>
    <w:rsid w:val="008F52AB"/>
    <w:rsid w:val="008F60FC"/>
    <w:rsid w:val="008F6131"/>
    <w:rsid w:val="008F677F"/>
    <w:rsid w:val="008F6E0A"/>
    <w:rsid w:val="008F704D"/>
    <w:rsid w:val="008F78F7"/>
    <w:rsid w:val="00901844"/>
    <w:rsid w:val="00902EA6"/>
    <w:rsid w:val="009032C5"/>
    <w:rsid w:val="00904009"/>
    <w:rsid w:val="009047BA"/>
    <w:rsid w:val="00904871"/>
    <w:rsid w:val="009061C3"/>
    <w:rsid w:val="00906550"/>
    <w:rsid w:val="00907FE2"/>
    <w:rsid w:val="00910AE3"/>
    <w:rsid w:val="009116C8"/>
    <w:rsid w:val="009121BC"/>
    <w:rsid w:val="009122B7"/>
    <w:rsid w:val="0091377C"/>
    <w:rsid w:val="00913AC9"/>
    <w:rsid w:val="009159E3"/>
    <w:rsid w:val="00916416"/>
    <w:rsid w:val="00916978"/>
    <w:rsid w:val="00917553"/>
    <w:rsid w:val="00917969"/>
    <w:rsid w:val="00917A83"/>
    <w:rsid w:val="00917C55"/>
    <w:rsid w:val="00920283"/>
    <w:rsid w:val="00920437"/>
    <w:rsid w:val="0092084D"/>
    <w:rsid w:val="00920E56"/>
    <w:rsid w:val="009218AC"/>
    <w:rsid w:val="00921F46"/>
    <w:rsid w:val="00922381"/>
    <w:rsid w:val="009223E2"/>
    <w:rsid w:val="00923345"/>
    <w:rsid w:val="009234F3"/>
    <w:rsid w:val="00923AD3"/>
    <w:rsid w:val="00923FD0"/>
    <w:rsid w:val="00924115"/>
    <w:rsid w:val="009249D1"/>
    <w:rsid w:val="00927075"/>
    <w:rsid w:val="009319DA"/>
    <w:rsid w:val="00931A5E"/>
    <w:rsid w:val="00931BCB"/>
    <w:rsid w:val="00931F65"/>
    <w:rsid w:val="009335AC"/>
    <w:rsid w:val="009336AA"/>
    <w:rsid w:val="00934155"/>
    <w:rsid w:val="00936541"/>
    <w:rsid w:val="009370DE"/>
    <w:rsid w:val="00940005"/>
    <w:rsid w:val="009406E2"/>
    <w:rsid w:val="009408AE"/>
    <w:rsid w:val="00940B87"/>
    <w:rsid w:val="00941BFE"/>
    <w:rsid w:val="00941FF0"/>
    <w:rsid w:val="00942386"/>
    <w:rsid w:val="00943286"/>
    <w:rsid w:val="00943919"/>
    <w:rsid w:val="00946896"/>
    <w:rsid w:val="00947DF2"/>
    <w:rsid w:val="009501D3"/>
    <w:rsid w:val="0095158F"/>
    <w:rsid w:val="00951A8F"/>
    <w:rsid w:val="009522A9"/>
    <w:rsid w:val="00953D30"/>
    <w:rsid w:val="00954B8C"/>
    <w:rsid w:val="00954DEE"/>
    <w:rsid w:val="00954FAF"/>
    <w:rsid w:val="00955DBE"/>
    <w:rsid w:val="0095689D"/>
    <w:rsid w:val="009568DF"/>
    <w:rsid w:val="00956EF0"/>
    <w:rsid w:val="00956F57"/>
    <w:rsid w:val="0095789C"/>
    <w:rsid w:val="0096027E"/>
    <w:rsid w:val="00960293"/>
    <w:rsid w:val="00960A51"/>
    <w:rsid w:val="0096194D"/>
    <w:rsid w:val="0096229C"/>
    <w:rsid w:val="00962588"/>
    <w:rsid w:val="009631AE"/>
    <w:rsid w:val="009636F2"/>
    <w:rsid w:val="009642B8"/>
    <w:rsid w:val="00964D88"/>
    <w:rsid w:val="00965A33"/>
    <w:rsid w:val="00966044"/>
    <w:rsid w:val="00966E1F"/>
    <w:rsid w:val="00967CCD"/>
    <w:rsid w:val="00967F96"/>
    <w:rsid w:val="00970CCA"/>
    <w:rsid w:val="009713B0"/>
    <w:rsid w:val="00971483"/>
    <w:rsid w:val="00971A81"/>
    <w:rsid w:val="00972618"/>
    <w:rsid w:val="0097295A"/>
    <w:rsid w:val="009742AB"/>
    <w:rsid w:val="009751D6"/>
    <w:rsid w:val="009757DE"/>
    <w:rsid w:val="00980187"/>
    <w:rsid w:val="009808AB"/>
    <w:rsid w:val="00981291"/>
    <w:rsid w:val="0098144C"/>
    <w:rsid w:val="00981E5B"/>
    <w:rsid w:val="009821CA"/>
    <w:rsid w:val="00982A41"/>
    <w:rsid w:val="00983665"/>
    <w:rsid w:val="00983817"/>
    <w:rsid w:val="0098384A"/>
    <w:rsid w:val="00983D50"/>
    <w:rsid w:val="00985A72"/>
    <w:rsid w:val="00985AA6"/>
    <w:rsid w:val="00985ADF"/>
    <w:rsid w:val="00985DA8"/>
    <w:rsid w:val="009867FE"/>
    <w:rsid w:val="00986E52"/>
    <w:rsid w:val="009874DF"/>
    <w:rsid w:val="00987E4C"/>
    <w:rsid w:val="00987E5A"/>
    <w:rsid w:val="009905AA"/>
    <w:rsid w:val="00990625"/>
    <w:rsid w:val="00990E0A"/>
    <w:rsid w:val="00991D08"/>
    <w:rsid w:val="009920C1"/>
    <w:rsid w:val="00992714"/>
    <w:rsid w:val="00993408"/>
    <w:rsid w:val="009939C5"/>
    <w:rsid w:val="0099417C"/>
    <w:rsid w:val="00994DB8"/>
    <w:rsid w:val="009953EE"/>
    <w:rsid w:val="009956BC"/>
    <w:rsid w:val="009972F6"/>
    <w:rsid w:val="009A0019"/>
    <w:rsid w:val="009A039D"/>
    <w:rsid w:val="009A07C0"/>
    <w:rsid w:val="009A0FCB"/>
    <w:rsid w:val="009A10E5"/>
    <w:rsid w:val="009A1EE6"/>
    <w:rsid w:val="009A24FA"/>
    <w:rsid w:val="009A368C"/>
    <w:rsid w:val="009A3C03"/>
    <w:rsid w:val="009A4BE3"/>
    <w:rsid w:val="009A5720"/>
    <w:rsid w:val="009A5B85"/>
    <w:rsid w:val="009A5E31"/>
    <w:rsid w:val="009A7D25"/>
    <w:rsid w:val="009B023C"/>
    <w:rsid w:val="009B058C"/>
    <w:rsid w:val="009B0746"/>
    <w:rsid w:val="009B136E"/>
    <w:rsid w:val="009B1CAA"/>
    <w:rsid w:val="009B2B98"/>
    <w:rsid w:val="009B352A"/>
    <w:rsid w:val="009B474B"/>
    <w:rsid w:val="009B5688"/>
    <w:rsid w:val="009B618D"/>
    <w:rsid w:val="009C094C"/>
    <w:rsid w:val="009C2549"/>
    <w:rsid w:val="009C3AE5"/>
    <w:rsid w:val="009C3F4A"/>
    <w:rsid w:val="009C51A4"/>
    <w:rsid w:val="009C52F2"/>
    <w:rsid w:val="009C592F"/>
    <w:rsid w:val="009C59E3"/>
    <w:rsid w:val="009C5DE5"/>
    <w:rsid w:val="009C6A27"/>
    <w:rsid w:val="009C6C70"/>
    <w:rsid w:val="009C6DA0"/>
    <w:rsid w:val="009C6EBD"/>
    <w:rsid w:val="009C75F2"/>
    <w:rsid w:val="009D0C9E"/>
    <w:rsid w:val="009D0E3C"/>
    <w:rsid w:val="009D1E2D"/>
    <w:rsid w:val="009D1FF0"/>
    <w:rsid w:val="009D2134"/>
    <w:rsid w:val="009D27E9"/>
    <w:rsid w:val="009D2DAB"/>
    <w:rsid w:val="009D318D"/>
    <w:rsid w:val="009D3767"/>
    <w:rsid w:val="009D3C3D"/>
    <w:rsid w:val="009D45B0"/>
    <w:rsid w:val="009D525A"/>
    <w:rsid w:val="009D539D"/>
    <w:rsid w:val="009D5A42"/>
    <w:rsid w:val="009D6563"/>
    <w:rsid w:val="009D71BC"/>
    <w:rsid w:val="009D7649"/>
    <w:rsid w:val="009E0876"/>
    <w:rsid w:val="009E1E0C"/>
    <w:rsid w:val="009E2323"/>
    <w:rsid w:val="009E276B"/>
    <w:rsid w:val="009E28DE"/>
    <w:rsid w:val="009E3FBE"/>
    <w:rsid w:val="009E4962"/>
    <w:rsid w:val="009E5BE4"/>
    <w:rsid w:val="009E5E3D"/>
    <w:rsid w:val="009E764F"/>
    <w:rsid w:val="009E7F12"/>
    <w:rsid w:val="009F0817"/>
    <w:rsid w:val="009F08DD"/>
    <w:rsid w:val="009F32F6"/>
    <w:rsid w:val="009F4177"/>
    <w:rsid w:val="009F4407"/>
    <w:rsid w:val="009F4745"/>
    <w:rsid w:val="009F4EE8"/>
    <w:rsid w:val="009F5028"/>
    <w:rsid w:val="009F5B75"/>
    <w:rsid w:val="009F5EB3"/>
    <w:rsid w:val="009F7A9A"/>
    <w:rsid w:val="00A01EE0"/>
    <w:rsid w:val="00A02773"/>
    <w:rsid w:val="00A02EB5"/>
    <w:rsid w:val="00A03136"/>
    <w:rsid w:val="00A0385C"/>
    <w:rsid w:val="00A042D1"/>
    <w:rsid w:val="00A050B3"/>
    <w:rsid w:val="00A063AF"/>
    <w:rsid w:val="00A065A3"/>
    <w:rsid w:val="00A067C7"/>
    <w:rsid w:val="00A07D43"/>
    <w:rsid w:val="00A10745"/>
    <w:rsid w:val="00A11430"/>
    <w:rsid w:val="00A11708"/>
    <w:rsid w:val="00A117AD"/>
    <w:rsid w:val="00A12336"/>
    <w:rsid w:val="00A1252C"/>
    <w:rsid w:val="00A13196"/>
    <w:rsid w:val="00A13242"/>
    <w:rsid w:val="00A13C96"/>
    <w:rsid w:val="00A1581E"/>
    <w:rsid w:val="00A16EBA"/>
    <w:rsid w:val="00A20BF3"/>
    <w:rsid w:val="00A212F2"/>
    <w:rsid w:val="00A21366"/>
    <w:rsid w:val="00A21C6C"/>
    <w:rsid w:val="00A22B47"/>
    <w:rsid w:val="00A22F60"/>
    <w:rsid w:val="00A24DFB"/>
    <w:rsid w:val="00A263E7"/>
    <w:rsid w:val="00A26EEA"/>
    <w:rsid w:val="00A2740D"/>
    <w:rsid w:val="00A2786D"/>
    <w:rsid w:val="00A27D5F"/>
    <w:rsid w:val="00A3095C"/>
    <w:rsid w:val="00A30A4A"/>
    <w:rsid w:val="00A31072"/>
    <w:rsid w:val="00A31B64"/>
    <w:rsid w:val="00A31F65"/>
    <w:rsid w:val="00A31F68"/>
    <w:rsid w:val="00A33B71"/>
    <w:rsid w:val="00A340A7"/>
    <w:rsid w:val="00A34165"/>
    <w:rsid w:val="00A346F0"/>
    <w:rsid w:val="00A351EA"/>
    <w:rsid w:val="00A35238"/>
    <w:rsid w:val="00A35830"/>
    <w:rsid w:val="00A3641B"/>
    <w:rsid w:val="00A36882"/>
    <w:rsid w:val="00A36A6A"/>
    <w:rsid w:val="00A37F53"/>
    <w:rsid w:val="00A40A25"/>
    <w:rsid w:val="00A40C2C"/>
    <w:rsid w:val="00A410B4"/>
    <w:rsid w:val="00A41B67"/>
    <w:rsid w:val="00A420EC"/>
    <w:rsid w:val="00A42DFF"/>
    <w:rsid w:val="00A435E5"/>
    <w:rsid w:val="00A43962"/>
    <w:rsid w:val="00A440CA"/>
    <w:rsid w:val="00A442AB"/>
    <w:rsid w:val="00A44B6A"/>
    <w:rsid w:val="00A452CB"/>
    <w:rsid w:val="00A45AF2"/>
    <w:rsid w:val="00A46671"/>
    <w:rsid w:val="00A47770"/>
    <w:rsid w:val="00A513FB"/>
    <w:rsid w:val="00A517F9"/>
    <w:rsid w:val="00A518C3"/>
    <w:rsid w:val="00A51914"/>
    <w:rsid w:val="00A520C1"/>
    <w:rsid w:val="00A53692"/>
    <w:rsid w:val="00A53DDD"/>
    <w:rsid w:val="00A54A26"/>
    <w:rsid w:val="00A56463"/>
    <w:rsid w:val="00A5757E"/>
    <w:rsid w:val="00A6299D"/>
    <w:rsid w:val="00A62F67"/>
    <w:rsid w:val="00A63CB9"/>
    <w:rsid w:val="00A63D1C"/>
    <w:rsid w:val="00A64478"/>
    <w:rsid w:val="00A64744"/>
    <w:rsid w:val="00A64EC1"/>
    <w:rsid w:val="00A655BD"/>
    <w:rsid w:val="00A65ADE"/>
    <w:rsid w:val="00A65D59"/>
    <w:rsid w:val="00A66506"/>
    <w:rsid w:val="00A6745A"/>
    <w:rsid w:val="00A67688"/>
    <w:rsid w:val="00A7065A"/>
    <w:rsid w:val="00A7073F"/>
    <w:rsid w:val="00A709DC"/>
    <w:rsid w:val="00A71C8F"/>
    <w:rsid w:val="00A71FC3"/>
    <w:rsid w:val="00A72542"/>
    <w:rsid w:val="00A758F7"/>
    <w:rsid w:val="00A76EFE"/>
    <w:rsid w:val="00A7723F"/>
    <w:rsid w:val="00A77AA8"/>
    <w:rsid w:val="00A77C76"/>
    <w:rsid w:val="00A81F87"/>
    <w:rsid w:val="00A8238B"/>
    <w:rsid w:val="00A8239D"/>
    <w:rsid w:val="00A8358B"/>
    <w:rsid w:val="00A8371D"/>
    <w:rsid w:val="00A83AE0"/>
    <w:rsid w:val="00A85492"/>
    <w:rsid w:val="00A85581"/>
    <w:rsid w:val="00A85AA9"/>
    <w:rsid w:val="00A869C3"/>
    <w:rsid w:val="00A86EB7"/>
    <w:rsid w:val="00A87A3D"/>
    <w:rsid w:val="00A87F14"/>
    <w:rsid w:val="00A9015B"/>
    <w:rsid w:val="00A908CF"/>
    <w:rsid w:val="00A90CB5"/>
    <w:rsid w:val="00A923B3"/>
    <w:rsid w:val="00A92542"/>
    <w:rsid w:val="00A931F5"/>
    <w:rsid w:val="00A93289"/>
    <w:rsid w:val="00A9367E"/>
    <w:rsid w:val="00A937BF"/>
    <w:rsid w:val="00A94407"/>
    <w:rsid w:val="00A95F06"/>
    <w:rsid w:val="00A962A0"/>
    <w:rsid w:val="00A96E6F"/>
    <w:rsid w:val="00A97257"/>
    <w:rsid w:val="00A97EFD"/>
    <w:rsid w:val="00AA0906"/>
    <w:rsid w:val="00AA1309"/>
    <w:rsid w:val="00AA23A3"/>
    <w:rsid w:val="00AA2918"/>
    <w:rsid w:val="00AA2EA7"/>
    <w:rsid w:val="00AA3219"/>
    <w:rsid w:val="00AA37CD"/>
    <w:rsid w:val="00AA3CE6"/>
    <w:rsid w:val="00AA757E"/>
    <w:rsid w:val="00AB0252"/>
    <w:rsid w:val="00AB0DBF"/>
    <w:rsid w:val="00AB149A"/>
    <w:rsid w:val="00AB167B"/>
    <w:rsid w:val="00AB21A1"/>
    <w:rsid w:val="00AB3046"/>
    <w:rsid w:val="00AB31E8"/>
    <w:rsid w:val="00AB437D"/>
    <w:rsid w:val="00AB4A43"/>
    <w:rsid w:val="00AB4C0D"/>
    <w:rsid w:val="00AB5C37"/>
    <w:rsid w:val="00AB6E7B"/>
    <w:rsid w:val="00AB7755"/>
    <w:rsid w:val="00AB7A26"/>
    <w:rsid w:val="00AC174D"/>
    <w:rsid w:val="00AC26C2"/>
    <w:rsid w:val="00AC2989"/>
    <w:rsid w:val="00AC2F5C"/>
    <w:rsid w:val="00AC384F"/>
    <w:rsid w:val="00AC39A1"/>
    <w:rsid w:val="00AC3B2E"/>
    <w:rsid w:val="00AC413D"/>
    <w:rsid w:val="00AC4244"/>
    <w:rsid w:val="00AC4656"/>
    <w:rsid w:val="00AC4726"/>
    <w:rsid w:val="00AC4B8C"/>
    <w:rsid w:val="00AC4F58"/>
    <w:rsid w:val="00AC5123"/>
    <w:rsid w:val="00AC5551"/>
    <w:rsid w:val="00AC58F8"/>
    <w:rsid w:val="00AC6842"/>
    <w:rsid w:val="00AC6A3C"/>
    <w:rsid w:val="00AC6F93"/>
    <w:rsid w:val="00AC71D4"/>
    <w:rsid w:val="00AC7825"/>
    <w:rsid w:val="00AC7D22"/>
    <w:rsid w:val="00AC7EE8"/>
    <w:rsid w:val="00AD00C5"/>
    <w:rsid w:val="00AD1117"/>
    <w:rsid w:val="00AD182F"/>
    <w:rsid w:val="00AD1C34"/>
    <w:rsid w:val="00AD1DC2"/>
    <w:rsid w:val="00AD4AD1"/>
    <w:rsid w:val="00AD4AE5"/>
    <w:rsid w:val="00AD4DE8"/>
    <w:rsid w:val="00AD625A"/>
    <w:rsid w:val="00AD6368"/>
    <w:rsid w:val="00AD64E1"/>
    <w:rsid w:val="00AD6685"/>
    <w:rsid w:val="00AD69C7"/>
    <w:rsid w:val="00AD6E10"/>
    <w:rsid w:val="00AD713C"/>
    <w:rsid w:val="00AD7835"/>
    <w:rsid w:val="00AD7A26"/>
    <w:rsid w:val="00AE01BE"/>
    <w:rsid w:val="00AE138B"/>
    <w:rsid w:val="00AE1F11"/>
    <w:rsid w:val="00AE2B04"/>
    <w:rsid w:val="00AE3629"/>
    <w:rsid w:val="00AE3645"/>
    <w:rsid w:val="00AE3A7A"/>
    <w:rsid w:val="00AE4E9B"/>
    <w:rsid w:val="00AE5407"/>
    <w:rsid w:val="00AE7DF8"/>
    <w:rsid w:val="00AF136F"/>
    <w:rsid w:val="00AF1D12"/>
    <w:rsid w:val="00AF22BA"/>
    <w:rsid w:val="00AF2997"/>
    <w:rsid w:val="00AF332B"/>
    <w:rsid w:val="00AF3FBD"/>
    <w:rsid w:val="00AF3FC6"/>
    <w:rsid w:val="00AF45AB"/>
    <w:rsid w:val="00AF4642"/>
    <w:rsid w:val="00AF4856"/>
    <w:rsid w:val="00AF709D"/>
    <w:rsid w:val="00AF7496"/>
    <w:rsid w:val="00AF7EA0"/>
    <w:rsid w:val="00B02A84"/>
    <w:rsid w:val="00B02BE7"/>
    <w:rsid w:val="00B03E76"/>
    <w:rsid w:val="00B0454C"/>
    <w:rsid w:val="00B04862"/>
    <w:rsid w:val="00B05C51"/>
    <w:rsid w:val="00B05DC8"/>
    <w:rsid w:val="00B06299"/>
    <w:rsid w:val="00B074BD"/>
    <w:rsid w:val="00B120E0"/>
    <w:rsid w:val="00B12314"/>
    <w:rsid w:val="00B12435"/>
    <w:rsid w:val="00B12EF0"/>
    <w:rsid w:val="00B135E4"/>
    <w:rsid w:val="00B138CE"/>
    <w:rsid w:val="00B13D10"/>
    <w:rsid w:val="00B13EAB"/>
    <w:rsid w:val="00B145DD"/>
    <w:rsid w:val="00B158EE"/>
    <w:rsid w:val="00B15DD8"/>
    <w:rsid w:val="00B16670"/>
    <w:rsid w:val="00B170B5"/>
    <w:rsid w:val="00B17741"/>
    <w:rsid w:val="00B20E1C"/>
    <w:rsid w:val="00B213FB"/>
    <w:rsid w:val="00B21FCA"/>
    <w:rsid w:val="00B22A85"/>
    <w:rsid w:val="00B23702"/>
    <w:rsid w:val="00B2415A"/>
    <w:rsid w:val="00B24951"/>
    <w:rsid w:val="00B24CBF"/>
    <w:rsid w:val="00B25CD8"/>
    <w:rsid w:val="00B2674E"/>
    <w:rsid w:val="00B27515"/>
    <w:rsid w:val="00B30B79"/>
    <w:rsid w:val="00B31870"/>
    <w:rsid w:val="00B31964"/>
    <w:rsid w:val="00B31C45"/>
    <w:rsid w:val="00B31E47"/>
    <w:rsid w:val="00B32728"/>
    <w:rsid w:val="00B328B4"/>
    <w:rsid w:val="00B33EC1"/>
    <w:rsid w:val="00B350CD"/>
    <w:rsid w:val="00B35440"/>
    <w:rsid w:val="00B37179"/>
    <w:rsid w:val="00B373BB"/>
    <w:rsid w:val="00B37966"/>
    <w:rsid w:val="00B4021B"/>
    <w:rsid w:val="00B405BA"/>
    <w:rsid w:val="00B41FB2"/>
    <w:rsid w:val="00B42203"/>
    <w:rsid w:val="00B4222A"/>
    <w:rsid w:val="00B42454"/>
    <w:rsid w:val="00B43651"/>
    <w:rsid w:val="00B43AEF"/>
    <w:rsid w:val="00B44B1F"/>
    <w:rsid w:val="00B44FC6"/>
    <w:rsid w:val="00B45E6F"/>
    <w:rsid w:val="00B461F0"/>
    <w:rsid w:val="00B47152"/>
    <w:rsid w:val="00B47900"/>
    <w:rsid w:val="00B50E1C"/>
    <w:rsid w:val="00B5114F"/>
    <w:rsid w:val="00B51169"/>
    <w:rsid w:val="00B52E5A"/>
    <w:rsid w:val="00B5317C"/>
    <w:rsid w:val="00B5336C"/>
    <w:rsid w:val="00B53DCA"/>
    <w:rsid w:val="00B542C0"/>
    <w:rsid w:val="00B55AE7"/>
    <w:rsid w:val="00B57443"/>
    <w:rsid w:val="00B5793E"/>
    <w:rsid w:val="00B6036B"/>
    <w:rsid w:val="00B6041B"/>
    <w:rsid w:val="00B60F43"/>
    <w:rsid w:val="00B60F54"/>
    <w:rsid w:val="00B60F9A"/>
    <w:rsid w:val="00B61F24"/>
    <w:rsid w:val="00B6299F"/>
    <w:rsid w:val="00B62A56"/>
    <w:rsid w:val="00B62AB7"/>
    <w:rsid w:val="00B63E9B"/>
    <w:rsid w:val="00B6604D"/>
    <w:rsid w:val="00B666A1"/>
    <w:rsid w:val="00B66977"/>
    <w:rsid w:val="00B67029"/>
    <w:rsid w:val="00B671C6"/>
    <w:rsid w:val="00B67817"/>
    <w:rsid w:val="00B70106"/>
    <w:rsid w:val="00B707EC"/>
    <w:rsid w:val="00B70C22"/>
    <w:rsid w:val="00B72D77"/>
    <w:rsid w:val="00B748E5"/>
    <w:rsid w:val="00B74A1D"/>
    <w:rsid w:val="00B75606"/>
    <w:rsid w:val="00B75EB5"/>
    <w:rsid w:val="00B77C2C"/>
    <w:rsid w:val="00B813EA"/>
    <w:rsid w:val="00B82320"/>
    <w:rsid w:val="00B84234"/>
    <w:rsid w:val="00B8472E"/>
    <w:rsid w:val="00B869A5"/>
    <w:rsid w:val="00B86A9A"/>
    <w:rsid w:val="00B86CB4"/>
    <w:rsid w:val="00B91F3C"/>
    <w:rsid w:val="00B92C46"/>
    <w:rsid w:val="00B92D94"/>
    <w:rsid w:val="00B93B80"/>
    <w:rsid w:val="00B94D9E"/>
    <w:rsid w:val="00B94E27"/>
    <w:rsid w:val="00B95275"/>
    <w:rsid w:val="00B9556E"/>
    <w:rsid w:val="00B9563D"/>
    <w:rsid w:val="00B96D6D"/>
    <w:rsid w:val="00B97165"/>
    <w:rsid w:val="00B973FE"/>
    <w:rsid w:val="00B97818"/>
    <w:rsid w:val="00BA0342"/>
    <w:rsid w:val="00BA04B4"/>
    <w:rsid w:val="00BA0B3E"/>
    <w:rsid w:val="00BA14D9"/>
    <w:rsid w:val="00BA191E"/>
    <w:rsid w:val="00BA194E"/>
    <w:rsid w:val="00BA1961"/>
    <w:rsid w:val="00BA281A"/>
    <w:rsid w:val="00BA3BB0"/>
    <w:rsid w:val="00BA4CE5"/>
    <w:rsid w:val="00BA54E1"/>
    <w:rsid w:val="00BA5517"/>
    <w:rsid w:val="00BA7892"/>
    <w:rsid w:val="00BA7AFA"/>
    <w:rsid w:val="00BA7B01"/>
    <w:rsid w:val="00BB1965"/>
    <w:rsid w:val="00BB1D31"/>
    <w:rsid w:val="00BB2051"/>
    <w:rsid w:val="00BB2423"/>
    <w:rsid w:val="00BB3091"/>
    <w:rsid w:val="00BB3793"/>
    <w:rsid w:val="00BB44C4"/>
    <w:rsid w:val="00BB45B2"/>
    <w:rsid w:val="00BB52EF"/>
    <w:rsid w:val="00BB6AE8"/>
    <w:rsid w:val="00BB7A91"/>
    <w:rsid w:val="00BB7B8A"/>
    <w:rsid w:val="00BC0413"/>
    <w:rsid w:val="00BC11FF"/>
    <w:rsid w:val="00BC2375"/>
    <w:rsid w:val="00BC2AB4"/>
    <w:rsid w:val="00BC2E5A"/>
    <w:rsid w:val="00BC3088"/>
    <w:rsid w:val="00BC370A"/>
    <w:rsid w:val="00BC4081"/>
    <w:rsid w:val="00BC4D67"/>
    <w:rsid w:val="00BC611D"/>
    <w:rsid w:val="00BC7521"/>
    <w:rsid w:val="00BC76C1"/>
    <w:rsid w:val="00BC7C86"/>
    <w:rsid w:val="00BD1313"/>
    <w:rsid w:val="00BD15E1"/>
    <w:rsid w:val="00BD2A2C"/>
    <w:rsid w:val="00BD336E"/>
    <w:rsid w:val="00BD4740"/>
    <w:rsid w:val="00BD51FA"/>
    <w:rsid w:val="00BD52F7"/>
    <w:rsid w:val="00BD58F8"/>
    <w:rsid w:val="00BD78B9"/>
    <w:rsid w:val="00BD799D"/>
    <w:rsid w:val="00BE0352"/>
    <w:rsid w:val="00BE080A"/>
    <w:rsid w:val="00BE0B68"/>
    <w:rsid w:val="00BE0FE3"/>
    <w:rsid w:val="00BE12D2"/>
    <w:rsid w:val="00BE1581"/>
    <w:rsid w:val="00BE1E10"/>
    <w:rsid w:val="00BE2523"/>
    <w:rsid w:val="00BE2526"/>
    <w:rsid w:val="00BE2912"/>
    <w:rsid w:val="00BE30D0"/>
    <w:rsid w:val="00BE3DF6"/>
    <w:rsid w:val="00BE40DD"/>
    <w:rsid w:val="00BE415F"/>
    <w:rsid w:val="00BE450A"/>
    <w:rsid w:val="00BE4660"/>
    <w:rsid w:val="00BE48F5"/>
    <w:rsid w:val="00BE6B50"/>
    <w:rsid w:val="00BF0104"/>
    <w:rsid w:val="00BF04E3"/>
    <w:rsid w:val="00BF1FDC"/>
    <w:rsid w:val="00BF2642"/>
    <w:rsid w:val="00BF2B6F"/>
    <w:rsid w:val="00BF2CA5"/>
    <w:rsid w:val="00BF31FE"/>
    <w:rsid w:val="00BF324B"/>
    <w:rsid w:val="00BF3FD9"/>
    <w:rsid w:val="00BF4EF5"/>
    <w:rsid w:val="00BF671C"/>
    <w:rsid w:val="00BF6D9F"/>
    <w:rsid w:val="00BF77B1"/>
    <w:rsid w:val="00C00816"/>
    <w:rsid w:val="00C0160E"/>
    <w:rsid w:val="00C026CB"/>
    <w:rsid w:val="00C033CD"/>
    <w:rsid w:val="00C043FE"/>
    <w:rsid w:val="00C04482"/>
    <w:rsid w:val="00C04DD0"/>
    <w:rsid w:val="00C05E41"/>
    <w:rsid w:val="00C06043"/>
    <w:rsid w:val="00C06185"/>
    <w:rsid w:val="00C0635B"/>
    <w:rsid w:val="00C064DE"/>
    <w:rsid w:val="00C06FA6"/>
    <w:rsid w:val="00C07D0F"/>
    <w:rsid w:val="00C10260"/>
    <w:rsid w:val="00C10372"/>
    <w:rsid w:val="00C1070C"/>
    <w:rsid w:val="00C10DE4"/>
    <w:rsid w:val="00C1207B"/>
    <w:rsid w:val="00C12D7F"/>
    <w:rsid w:val="00C13C08"/>
    <w:rsid w:val="00C13CFF"/>
    <w:rsid w:val="00C15122"/>
    <w:rsid w:val="00C15B45"/>
    <w:rsid w:val="00C16061"/>
    <w:rsid w:val="00C16996"/>
    <w:rsid w:val="00C170FB"/>
    <w:rsid w:val="00C17F78"/>
    <w:rsid w:val="00C205A1"/>
    <w:rsid w:val="00C20B95"/>
    <w:rsid w:val="00C21696"/>
    <w:rsid w:val="00C2250F"/>
    <w:rsid w:val="00C22CC3"/>
    <w:rsid w:val="00C2328E"/>
    <w:rsid w:val="00C23933"/>
    <w:rsid w:val="00C24B2E"/>
    <w:rsid w:val="00C24C3A"/>
    <w:rsid w:val="00C24FAD"/>
    <w:rsid w:val="00C259C4"/>
    <w:rsid w:val="00C267B6"/>
    <w:rsid w:val="00C26CC8"/>
    <w:rsid w:val="00C27086"/>
    <w:rsid w:val="00C27938"/>
    <w:rsid w:val="00C27D2C"/>
    <w:rsid w:val="00C30A26"/>
    <w:rsid w:val="00C30AE3"/>
    <w:rsid w:val="00C30BA3"/>
    <w:rsid w:val="00C30EFC"/>
    <w:rsid w:val="00C31177"/>
    <w:rsid w:val="00C3186C"/>
    <w:rsid w:val="00C32A0E"/>
    <w:rsid w:val="00C32FF0"/>
    <w:rsid w:val="00C3318C"/>
    <w:rsid w:val="00C337BA"/>
    <w:rsid w:val="00C337FD"/>
    <w:rsid w:val="00C3429A"/>
    <w:rsid w:val="00C35725"/>
    <w:rsid w:val="00C36094"/>
    <w:rsid w:val="00C36097"/>
    <w:rsid w:val="00C36248"/>
    <w:rsid w:val="00C36406"/>
    <w:rsid w:val="00C3668C"/>
    <w:rsid w:val="00C368D0"/>
    <w:rsid w:val="00C36B32"/>
    <w:rsid w:val="00C37BC4"/>
    <w:rsid w:val="00C40CD0"/>
    <w:rsid w:val="00C41B11"/>
    <w:rsid w:val="00C4208A"/>
    <w:rsid w:val="00C427DB"/>
    <w:rsid w:val="00C4300F"/>
    <w:rsid w:val="00C4569D"/>
    <w:rsid w:val="00C4717C"/>
    <w:rsid w:val="00C47669"/>
    <w:rsid w:val="00C476AD"/>
    <w:rsid w:val="00C50E6A"/>
    <w:rsid w:val="00C51900"/>
    <w:rsid w:val="00C51944"/>
    <w:rsid w:val="00C51957"/>
    <w:rsid w:val="00C52FAA"/>
    <w:rsid w:val="00C54B11"/>
    <w:rsid w:val="00C54E50"/>
    <w:rsid w:val="00C553A0"/>
    <w:rsid w:val="00C55E45"/>
    <w:rsid w:val="00C5654C"/>
    <w:rsid w:val="00C569BF"/>
    <w:rsid w:val="00C56BA2"/>
    <w:rsid w:val="00C56C1C"/>
    <w:rsid w:val="00C572F9"/>
    <w:rsid w:val="00C57A37"/>
    <w:rsid w:val="00C60666"/>
    <w:rsid w:val="00C622EB"/>
    <w:rsid w:val="00C623C7"/>
    <w:rsid w:val="00C62978"/>
    <w:rsid w:val="00C62FF6"/>
    <w:rsid w:val="00C63D73"/>
    <w:rsid w:val="00C64340"/>
    <w:rsid w:val="00C6532F"/>
    <w:rsid w:val="00C6551C"/>
    <w:rsid w:val="00C66EAF"/>
    <w:rsid w:val="00C66FA7"/>
    <w:rsid w:val="00C6782B"/>
    <w:rsid w:val="00C707EF"/>
    <w:rsid w:val="00C71078"/>
    <w:rsid w:val="00C71691"/>
    <w:rsid w:val="00C7211E"/>
    <w:rsid w:val="00C72448"/>
    <w:rsid w:val="00C749ED"/>
    <w:rsid w:val="00C7503C"/>
    <w:rsid w:val="00C7581F"/>
    <w:rsid w:val="00C77D0F"/>
    <w:rsid w:val="00C800EA"/>
    <w:rsid w:val="00C805BE"/>
    <w:rsid w:val="00C80ADF"/>
    <w:rsid w:val="00C81124"/>
    <w:rsid w:val="00C82100"/>
    <w:rsid w:val="00C82477"/>
    <w:rsid w:val="00C82E39"/>
    <w:rsid w:val="00C83610"/>
    <w:rsid w:val="00C84026"/>
    <w:rsid w:val="00C841F1"/>
    <w:rsid w:val="00C84CD7"/>
    <w:rsid w:val="00C853C7"/>
    <w:rsid w:val="00C86111"/>
    <w:rsid w:val="00C86720"/>
    <w:rsid w:val="00C86EF2"/>
    <w:rsid w:val="00C87091"/>
    <w:rsid w:val="00C872C5"/>
    <w:rsid w:val="00C91582"/>
    <w:rsid w:val="00C916C9"/>
    <w:rsid w:val="00C91860"/>
    <w:rsid w:val="00C93B04"/>
    <w:rsid w:val="00C9458E"/>
    <w:rsid w:val="00C9476A"/>
    <w:rsid w:val="00C95356"/>
    <w:rsid w:val="00C95479"/>
    <w:rsid w:val="00CA0302"/>
    <w:rsid w:val="00CA0B52"/>
    <w:rsid w:val="00CA0C0B"/>
    <w:rsid w:val="00CA1FE9"/>
    <w:rsid w:val="00CA2722"/>
    <w:rsid w:val="00CA3158"/>
    <w:rsid w:val="00CA3AFD"/>
    <w:rsid w:val="00CA3B3F"/>
    <w:rsid w:val="00CA4381"/>
    <w:rsid w:val="00CA4C5E"/>
    <w:rsid w:val="00CA5352"/>
    <w:rsid w:val="00CA5658"/>
    <w:rsid w:val="00CA5886"/>
    <w:rsid w:val="00CA6929"/>
    <w:rsid w:val="00CA7005"/>
    <w:rsid w:val="00CA7406"/>
    <w:rsid w:val="00CB0594"/>
    <w:rsid w:val="00CB0E7E"/>
    <w:rsid w:val="00CB1693"/>
    <w:rsid w:val="00CB18CD"/>
    <w:rsid w:val="00CB215B"/>
    <w:rsid w:val="00CB2B91"/>
    <w:rsid w:val="00CB2C6E"/>
    <w:rsid w:val="00CB3CFD"/>
    <w:rsid w:val="00CB582A"/>
    <w:rsid w:val="00CB6805"/>
    <w:rsid w:val="00CB687D"/>
    <w:rsid w:val="00CC02DC"/>
    <w:rsid w:val="00CC08AF"/>
    <w:rsid w:val="00CC0C57"/>
    <w:rsid w:val="00CC109A"/>
    <w:rsid w:val="00CC12C9"/>
    <w:rsid w:val="00CC1445"/>
    <w:rsid w:val="00CC1E66"/>
    <w:rsid w:val="00CC1F53"/>
    <w:rsid w:val="00CC25DE"/>
    <w:rsid w:val="00CC2761"/>
    <w:rsid w:val="00CC2A46"/>
    <w:rsid w:val="00CC364E"/>
    <w:rsid w:val="00CC3863"/>
    <w:rsid w:val="00CC40FB"/>
    <w:rsid w:val="00CC483D"/>
    <w:rsid w:val="00CC4B43"/>
    <w:rsid w:val="00CC4C2D"/>
    <w:rsid w:val="00CC6F0C"/>
    <w:rsid w:val="00CD00F0"/>
    <w:rsid w:val="00CD25E7"/>
    <w:rsid w:val="00CD2C51"/>
    <w:rsid w:val="00CD2FDB"/>
    <w:rsid w:val="00CD303B"/>
    <w:rsid w:val="00CD35A3"/>
    <w:rsid w:val="00CD57B0"/>
    <w:rsid w:val="00CD71A4"/>
    <w:rsid w:val="00CD7CBB"/>
    <w:rsid w:val="00CE09D6"/>
    <w:rsid w:val="00CE1F11"/>
    <w:rsid w:val="00CE22A5"/>
    <w:rsid w:val="00CE2446"/>
    <w:rsid w:val="00CE2C9E"/>
    <w:rsid w:val="00CE4285"/>
    <w:rsid w:val="00CE49E7"/>
    <w:rsid w:val="00CE6605"/>
    <w:rsid w:val="00CE70B1"/>
    <w:rsid w:val="00CE7DB2"/>
    <w:rsid w:val="00CF0966"/>
    <w:rsid w:val="00CF0B04"/>
    <w:rsid w:val="00CF1272"/>
    <w:rsid w:val="00CF2873"/>
    <w:rsid w:val="00CF58CF"/>
    <w:rsid w:val="00CF780D"/>
    <w:rsid w:val="00CF7D93"/>
    <w:rsid w:val="00D02CB5"/>
    <w:rsid w:val="00D02EF4"/>
    <w:rsid w:val="00D0353F"/>
    <w:rsid w:val="00D041DE"/>
    <w:rsid w:val="00D047F2"/>
    <w:rsid w:val="00D04AAF"/>
    <w:rsid w:val="00D05C8E"/>
    <w:rsid w:val="00D06565"/>
    <w:rsid w:val="00D07429"/>
    <w:rsid w:val="00D104F0"/>
    <w:rsid w:val="00D10CB0"/>
    <w:rsid w:val="00D10EC5"/>
    <w:rsid w:val="00D11136"/>
    <w:rsid w:val="00D112A3"/>
    <w:rsid w:val="00D116FB"/>
    <w:rsid w:val="00D1361F"/>
    <w:rsid w:val="00D13A1D"/>
    <w:rsid w:val="00D13C1B"/>
    <w:rsid w:val="00D143A0"/>
    <w:rsid w:val="00D14752"/>
    <w:rsid w:val="00D1479B"/>
    <w:rsid w:val="00D14A1F"/>
    <w:rsid w:val="00D16457"/>
    <w:rsid w:val="00D165AA"/>
    <w:rsid w:val="00D16B45"/>
    <w:rsid w:val="00D16C11"/>
    <w:rsid w:val="00D16C5E"/>
    <w:rsid w:val="00D1796A"/>
    <w:rsid w:val="00D17B28"/>
    <w:rsid w:val="00D17C9B"/>
    <w:rsid w:val="00D17E91"/>
    <w:rsid w:val="00D204F0"/>
    <w:rsid w:val="00D228C6"/>
    <w:rsid w:val="00D22BE0"/>
    <w:rsid w:val="00D22DFB"/>
    <w:rsid w:val="00D2506C"/>
    <w:rsid w:val="00D25A56"/>
    <w:rsid w:val="00D26CC5"/>
    <w:rsid w:val="00D2737B"/>
    <w:rsid w:val="00D3122B"/>
    <w:rsid w:val="00D319BD"/>
    <w:rsid w:val="00D31A42"/>
    <w:rsid w:val="00D31F4D"/>
    <w:rsid w:val="00D32195"/>
    <w:rsid w:val="00D3256B"/>
    <w:rsid w:val="00D32730"/>
    <w:rsid w:val="00D334F9"/>
    <w:rsid w:val="00D34287"/>
    <w:rsid w:val="00D34ACC"/>
    <w:rsid w:val="00D3531C"/>
    <w:rsid w:val="00D3656B"/>
    <w:rsid w:val="00D37177"/>
    <w:rsid w:val="00D4165F"/>
    <w:rsid w:val="00D4204A"/>
    <w:rsid w:val="00D43674"/>
    <w:rsid w:val="00D45027"/>
    <w:rsid w:val="00D456BA"/>
    <w:rsid w:val="00D46631"/>
    <w:rsid w:val="00D473F7"/>
    <w:rsid w:val="00D476D5"/>
    <w:rsid w:val="00D4770B"/>
    <w:rsid w:val="00D50896"/>
    <w:rsid w:val="00D50CBB"/>
    <w:rsid w:val="00D51EEF"/>
    <w:rsid w:val="00D524A7"/>
    <w:rsid w:val="00D52A40"/>
    <w:rsid w:val="00D53069"/>
    <w:rsid w:val="00D54DCB"/>
    <w:rsid w:val="00D5568A"/>
    <w:rsid w:val="00D55965"/>
    <w:rsid w:val="00D57737"/>
    <w:rsid w:val="00D57FA7"/>
    <w:rsid w:val="00D61313"/>
    <w:rsid w:val="00D61390"/>
    <w:rsid w:val="00D6301A"/>
    <w:rsid w:val="00D63A70"/>
    <w:rsid w:val="00D64427"/>
    <w:rsid w:val="00D64552"/>
    <w:rsid w:val="00D653DA"/>
    <w:rsid w:val="00D66852"/>
    <w:rsid w:val="00D66891"/>
    <w:rsid w:val="00D7022F"/>
    <w:rsid w:val="00D70666"/>
    <w:rsid w:val="00D7084F"/>
    <w:rsid w:val="00D70C21"/>
    <w:rsid w:val="00D710CE"/>
    <w:rsid w:val="00D71B4C"/>
    <w:rsid w:val="00D71C99"/>
    <w:rsid w:val="00D7360B"/>
    <w:rsid w:val="00D7464D"/>
    <w:rsid w:val="00D75BCF"/>
    <w:rsid w:val="00D75EEB"/>
    <w:rsid w:val="00D75F28"/>
    <w:rsid w:val="00D76207"/>
    <w:rsid w:val="00D76C22"/>
    <w:rsid w:val="00D779D5"/>
    <w:rsid w:val="00D77C58"/>
    <w:rsid w:val="00D81628"/>
    <w:rsid w:val="00D819E1"/>
    <w:rsid w:val="00D81CA9"/>
    <w:rsid w:val="00D81E52"/>
    <w:rsid w:val="00D82CFF"/>
    <w:rsid w:val="00D83447"/>
    <w:rsid w:val="00D8344C"/>
    <w:rsid w:val="00D83BFA"/>
    <w:rsid w:val="00D85A10"/>
    <w:rsid w:val="00D85CFE"/>
    <w:rsid w:val="00D861EE"/>
    <w:rsid w:val="00D862B6"/>
    <w:rsid w:val="00D86305"/>
    <w:rsid w:val="00D86A5D"/>
    <w:rsid w:val="00D86B1B"/>
    <w:rsid w:val="00D8734E"/>
    <w:rsid w:val="00D87AD3"/>
    <w:rsid w:val="00D922D8"/>
    <w:rsid w:val="00D93139"/>
    <w:rsid w:val="00D93EB3"/>
    <w:rsid w:val="00D9609C"/>
    <w:rsid w:val="00D97389"/>
    <w:rsid w:val="00DA05C8"/>
    <w:rsid w:val="00DA32CF"/>
    <w:rsid w:val="00DA388C"/>
    <w:rsid w:val="00DA5630"/>
    <w:rsid w:val="00DA5983"/>
    <w:rsid w:val="00DA66A9"/>
    <w:rsid w:val="00DA773D"/>
    <w:rsid w:val="00DA778A"/>
    <w:rsid w:val="00DA786B"/>
    <w:rsid w:val="00DB0423"/>
    <w:rsid w:val="00DB0539"/>
    <w:rsid w:val="00DB11F7"/>
    <w:rsid w:val="00DB1FD3"/>
    <w:rsid w:val="00DB35A2"/>
    <w:rsid w:val="00DB3768"/>
    <w:rsid w:val="00DB4430"/>
    <w:rsid w:val="00DB491E"/>
    <w:rsid w:val="00DB494E"/>
    <w:rsid w:val="00DB4EDE"/>
    <w:rsid w:val="00DB514D"/>
    <w:rsid w:val="00DB5261"/>
    <w:rsid w:val="00DB561B"/>
    <w:rsid w:val="00DB5831"/>
    <w:rsid w:val="00DB791C"/>
    <w:rsid w:val="00DB7B24"/>
    <w:rsid w:val="00DC08CF"/>
    <w:rsid w:val="00DC08F0"/>
    <w:rsid w:val="00DC0F34"/>
    <w:rsid w:val="00DC1E3C"/>
    <w:rsid w:val="00DC1E73"/>
    <w:rsid w:val="00DC2600"/>
    <w:rsid w:val="00DC327F"/>
    <w:rsid w:val="00DC3479"/>
    <w:rsid w:val="00DC4265"/>
    <w:rsid w:val="00DC43B7"/>
    <w:rsid w:val="00DC471F"/>
    <w:rsid w:val="00DC4F2B"/>
    <w:rsid w:val="00DC50CD"/>
    <w:rsid w:val="00DC5918"/>
    <w:rsid w:val="00DC7DAE"/>
    <w:rsid w:val="00DD02EE"/>
    <w:rsid w:val="00DD2932"/>
    <w:rsid w:val="00DD312A"/>
    <w:rsid w:val="00DD3405"/>
    <w:rsid w:val="00DD36A8"/>
    <w:rsid w:val="00DD39AB"/>
    <w:rsid w:val="00DD489F"/>
    <w:rsid w:val="00DD4EC7"/>
    <w:rsid w:val="00DD5562"/>
    <w:rsid w:val="00DD6298"/>
    <w:rsid w:val="00DD6D91"/>
    <w:rsid w:val="00DD7797"/>
    <w:rsid w:val="00DE0A79"/>
    <w:rsid w:val="00DE1169"/>
    <w:rsid w:val="00DE12C4"/>
    <w:rsid w:val="00DE12E8"/>
    <w:rsid w:val="00DE27C6"/>
    <w:rsid w:val="00DE2C6F"/>
    <w:rsid w:val="00DE31A8"/>
    <w:rsid w:val="00DE3650"/>
    <w:rsid w:val="00DE388F"/>
    <w:rsid w:val="00DE3FB7"/>
    <w:rsid w:val="00DE4383"/>
    <w:rsid w:val="00DE6221"/>
    <w:rsid w:val="00DE6A1B"/>
    <w:rsid w:val="00DE74D9"/>
    <w:rsid w:val="00DE7A6F"/>
    <w:rsid w:val="00DF0597"/>
    <w:rsid w:val="00DF06D3"/>
    <w:rsid w:val="00DF0A2E"/>
    <w:rsid w:val="00DF112E"/>
    <w:rsid w:val="00DF117B"/>
    <w:rsid w:val="00DF16FA"/>
    <w:rsid w:val="00DF30F0"/>
    <w:rsid w:val="00DF330C"/>
    <w:rsid w:val="00DF3433"/>
    <w:rsid w:val="00DF347E"/>
    <w:rsid w:val="00DF3AE9"/>
    <w:rsid w:val="00DF3BAB"/>
    <w:rsid w:val="00DF3D16"/>
    <w:rsid w:val="00DF3D9A"/>
    <w:rsid w:val="00DF4415"/>
    <w:rsid w:val="00DF66CB"/>
    <w:rsid w:val="00DF722F"/>
    <w:rsid w:val="00E006A0"/>
    <w:rsid w:val="00E01813"/>
    <w:rsid w:val="00E01F13"/>
    <w:rsid w:val="00E0270F"/>
    <w:rsid w:val="00E031DB"/>
    <w:rsid w:val="00E03838"/>
    <w:rsid w:val="00E04DBF"/>
    <w:rsid w:val="00E063C7"/>
    <w:rsid w:val="00E073C1"/>
    <w:rsid w:val="00E104B2"/>
    <w:rsid w:val="00E11007"/>
    <w:rsid w:val="00E11D76"/>
    <w:rsid w:val="00E148E7"/>
    <w:rsid w:val="00E15551"/>
    <w:rsid w:val="00E157E5"/>
    <w:rsid w:val="00E15C23"/>
    <w:rsid w:val="00E168B7"/>
    <w:rsid w:val="00E16B31"/>
    <w:rsid w:val="00E17209"/>
    <w:rsid w:val="00E17294"/>
    <w:rsid w:val="00E177C5"/>
    <w:rsid w:val="00E17CB5"/>
    <w:rsid w:val="00E20917"/>
    <w:rsid w:val="00E210EA"/>
    <w:rsid w:val="00E21B0C"/>
    <w:rsid w:val="00E21CA7"/>
    <w:rsid w:val="00E21D73"/>
    <w:rsid w:val="00E2323E"/>
    <w:rsid w:val="00E24ECC"/>
    <w:rsid w:val="00E2564A"/>
    <w:rsid w:val="00E27821"/>
    <w:rsid w:val="00E306A7"/>
    <w:rsid w:val="00E31734"/>
    <w:rsid w:val="00E3194E"/>
    <w:rsid w:val="00E319E1"/>
    <w:rsid w:val="00E31E7A"/>
    <w:rsid w:val="00E326C3"/>
    <w:rsid w:val="00E328F6"/>
    <w:rsid w:val="00E33D56"/>
    <w:rsid w:val="00E33F78"/>
    <w:rsid w:val="00E34B4E"/>
    <w:rsid w:val="00E34F35"/>
    <w:rsid w:val="00E360CE"/>
    <w:rsid w:val="00E371DA"/>
    <w:rsid w:val="00E37B13"/>
    <w:rsid w:val="00E37EAB"/>
    <w:rsid w:val="00E40D36"/>
    <w:rsid w:val="00E41FAE"/>
    <w:rsid w:val="00E421E9"/>
    <w:rsid w:val="00E4341A"/>
    <w:rsid w:val="00E43A2D"/>
    <w:rsid w:val="00E44558"/>
    <w:rsid w:val="00E4491D"/>
    <w:rsid w:val="00E44E50"/>
    <w:rsid w:val="00E451EE"/>
    <w:rsid w:val="00E4525B"/>
    <w:rsid w:val="00E46425"/>
    <w:rsid w:val="00E46720"/>
    <w:rsid w:val="00E469A8"/>
    <w:rsid w:val="00E470A5"/>
    <w:rsid w:val="00E478F9"/>
    <w:rsid w:val="00E50A24"/>
    <w:rsid w:val="00E5131A"/>
    <w:rsid w:val="00E5160A"/>
    <w:rsid w:val="00E51D96"/>
    <w:rsid w:val="00E52AAB"/>
    <w:rsid w:val="00E53322"/>
    <w:rsid w:val="00E535CF"/>
    <w:rsid w:val="00E537A7"/>
    <w:rsid w:val="00E53B8E"/>
    <w:rsid w:val="00E53D43"/>
    <w:rsid w:val="00E53D9B"/>
    <w:rsid w:val="00E55E15"/>
    <w:rsid w:val="00E5690D"/>
    <w:rsid w:val="00E56FB2"/>
    <w:rsid w:val="00E5718D"/>
    <w:rsid w:val="00E603CB"/>
    <w:rsid w:val="00E613AA"/>
    <w:rsid w:val="00E617F3"/>
    <w:rsid w:val="00E61981"/>
    <w:rsid w:val="00E62164"/>
    <w:rsid w:val="00E626DB"/>
    <w:rsid w:val="00E63E05"/>
    <w:rsid w:val="00E64A95"/>
    <w:rsid w:val="00E6519C"/>
    <w:rsid w:val="00E660CD"/>
    <w:rsid w:val="00E667BF"/>
    <w:rsid w:val="00E673A8"/>
    <w:rsid w:val="00E71248"/>
    <w:rsid w:val="00E7134F"/>
    <w:rsid w:val="00E7147B"/>
    <w:rsid w:val="00E71CA6"/>
    <w:rsid w:val="00E71EC8"/>
    <w:rsid w:val="00E72274"/>
    <w:rsid w:val="00E72674"/>
    <w:rsid w:val="00E72C68"/>
    <w:rsid w:val="00E73122"/>
    <w:rsid w:val="00E736CA"/>
    <w:rsid w:val="00E73899"/>
    <w:rsid w:val="00E741F0"/>
    <w:rsid w:val="00E7426A"/>
    <w:rsid w:val="00E74872"/>
    <w:rsid w:val="00E74AFA"/>
    <w:rsid w:val="00E7560C"/>
    <w:rsid w:val="00E76676"/>
    <w:rsid w:val="00E76BCC"/>
    <w:rsid w:val="00E77664"/>
    <w:rsid w:val="00E7790D"/>
    <w:rsid w:val="00E77A0B"/>
    <w:rsid w:val="00E77B56"/>
    <w:rsid w:val="00E80F37"/>
    <w:rsid w:val="00E81565"/>
    <w:rsid w:val="00E81968"/>
    <w:rsid w:val="00E81DA4"/>
    <w:rsid w:val="00E83290"/>
    <w:rsid w:val="00E838ED"/>
    <w:rsid w:val="00E83AD9"/>
    <w:rsid w:val="00E84039"/>
    <w:rsid w:val="00E8415F"/>
    <w:rsid w:val="00E841C2"/>
    <w:rsid w:val="00E84F25"/>
    <w:rsid w:val="00E853FE"/>
    <w:rsid w:val="00E85CB5"/>
    <w:rsid w:val="00E85FE1"/>
    <w:rsid w:val="00E86409"/>
    <w:rsid w:val="00E91E52"/>
    <w:rsid w:val="00E91F97"/>
    <w:rsid w:val="00E92763"/>
    <w:rsid w:val="00E92C21"/>
    <w:rsid w:val="00E9372E"/>
    <w:rsid w:val="00E93DB2"/>
    <w:rsid w:val="00E94EA0"/>
    <w:rsid w:val="00E94FC9"/>
    <w:rsid w:val="00E9552D"/>
    <w:rsid w:val="00E96D8E"/>
    <w:rsid w:val="00EA00CF"/>
    <w:rsid w:val="00EA0941"/>
    <w:rsid w:val="00EA09E6"/>
    <w:rsid w:val="00EA1C01"/>
    <w:rsid w:val="00EA2211"/>
    <w:rsid w:val="00EA3437"/>
    <w:rsid w:val="00EA4D88"/>
    <w:rsid w:val="00EA608E"/>
    <w:rsid w:val="00EA6278"/>
    <w:rsid w:val="00EA6848"/>
    <w:rsid w:val="00EA6B40"/>
    <w:rsid w:val="00EA7F6E"/>
    <w:rsid w:val="00EB0F9C"/>
    <w:rsid w:val="00EB0FB9"/>
    <w:rsid w:val="00EB15AB"/>
    <w:rsid w:val="00EB1DEF"/>
    <w:rsid w:val="00EB1E42"/>
    <w:rsid w:val="00EB2A28"/>
    <w:rsid w:val="00EB3759"/>
    <w:rsid w:val="00EB41A8"/>
    <w:rsid w:val="00EB6121"/>
    <w:rsid w:val="00EB7970"/>
    <w:rsid w:val="00EC0CCD"/>
    <w:rsid w:val="00EC1182"/>
    <w:rsid w:val="00EC1C5E"/>
    <w:rsid w:val="00EC1E3F"/>
    <w:rsid w:val="00EC29C6"/>
    <w:rsid w:val="00EC2E36"/>
    <w:rsid w:val="00EC2FD7"/>
    <w:rsid w:val="00EC3C30"/>
    <w:rsid w:val="00EC3E0A"/>
    <w:rsid w:val="00EC4C3C"/>
    <w:rsid w:val="00EC4CC8"/>
    <w:rsid w:val="00EC53CB"/>
    <w:rsid w:val="00EC567A"/>
    <w:rsid w:val="00EC5697"/>
    <w:rsid w:val="00EC5A13"/>
    <w:rsid w:val="00EC6736"/>
    <w:rsid w:val="00EC6B3B"/>
    <w:rsid w:val="00EC6E3C"/>
    <w:rsid w:val="00EC7FE4"/>
    <w:rsid w:val="00ED0E7B"/>
    <w:rsid w:val="00ED1104"/>
    <w:rsid w:val="00ED1B6E"/>
    <w:rsid w:val="00ED1DED"/>
    <w:rsid w:val="00ED2C84"/>
    <w:rsid w:val="00ED2E8C"/>
    <w:rsid w:val="00ED3688"/>
    <w:rsid w:val="00ED3D1D"/>
    <w:rsid w:val="00ED5A5A"/>
    <w:rsid w:val="00ED6251"/>
    <w:rsid w:val="00ED6D3D"/>
    <w:rsid w:val="00ED6D42"/>
    <w:rsid w:val="00ED72D2"/>
    <w:rsid w:val="00ED754F"/>
    <w:rsid w:val="00ED7EBE"/>
    <w:rsid w:val="00EE017D"/>
    <w:rsid w:val="00EE102D"/>
    <w:rsid w:val="00EE1B89"/>
    <w:rsid w:val="00EE4D8D"/>
    <w:rsid w:val="00EE6803"/>
    <w:rsid w:val="00EE6CE4"/>
    <w:rsid w:val="00EF0577"/>
    <w:rsid w:val="00EF0E4F"/>
    <w:rsid w:val="00EF1E40"/>
    <w:rsid w:val="00EF29B4"/>
    <w:rsid w:val="00EF3317"/>
    <w:rsid w:val="00EF3DBA"/>
    <w:rsid w:val="00EF3EAE"/>
    <w:rsid w:val="00EF6213"/>
    <w:rsid w:val="00EF669A"/>
    <w:rsid w:val="00F01C68"/>
    <w:rsid w:val="00F02A46"/>
    <w:rsid w:val="00F04080"/>
    <w:rsid w:val="00F04A38"/>
    <w:rsid w:val="00F04A54"/>
    <w:rsid w:val="00F04AC3"/>
    <w:rsid w:val="00F0615E"/>
    <w:rsid w:val="00F0668A"/>
    <w:rsid w:val="00F06F01"/>
    <w:rsid w:val="00F07F78"/>
    <w:rsid w:val="00F12588"/>
    <w:rsid w:val="00F12DCD"/>
    <w:rsid w:val="00F14C66"/>
    <w:rsid w:val="00F15623"/>
    <w:rsid w:val="00F15C79"/>
    <w:rsid w:val="00F16518"/>
    <w:rsid w:val="00F166CE"/>
    <w:rsid w:val="00F16A75"/>
    <w:rsid w:val="00F16B98"/>
    <w:rsid w:val="00F17565"/>
    <w:rsid w:val="00F17C22"/>
    <w:rsid w:val="00F17FA4"/>
    <w:rsid w:val="00F20085"/>
    <w:rsid w:val="00F20265"/>
    <w:rsid w:val="00F2090C"/>
    <w:rsid w:val="00F20B9C"/>
    <w:rsid w:val="00F20C00"/>
    <w:rsid w:val="00F21978"/>
    <w:rsid w:val="00F220C5"/>
    <w:rsid w:val="00F22345"/>
    <w:rsid w:val="00F22DE7"/>
    <w:rsid w:val="00F22E94"/>
    <w:rsid w:val="00F2357E"/>
    <w:rsid w:val="00F23D3F"/>
    <w:rsid w:val="00F24240"/>
    <w:rsid w:val="00F245CE"/>
    <w:rsid w:val="00F26918"/>
    <w:rsid w:val="00F26C13"/>
    <w:rsid w:val="00F300A6"/>
    <w:rsid w:val="00F3051B"/>
    <w:rsid w:val="00F3137F"/>
    <w:rsid w:val="00F32653"/>
    <w:rsid w:val="00F330B3"/>
    <w:rsid w:val="00F33299"/>
    <w:rsid w:val="00F34463"/>
    <w:rsid w:val="00F34A8A"/>
    <w:rsid w:val="00F34B2E"/>
    <w:rsid w:val="00F35193"/>
    <w:rsid w:val="00F351D0"/>
    <w:rsid w:val="00F352CC"/>
    <w:rsid w:val="00F35376"/>
    <w:rsid w:val="00F3574D"/>
    <w:rsid w:val="00F362DC"/>
    <w:rsid w:val="00F3645A"/>
    <w:rsid w:val="00F364B2"/>
    <w:rsid w:val="00F36A9E"/>
    <w:rsid w:val="00F37326"/>
    <w:rsid w:val="00F37CF8"/>
    <w:rsid w:val="00F400AA"/>
    <w:rsid w:val="00F413DA"/>
    <w:rsid w:val="00F413F4"/>
    <w:rsid w:val="00F425CA"/>
    <w:rsid w:val="00F4380B"/>
    <w:rsid w:val="00F44DE4"/>
    <w:rsid w:val="00F451AD"/>
    <w:rsid w:val="00F467D9"/>
    <w:rsid w:val="00F47BAD"/>
    <w:rsid w:val="00F47C21"/>
    <w:rsid w:val="00F50106"/>
    <w:rsid w:val="00F5080F"/>
    <w:rsid w:val="00F50828"/>
    <w:rsid w:val="00F50BF9"/>
    <w:rsid w:val="00F51F8D"/>
    <w:rsid w:val="00F52608"/>
    <w:rsid w:val="00F53DA0"/>
    <w:rsid w:val="00F541E8"/>
    <w:rsid w:val="00F54C58"/>
    <w:rsid w:val="00F55F8E"/>
    <w:rsid w:val="00F56CE2"/>
    <w:rsid w:val="00F5765D"/>
    <w:rsid w:val="00F606A0"/>
    <w:rsid w:val="00F60713"/>
    <w:rsid w:val="00F60A29"/>
    <w:rsid w:val="00F610DA"/>
    <w:rsid w:val="00F6123F"/>
    <w:rsid w:val="00F61A10"/>
    <w:rsid w:val="00F61D95"/>
    <w:rsid w:val="00F621AE"/>
    <w:rsid w:val="00F629E4"/>
    <w:rsid w:val="00F632FC"/>
    <w:rsid w:val="00F6349A"/>
    <w:rsid w:val="00F6394E"/>
    <w:rsid w:val="00F63F32"/>
    <w:rsid w:val="00F6493F"/>
    <w:rsid w:val="00F65086"/>
    <w:rsid w:val="00F651AD"/>
    <w:rsid w:val="00F6631E"/>
    <w:rsid w:val="00F66845"/>
    <w:rsid w:val="00F66A3D"/>
    <w:rsid w:val="00F67578"/>
    <w:rsid w:val="00F67A1B"/>
    <w:rsid w:val="00F701DE"/>
    <w:rsid w:val="00F71CF2"/>
    <w:rsid w:val="00F72357"/>
    <w:rsid w:val="00F7342A"/>
    <w:rsid w:val="00F73ADB"/>
    <w:rsid w:val="00F73D9E"/>
    <w:rsid w:val="00F743B2"/>
    <w:rsid w:val="00F745DC"/>
    <w:rsid w:val="00F74B34"/>
    <w:rsid w:val="00F75D3D"/>
    <w:rsid w:val="00F75DE0"/>
    <w:rsid w:val="00F7601D"/>
    <w:rsid w:val="00F770FD"/>
    <w:rsid w:val="00F7755E"/>
    <w:rsid w:val="00F779B0"/>
    <w:rsid w:val="00F803BD"/>
    <w:rsid w:val="00F809D5"/>
    <w:rsid w:val="00F80D94"/>
    <w:rsid w:val="00F80FB0"/>
    <w:rsid w:val="00F82641"/>
    <w:rsid w:val="00F82671"/>
    <w:rsid w:val="00F83CA6"/>
    <w:rsid w:val="00F84D8E"/>
    <w:rsid w:val="00F854B8"/>
    <w:rsid w:val="00F86514"/>
    <w:rsid w:val="00F868EE"/>
    <w:rsid w:val="00F872CA"/>
    <w:rsid w:val="00F90B30"/>
    <w:rsid w:val="00F915DA"/>
    <w:rsid w:val="00F91728"/>
    <w:rsid w:val="00F9191B"/>
    <w:rsid w:val="00F93557"/>
    <w:rsid w:val="00F94604"/>
    <w:rsid w:val="00F94E12"/>
    <w:rsid w:val="00F95892"/>
    <w:rsid w:val="00F96109"/>
    <w:rsid w:val="00F97106"/>
    <w:rsid w:val="00FA0C0C"/>
    <w:rsid w:val="00FA0CE4"/>
    <w:rsid w:val="00FA2084"/>
    <w:rsid w:val="00FA2774"/>
    <w:rsid w:val="00FA2938"/>
    <w:rsid w:val="00FA2FFF"/>
    <w:rsid w:val="00FA34DD"/>
    <w:rsid w:val="00FA4F0D"/>
    <w:rsid w:val="00FA4FE4"/>
    <w:rsid w:val="00FA530F"/>
    <w:rsid w:val="00FA5B74"/>
    <w:rsid w:val="00FA617A"/>
    <w:rsid w:val="00FA65DB"/>
    <w:rsid w:val="00FA7E92"/>
    <w:rsid w:val="00FB0821"/>
    <w:rsid w:val="00FB0869"/>
    <w:rsid w:val="00FB23D0"/>
    <w:rsid w:val="00FB2920"/>
    <w:rsid w:val="00FB2B0F"/>
    <w:rsid w:val="00FB3757"/>
    <w:rsid w:val="00FB479C"/>
    <w:rsid w:val="00FB52CA"/>
    <w:rsid w:val="00FB65D6"/>
    <w:rsid w:val="00FC0551"/>
    <w:rsid w:val="00FC0910"/>
    <w:rsid w:val="00FC1004"/>
    <w:rsid w:val="00FC1567"/>
    <w:rsid w:val="00FC18A3"/>
    <w:rsid w:val="00FC1C7F"/>
    <w:rsid w:val="00FC1DCB"/>
    <w:rsid w:val="00FC2A3F"/>
    <w:rsid w:val="00FC325D"/>
    <w:rsid w:val="00FC5267"/>
    <w:rsid w:val="00FC6022"/>
    <w:rsid w:val="00FC6163"/>
    <w:rsid w:val="00FD0425"/>
    <w:rsid w:val="00FD0A12"/>
    <w:rsid w:val="00FD1658"/>
    <w:rsid w:val="00FD1905"/>
    <w:rsid w:val="00FD345A"/>
    <w:rsid w:val="00FD3820"/>
    <w:rsid w:val="00FD3E46"/>
    <w:rsid w:val="00FD41B4"/>
    <w:rsid w:val="00FD4840"/>
    <w:rsid w:val="00FD4A82"/>
    <w:rsid w:val="00FD5A54"/>
    <w:rsid w:val="00FD667B"/>
    <w:rsid w:val="00FD6C36"/>
    <w:rsid w:val="00FD728E"/>
    <w:rsid w:val="00FE119C"/>
    <w:rsid w:val="00FE15F3"/>
    <w:rsid w:val="00FE1708"/>
    <w:rsid w:val="00FE19DA"/>
    <w:rsid w:val="00FE1EC9"/>
    <w:rsid w:val="00FE2CC2"/>
    <w:rsid w:val="00FE2E08"/>
    <w:rsid w:val="00FE3BA6"/>
    <w:rsid w:val="00FE3ED8"/>
    <w:rsid w:val="00FE413C"/>
    <w:rsid w:val="00FE4A1C"/>
    <w:rsid w:val="00FE56F0"/>
    <w:rsid w:val="00FE6107"/>
    <w:rsid w:val="00FE68CF"/>
    <w:rsid w:val="00FE6B05"/>
    <w:rsid w:val="00FE6EF0"/>
    <w:rsid w:val="00FE77E8"/>
    <w:rsid w:val="00FF0114"/>
    <w:rsid w:val="00FF0EC0"/>
    <w:rsid w:val="00FF1122"/>
    <w:rsid w:val="00FF14CC"/>
    <w:rsid w:val="00FF1E4B"/>
    <w:rsid w:val="00FF263D"/>
    <w:rsid w:val="00FF28FA"/>
    <w:rsid w:val="00FF3A73"/>
    <w:rsid w:val="00FF43DE"/>
    <w:rsid w:val="00FF43E0"/>
    <w:rsid w:val="00FF4A93"/>
    <w:rsid w:val="00FF4AF6"/>
    <w:rsid w:val="00FF546F"/>
    <w:rsid w:val="00FF548A"/>
    <w:rsid w:val="00FF5750"/>
    <w:rsid w:val="00FF5A09"/>
    <w:rsid w:val="00FF5EA4"/>
    <w:rsid w:val="00FF6F4D"/>
    <w:rsid w:val="00FF7517"/>
    <w:rsid w:val="00FF7867"/>
    <w:rsid w:val="00FF78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36B29"/>
    <w:rPr>
      <w:sz w:val="40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F53DA0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E52AA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rsid w:val="00C553A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553A0"/>
    <w:rPr>
      <w:sz w:val="40"/>
      <w:szCs w:val="40"/>
    </w:rPr>
  </w:style>
  <w:style w:type="paragraph" w:styleId="a7">
    <w:name w:val="footer"/>
    <w:basedOn w:val="a"/>
    <w:link w:val="a8"/>
    <w:uiPriority w:val="99"/>
    <w:rsid w:val="00C553A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553A0"/>
    <w:rPr>
      <w:sz w:val="40"/>
      <w:szCs w:val="40"/>
    </w:rPr>
  </w:style>
  <w:style w:type="paragraph" w:styleId="a9">
    <w:name w:val="Body Text"/>
    <w:basedOn w:val="a"/>
    <w:link w:val="aa"/>
    <w:unhideWhenUsed/>
    <w:rsid w:val="00E535CF"/>
    <w:pPr>
      <w:suppressAutoHyphens/>
      <w:jc w:val="both"/>
    </w:pPr>
    <w:rPr>
      <w:sz w:val="28"/>
      <w:szCs w:val="20"/>
      <w:lang w:eastAsia="ar-SA"/>
    </w:rPr>
  </w:style>
  <w:style w:type="character" w:customStyle="1" w:styleId="aa">
    <w:name w:val="Основной текст Знак"/>
    <w:basedOn w:val="a0"/>
    <w:link w:val="a9"/>
    <w:rsid w:val="00E535CF"/>
    <w:rPr>
      <w:sz w:val="28"/>
      <w:lang w:eastAsia="ar-SA"/>
    </w:rPr>
  </w:style>
  <w:style w:type="paragraph" w:customStyle="1" w:styleId="ConsPlusNormal">
    <w:name w:val="ConsPlusNormal"/>
    <w:rsid w:val="0094238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b">
    <w:name w:val="Гипертекстовая ссылка"/>
    <w:basedOn w:val="a0"/>
    <w:rsid w:val="0069319A"/>
    <w:rPr>
      <w:rFonts w:cs="Times New Roman"/>
      <w:color w:val="106BBE"/>
    </w:rPr>
  </w:style>
  <w:style w:type="paragraph" w:styleId="ac">
    <w:name w:val="Normal (Web)"/>
    <w:basedOn w:val="a"/>
    <w:uiPriority w:val="99"/>
    <w:unhideWhenUsed/>
    <w:rsid w:val="0069319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505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921</Words>
  <Characters>5251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ДУБЕНСКОГО МУНИЦИПАЛЬНОГО РАЙОНА</vt:lpstr>
    </vt:vector>
  </TitlesOfParts>
  <Company>Администрация</Company>
  <LinksUpToDate>false</LinksUpToDate>
  <CharactersWithSpaces>6160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ДУБЕНСКОГО МУНИЦИПАЛЬНОГО РАЙОНА</dc:title>
  <dc:subject/>
  <dc:creator>11</dc:creator>
  <cp:keywords/>
  <dc:description/>
  <cp:lastModifiedBy>Маша</cp:lastModifiedBy>
  <cp:revision>2</cp:revision>
  <cp:lastPrinted>2016-12-27T04:54:00Z</cp:lastPrinted>
  <dcterms:created xsi:type="dcterms:W3CDTF">2017-01-13T07:29:00Z</dcterms:created>
  <dcterms:modified xsi:type="dcterms:W3CDTF">2017-01-13T07:29:00Z</dcterms:modified>
</cp:coreProperties>
</file>