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5738EC" w:rsidRPr="005738EC" w:rsidTr="005738EC">
        <w:trPr>
          <w:tblCellSpacing w:w="15" w:type="dxa"/>
        </w:trPr>
        <w:tc>
          <w:tcPr>
            <w:tcW w:w="4969" w:type="pct"/>
            <w:vAlign w:val="center"/>
            <w:hideMark/>
          </w:tcPr>
          <w:p w:rsidR="005738EC" w:rsidRPr="005738EC" w:rsidRDefault="005738EC" w:rsidP="00573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формирования 05.12.2018 12:12 http://torgi.gov.ru</w:t>
            </w:r>
          </w:p>
        </w:tc>
      </w:tr>
      <w:tr w:rsidR="005738EC" w:rsidRPr="005738EC" w:rsidTr="005738EC">
        <w:trPr>
          <w:tblCellSpacing w:w="15" w:type="dxa"/>
        </w:trPr>
        <w:tc>
          <w:tcPr>
            <w:tcW w:w="4969" w:type="pct"/>
            <w:vAlign w:val="center"/>
            <w:hideMark/>
          </w:tcPr>
          <w:p w:rsidR="005738EC" w:rsidRPr="005738EC" w:rsidRDefault="005738EC" w:rsidP="005738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8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проведении торгов № 201118/3918168/02</w:t>
            </w:r>
          </w:p>
        </w:tc>
      </w:tr>
      <w:tr w:rsidR="005738EC" w:rsidRPr="005738EC" w:rsidTr="005738EC">
        <w:trPr>
          <w:tblCellSpacing w:w="15" w:type="dxa"/>
        </w:trPr>
        <w:tc>
          <w:tcPr>
            <w:tcW w:w="4969" w:type="pct"/>
            <w:vAlign w:val="center"/>
            <w:hideMark/>
          </w:tcPr>
          <w:p w:rsidR="005738EC" w:rsidRPr="005738EC" w:rsidRDefault="005738EC" w:rsidP="00573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38EC" w:rsidRPr="005738EC" w:rsidTr="005738EC">
        <w:trPr>
          <w:tblCellSpacing w:w="15" w:type="dxa"/>
        </w:trPr>
        <w:tc>
          <w:tcPr>
            <w:tcW w:w="4969" w:type="pc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677"/>
              <w:gridCol w:w="4678"/>
            </w:tblGrid>
            <w:tr w:rsidR="005738EC" w:rsidRPr="005738EC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5738EC" w:rsidRPr="005738EC" w:rsidRDefault="005738EC" w:rsidP="005738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38E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Форма проведения торгов: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5738EC" w:rsidRPr="005738EC" w:rsidRDefault="005738EC" w:rsidP="005738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38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Открытый аукцион</w:t>
                  </w:r>
                </w:p>
              </w:tc>
            </w:tr>
            <w:tr w:rsidR="005738EC" w:rsidRPr="005738EC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5738EC" w:rsidRPr="005738EC" w:rsidRDefault="005738EC" w:rsidP="005738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38E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Сайт размещения документации о торгах: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5738EC" w:rsidRPr="005738EC" w:rsidRDefault="005738EC" w:rsidP="005738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38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http://torgi.gov.ru/</w:t>
                  </w:r>
                </w:p>
              </w:tc>
            </w:tr>
            <w:tr w:rsidR="005738EC" w:rsidRPr="005738EC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5738EC" w:rsidRPr="005738EC" w:rsidRDefault="005738EC" w:rsidP="005738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38E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Количество лотов: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5738EC" w:rsidRPr="005738EC" w:rsidRDefault="005738EC" w:rsidP="005738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38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</w:tr>
            <w:tr w:rsidR="005738EC" w:rsidRPr="005738EC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5738EC" w:rsidRPr="005738EC" w:rsidRDefault="005738EC" w:rsidP="005738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38E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Дата создания извещения: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5738EC" w:rsidRPr="005738EC" w:rsidRDefault="005738EC" w:rsidP="005738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38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20.11.2018</w:t>
                  </w:r>
                </w:p>
              </w:tc>
            </w:tr>
            <w:tr w:rsidR="005738EC" w:rsidRPr="005738EC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5738EC" w:rsidRPr="005738EC" w:rsidRDefault="005738EC" w:rsidP="005738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38E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Дата публикации извещения: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5738EC" w:rsidRPr="005738EC" w:rsidRDefault="005738EC" w:rsidP="005738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38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20.11.2018</w:t>
                  </w:r>
                </w:p>
              </w:tc>
            </w:tr>
            <w:tr w:rsidR="005738EC" w:rsidRPr="005738EC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5738EC" w:rsidRPr="005738EC" w:rsidRDefault="005738EC" w:rsidP="005738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38E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Дата последнего изменения: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5738EC" w:rsidRPr="005738EC" w:rsidRDefault="005738EC" w:rsidP="005738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38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05.12.2018</w:t>
                  </w:r>
                </w:p>
              </w:tc>
            </w:tr>
          </w:tbl>
          <w:p w:rsidR="005738EC" w:rsidRPr="005738EC" w:rsidRDefault="005738EC" w:rsidP="00573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8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Контактная информация организатора торгов</w:t>
            </w:r>
            <w:r w:rsidRPr="00573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677"/>
              <w:gridCol w:w="4678"/>
            </w:tblGrid>
            <w:tr w:rsidR="005738EC" w:rsidRPr="005738EC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5738EC" w:rsidRPr="005738EC" w:rsidRDefault="005738EC" w:rsidP="005738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38E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Наименование организации: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5738EC" w:rsidRPr="005738EC" w:rsidRDefault="005738EC" w:rsidP="005738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38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АДМИНИСТРАЦИЯ ДУБЕНСКОГО СЕЛЬСКОГО ПОСЕЛЕНИЯ ДУБЕНСКОГО МУНИЦИПАЛЬНОГО РАЙОНА РЕСПУБЛИКИ МОРДОВИЯ</w:t>
                  </w:r>
                </w:p>
              </w:tc>
            </w:tr>
            <w:tr w:rsidR="005738EC" w:rsidRPr="005738EC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5738EC" w:rsidRPr="005738EC" w:rsidRDefault="005738EC" w:rsidP="005738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38E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Адрес: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5738EC" w:rsidRPr="005738EC" w:rsidRDefault="005738EC" w:rsidP="005738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38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431770, </w:t>
                  </w:r>
                  <w:proofErr w:type="spellStart"/>
                  <w:r w:rsidRPr="005738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Респ</w:t>
                  </w:r>
                  <w:proofErr w:type="spellEnd"/>
                  <w:r w:rsidRPr="005738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Мордовия, Дубенский р-н, с Дубенки, </w:t>
                  </w:r>
                  <w:proofErr w:type="spellStart"/>
                  <w:proofErr w:type="gramStart"/>
                  <w:r w:rsidRPr="005738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ул</w:t>
                  </w:r>
                  <w:proofErr w:type="spellEnd"/>
                  <w:proofErr w:type="gramEnd"/>
                  <w:r w:rsidRPr="005738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5738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Бровцева</w:t>
                  </w:r>
                  <w:proofErr w:type="spellEnd"/>
                  <w:r w:rsidRPr="005738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д. 1</w:t>
                  </w:r>
                </w:p>
              </w:tc>
            </w:tr>
            <w:tr w:rsidR="005738EC" w:rsidRPr="005738EC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5738EC" w:rsidRPr="005738EC" w:rsidRDefault="005738EC" w:rsidP="005738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38E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Телефон: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5738EC" w:rsidRPr="005738EC" w:rsidRDefault="005738EC" w:rsidP="005738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38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88344721324</w:t>
                  </w:r>
                </w:p>
              </w:tc>
            </w:tr>
            <w:tr w:rsidR="005738EC" w:rsidRPr="005738EC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5738EC" w:rsidRPr="005738EC" w:rsidRDefault="005738EC" w:rsidP="005738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38E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Факс: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5738EC" w:rsidRPr="005738EC" w:rsidRDefault="005738EC" w:rsidP="005738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38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88344721338</w:t>
                  </w:r>
                </w:p>
              </w:tc>
            </w:tr>
            <w:tr w:rsidR="005738EC" w:rsidRPr="005738EC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5738EC" w:rsidRPr="005738EC" w:rsidRDefault="005738EC" w:rsidP="005738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738E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>E-mail</w:t>
                  </w:r>
                  <w:proofErr w:type="spellEnd"/>
                  <w:r w:rsidRPr="005738E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5738EC" w:rsidRPr="005738EC" w:rsidRDefault="005738EC" w:rsidP="005738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38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dubenki@yandex.ru</w:t>
                  </w:r>
                </w:p>
              </w:tc>
            </w:tr>
            <w:tr w:rsidR="005738EC" w:rsidRPr="005738EC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5738EC" w:rsidRPr="005738EC" w:rsidRDefault="005738EC" w:rsidP="005738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38E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Контактное лицо: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5738EC" w:rsidRPr="005738EC" w:rsidRDefault="005738EC" w:rsidP="005738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738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Биушкин</w:t>
                  </w:r>
                  <w:proofErr w:type="spellEnd"/>
                  <w:r w:rsidRPr="005738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Сергей Иванович</w:t>
                  </w:r>
                </w:p>
              </w:tc>
            </w:tr>
          </w:tbl>
          <w:p w:rsidR="005738EC" w:rsidRPr="005738EC" w:rsidRDefault="005738EC" w:rsidP="00573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8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проведения торгов</w:t>
            </w:r>
            <w:r w:rsidRPr="00573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677"/>
              <w:gridCol w:w="4678"/>
            </w:tblGrid>
            <w:tr w:rsidR="005738EC" w:rsidRPr="005738EC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5738EC" w:rsidRPr="005738EC" w:rsidRDefault="005738EC" w:rsidP="005738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38E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Только для субъектов малого и среднего предпринимательства: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5738EC" w:rsidRPr="005738EC" w:rsidRDefault="005738EC" w:rsidP="005738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38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Нет</w:t>
                  </w:r>
                </w:p>
              </w:tc>
            </w:tr>
            <w:tr w:rsidR="005738EC" w:rsidRPr="005738EC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5738EC" w:rsidRPr="005738EC" w:rsidRDefault="005738EC" w:rsidP="005738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38E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Срок, место и порядок предоставления документации о торгах: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5738EC" w:rsidRPr="005738EC" w:rsidRDefault="005738EC" w:rsidP="005738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38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Аукционная документация предоставляется в период с 21 ноября 2018 по 21 декабря 2018г. по рабочим дням с 08 ч. 00мин. до 17ч.00мин. без взимания платы. На основании заявления любого заинтересованного лица, поданного в письменной форме, в том числе в форме электронного документа, в течение двух рабочих дней </w:t>
                  </w:r>
                  <w:proofErr w:type="gramStart"/>
                  <w:r w:rsidRPr="005738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 даты получения</w:t>
                  </w:r>
                  <w:proofErr w:type="gramEnd"/>
                  <w:r w:rsidRPr="005738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соответствующего заявления предоставляет такому лицу аукционную документацию в порядке, указанном в извещении. Аукционная документация предоставляется в письменном виде.</w:t>
                  </w:r>
                </w:p>
              </w:tc>
            </w:tr>
            <w:tr w:rsidR="005738EC" w:rsidRPr="005738EC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5738EC" w:rsidRPr="005738EC" w:rsidRDefault="005738EC" w:rsidP="005738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38E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Размер платы за документацию, руб.: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5738EC" w:rsidRPr="005738EC" w:rsidRDefault="005738EC" w:rsidP="005738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38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5738EC" w:rsidRPr="005738EC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5738EC" w:rsidRPr="005738EC" w:rsidRDefault="005738EC" w:rsidP="005738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38E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Срок отказа от проведения торгов: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5738EC" w:rsidRPr="005738EC" w:rsidRDefault="005738EC" w:rsidP="005738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38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18.12.2018</w:t>
                  </w:r>
                </w:p>
              </w:tc>
            </w:tr>
            <w:tr w:rsidR="005738EC" w:rsidRPr="005738EC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5738EC" w:rsidRPr="005738EC" w:rsidRDefault="005738EC" w:rsidP="005738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38E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Дата окончания приема заявок: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5738EC" w:rsidRPr="005738EC" w:rsidRDefault="005738EC" w:rsidP="005738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38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24.12.2018</w:t>
                  </w:r>
                </w:p>
              </w:tc>
            </w:tr>
            <w:tr w:rsidR="005738EC" w:rsidRPr="005738EC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5738EC" w:rsidRPr="005738EC" w:rsidRDefault="005738EC" w:rsidP="005738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38E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Дата и время проведения аукциона: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5738EC" w:rsidRPr="005738EC" w:rsidRDefault="005738EC" w:rsidP="005738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38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25.12.2018 11:00</w:t>
                  </w:r>
                </w:p>
              </w:tc>
            </w:tr>
            <w:tr w:rsidR="005738EC" w:rsidRPr="005738EC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5738EC" w:rsidRPr="005738EC" w:rsidRDefault="005738EC" w:rsidP="005738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38E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Место проведения аукциона: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5738EC" w:rsidRPr="005738EC" w:rsidRDefault="005738EC" w:rsidP="005738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38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 адресу организатора торгов: РФ, РМ, Дубенский район, с</w:t>
                  </w:r>
                  <w:proofErr w:type="gramStart"/>
                  <w:r w:rsidRPr="005738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.Д</w:t>
                  </w:r>
                  <w:proofErr w:type="gramEnd"/>
                  <w:r w:rsidRPr="005738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убенки, </w:t>
                  </w:r>
                  <w:proofErr w:type="spellStart"/>
                  <w:r w:rsidRPr="005738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ул.Бровцева</w:t>
                  </w:r>
                  <w:proofErr w:type="spellEnd"/>
                  <w:r w:rsidRPr="005738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д.1</w:t>
                  </w:r>
                </w:p>
              </w:tc>
            </w:tr>
          </w:tbl>
          <w:p w:rsidR="005738EC" w:rsidRPr="005738EC" w:rsidRDefault="005738EC" w:rsidP="00573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38EC" w:rsidRPr="005738EC" w:rsidTr="005738EC">
        <w:trPr>
          <w:tblCellSpacing w:w="15" w:type="dxa"/>
        </w:trPr>
        <w:tc>
          <w:tcPr>
            <w:tcW w:w="4969" w:type="pct"/>
            <w:vAlign w:val="center"/>
            <w:hideMark/>
          </w:tcPr>
          <w:p w:rsidR="005738EC" w:rsidRPr="005738EC" w:rsidRDefault="005738EC" w:rsidP="00573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8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Реестр изменений</w:t>
            </w:r>
            <w:r w:rsidRPr="00573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437"/>
              <w:gridCol w:w="6902"/>
            </w:tblGrid>
            <w:tr w:rsidR="005738EC" w:rsidRPr="005738EC">
              <w:trPr>
                <w:tblHeader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738EC" w:rsidRPr="005738EC" w:rsidRDefault="005738EC" w:rsidP="005738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38E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Дата и время изменения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738EC" w:rsidRPr="005738EC" w:rsidRDefault="005738EC" w:rsidP="005738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38E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Суть изменения</w:t>
                  </w:r>
                </w:p>
              </w:tc>
            </w:tr>
            <w:tr w:rsidR="005738EC" w:rsidRPr="005738EC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738EC" w:rsidRPr="005738EC" w:rsidRDefault="005738EC" w:rsidP="005738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38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05.12.2018 12:09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738EC" w:rsidRPr="005738EC" w:rsidRDefault="005738EC" w:rsidP="005738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38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Изменение срока действия договора аренды по решению организатора торгов</w:t>
                  </w:r>
                </w:p>
              </w:tc>
            </w:tr>
          </w:tbl>
          <w:p w:rsidR="005738EC" w:rsidRPr="005738EC" w:rsidRDefault="005738EC" w:rsidP="00573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38EC" w:rsidRPr="005738EC" w:rsidTr="005738EC">
        <w:trPr>
          <w:tblCellSpacing w:w="15" w:type="dxa"/>
        </w:trPr>
        <w:tc>
          <w:tcPr>
            <w:tcW w:w="4969" w:type="pct"/>
            <w:vAlign w:val="center"/>
            <w:hideMark/>
          </w:tcPr>
          <w:p w:rsidR="005738EC" w:rsidRPr="005738EC" w:rsidRDefault="005738EC" w:rsidP="00573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8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Реестр разъяснений</w:t>
            </w:r>
            <w:r w:rsidRPr="00573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73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738E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Запросов на разъяснение не поступало.</w:t>
            </w:r>
          </w:p>
        </w:tc>
      </w:tr>
      <w:tr w:rsidR="005738EC" w:rsidRPr="005738EC" w:rsidTr="005738EC">
        <w:trPr>
          <w:tblCellSpacing w:w="15" w:type="dxa"/>
        </w:trPr>
        <w:tc>
          <w:tcPr>
            <w:tcW w:w="4969" w:type="pct"/>
            <w:vAlign w:val="center"/>
            <w:hideMark/>
          </w:tcPr>
          <w:p w:rsidR="005738EC" w:rsidRPr="005738EC" w:rsidRDefault="005738EC" w:rsidP="00573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8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Реестр протоколов</w:t>
            </w:r>
            <w:proofErr w:type="gramStart"/>
            <w:r w:rsidRPr="00573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73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738E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</w:t>
            </w:r>
            <w:proofErr w:type="gramEnd"/>
            <w:r w:rsidRPr="005738E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о торгам не внесены протоколы.</w:t>
            </w:r>
          </w:p>
        </w:tc>
      </w:tr>
      <w:tr w:rsidR="005738EC" w:rsidRPr="005738EC" w:rsidTr="005738EC">
        <w:trPr>
          <w:tblCellSpacing w:w="15" w:type="dxa"/>
        </w:trPr>
        <w:tc>
          <w:tcPr>
            <w:tcW w:w="4969" w:type="pct"/>
            <w:vAlign w:val="center"/>
            <w:hideMark/>
          </w:tcPr>
          <w:p w:rsidR="005738EC" w:rsidRPr="005738EC" w:rsidRDefault="005738EC" w:rsidP="00573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8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Реестр жалоб</w:t>
            </w:r>
            <w:r w:rsidRPr="00573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73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738E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Жалоб по торгам не зарегистрировано.</w:t>
            </w:r>
          </w:p>
        </w:tc>
      </w:tr>
      <w:tr w:rsidR="005738EC" w:rsidRPr="005738EC" w:rsidTr="005738EC">
        <w:trPr>
          <w:tblCellSpacing w:w="15" w:type="dxa"/>
        </w:trPr>
        <w:tc>
          <w:tcPr>
            <w:tcW w:w="4969" w:type="pct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355"/>
            </w:tblGrid>
            <w:tr w:rsidR="005738EC" w:rsidRPr="005738E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738EC" w:rsidRPr="005738EC" w:rsidRDefault="005738EC" w:rsidP="005738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38E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Лот № 1</w:t>
                  </w:r>
                </w:p>
              </w:tc>
            </w:tr>
            <w:tr w:rsidR="005738EC" w:rsidRPr="005738E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4632"/>
                    <w:gridCol w:w="4633"/>
                  </w:tblGrid>
                  <w:tr w:rsidR="005738EC" w:rsidRPr="005738EC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5738EC" w:rsidRPr="005738EC" w:rsidRDefault="005738EC" w:rsidP="005738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738E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Статус: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5738EC" w:rsidRPr="005738EC" w:rsidRDefault="005738EC" w:rsidP="005738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gramStart"/>
                        <w:r w:rsidRPr="005738E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Объявлен</w:t>
                        </w:r>
                        <w:proofErr w:type="gramEnd"/>
                      </w:p>
                    </w:tc>
                  </w:tr>
                </w:tbl>
                <w:p w:rsidR="005738EC" w:rsidRPr="005738EC" w:rsidRDefault="005738EC" w:rsidP="005738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38E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Общая информация по лоту:</w:t>
                  </w:r>
                  <w:r w:rsidRPr="005738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4632"/>
                    <w:gridCol w:w="4633"/>
                  </w:tblGrid>
                  <w:tr w:rsidR="005738EC" w:rsidRPr="005738EC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5738EC" w:rsidRPr="005738EC" w:rsidRDefault="005738EC" w:rsidP="005738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738E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Тип имущества: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5738EC" w:rsidRPr="005738EC" w:rsidRDefault="005738EC" w:rsidP="005738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738E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Сооружение</w:t>
                        </w:r>
                      </w:p>
                    </w:tc>
                  </w:tr>
                  <w:tr w:rsidR="005738EC" w:rsidRPr="005738EC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5738EC" w:rsidRPr="005738EC" w:rsidRDefault="005738EC" w:rsidP="005738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738E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Вид собственности: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5738EC" w:rsidRPr="005738EC" w:rsidRDefault="005738EC" w:rsidP="005738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738E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Муниципальная</w:t>
                        </w:r>
                      </w:p>
                    </w:tc>
                  </w:tr>
                  <w:tr w:rsidR="005738EC" w:rsidRPr="005738EC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5738EC" w:rsidRPr="005738EC" w:rsidRDefault="005738EC" w:rsidP="005738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738E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>Вид договора: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5738EC" w:rsidRPr="005738EC" w:rsidRDefault="005738EC" w:rsidP="005738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738E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Договор аренды</w:t>
                        </w:r>
                      </w:p>
                    </w:tc>
                  </w:tr>
                  <w:tr w:rsidR="005738EC" w:rsidRPr="005738EC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5738EC" w:rsidRPr="005738EC" w:rsidRDefault="005738EC" w:rsidP="005738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738E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Реестровый номер: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5738EC" w:rsidRPr="005738EC" w:rsidRDefault="005738EC" w:rsidP="005738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738E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-</w:t>
                        </w:r>
                      </w:p>
                    </w:tc>
                  </w:tr>
                  <w:tr w:rsidR="005738EC" w:rsidRPr="005738EC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5738EC" w:rsidRPr="005738EC" w:rsidRDefault="005738EC" w:rsidP="005738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738E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Согласование (решение) собственника: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5738EC" w:rsidRPr="005738EC" w:rsidRDefault="005738EC" w:rsidP="005738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738E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-</w:t>
                        </w:r>
                      </w:p>
                    </w:tc>
                  </w:tr>
                  <w:tr w:rsidR="005738EC" w:rsidRPr="005738EC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5738EC" w:rsidRPr="005738EC" w:rsidRDefault="005738EC" w:rsidP="005738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738E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Описание и технические характеристики: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5738EC" w:rsidRPr="005738EC" w:rsidRDefault="005738EC" w:rsidP="005738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738E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Сооружения электроэнергетики, протяженность 2010 м., опоры железобетонные. Марка сечения провода А-70. Выход на магистрали прямой, Удаленность от центра – центр села.</w:t>
                        </w:r>
                      </w:p>
                    </w:tc>
                  </w:tr>
                  <w:tr w:rsidR="005738EC" w:rsidRPr="005738EC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5738EC" w:rsidRPr="005738EC" w:rsidRDefault="005738EC" w:rsidP="005738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738E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Целевое назначение: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5738EC" w:rsidRPr="005738EC" w:rsidRDefault="005738EC" w:rsidP="005738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738E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Обеспечение электроэнергией </w:t>
                        </w:r>
                        <w:proofErr w:type="spellStart"/>
                        <w:r w:rsidRPr="005738E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ул</w:t>
                        </w:r>
                        <w:proofErr w:type="gramStart"/>
                        <w:r w:rsidRPr="005738E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.Ю</w:t>
                        </w:r>
                        <w:proofErr w:type="gramEnd"/>
                        <w:r w:rsidRPr="005738E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наева</w:t>
                        </w:r>
                        <w:proofErr w:type="spellEnd"/>
                        <w:r w:rsidRPr="005738E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Наумкина села Дубенки Дубенского муниципального района Республики Мордовия</w:t>
                        </w:r>
                      </w:p>
                    </w:tc>
                  </w:tr>
                  <w:tr w:rsidR="005738EC" w:rsidRPr="005738EC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5738EC" w:rsidRPr="005738EC" w:rsidRDefault="005738EC" w:rsidP="005738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738E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>Страна размещения: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5738EC" w:rsidRPr="005738EC" w:rsidRDefault="005738EC" w:rsidP="005738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738E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РОССИЯ</w:t>
                        </w:r>
                      </w:p>
                    </w:tc>
                  </w:tr>
                  <w:tr w:rsidR="005738EC" w:rsidRPr="005738EC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5738EC" w:rsidRPr="005738EC" w:rsidRDefault="005738EC" w:rsidP="005738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738E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Местоположение: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5738EC" w:rsidRPr="005738EC" w:rsidRDefault="005738EC" w:rsidP="005738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738E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Мордовия </w:t>
                        </w:r>
                        <w:proofErr w:type="spellStart"/>
                        <w:r w:rsidRPr="005738E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Респ</w:t>
                        </w:r>
                        <w:proofErr w:type="spellEnd"/>
                        <w:r w:rsidRPr="005738E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Дубенский р-н, Дубенки с, Республика Мордовия, Дубенский район, с</w:t>
                        </w:r>
                        <w:proofErr w:type="gramStart"/>
                        <w:r w:rsidRPr="005738E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.Д</w:t>
                        </w:r>
                        <w:proofErr w:type="gramEnd"/>
                        <w:r w:rsidRPr="005738E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убенки, </w:t>
                        </w:r>
                        <w:proofErr w:type="spellStart"/>
                        <w:r w:rsidRPr="005738E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ул.Юнаева</w:t>
                        </w:r>
                        <w:proofErr w:type="spellEnd"/>
                        <w:r w:rsidRPr="005738E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ул.Наумкина</w:t>
                        </w:r>
                      </w:p>
                    </w:tc>
                  </w:tr>
                  <w:tr w:rsidR="005738EC" w:rsidRPr="005738EC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5738EC" w:rsidRPr="005738EC" w:rsidRDefault="005738EC" w:rsidP="005738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738E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>Площадь в кв</w:t>
                        </w:r>
                        <w:proofErr w:type="gramStart"/>
                        <w:r w:rsidRPr="005738E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>.м</w:t>
                        </w:r>
                        <w:proofErr w:type="gramEnd"/>
                        <w:r w:rsidRPr="005738E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етрах: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5738EC" w:rsidRPr="005738EC" w:rsidRDefault="005738EC" w:rsidP="005738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738E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1.0</w:t>
                        </w:r>
                      </w:p>
                    </w:tc>
                  </w:tr>
                  <w:tr w:rsidR="005738EC" w:rsidRPr="005738EC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5738EC" w:rsidRPr="005738EC" w:rsidRDefault="005738EC" w:rsidP="005738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738E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Срок заключения договора: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5738EC" w:rsidRPr="005738EC" w:rsidRDefault="005738EC" w:rsidP="005738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738E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Лет: 5, месяцев: 0, дней: 0</w:t>
                        </w:r>
                      </w:p>
                    </w:tc>
                  </w:tr>
                  <w:tr w:rsidR="005738EC" w:rsidRPr="005738EC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5738EC" w:rsidRPr="005738EC" w:rsidRDefault="005738EC" w:rsidP="005738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738E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Предмет торга: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5738EC" w:rsidRPr="005738EC" w:rsidRDefault="005738EC" w:rsidP="005738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738E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Платеж за право заключения договора</w:t>
                        </w:r>
                      </w:p>
                    </w:tc>
                  </w:tr>
                  <w:tr w:rsidR="005738EC" w:rsidRPr="005738EC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5738EC" w:rsidRPr="005738EC" w:rsidRDefault="005738EC" w:rsidP="005738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738E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Ежемесячный платеж в валюте лота: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5738EC" w:rsidRPr="005738EC" w:rsidRDefault="005738EC" w:rsidP="005738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738E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8 367 руб.</w:t>
                        </w:r>
                      </w:p>
                    </w:tc>
                  </w:tr>
                  <w:tr w:rsidR="005738EC" w:rsidRPr="005738EC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5738EC" w:rsidRPr="005738EC" w:rsidRDefault="005738EC" w:rsidP="005738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738E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Ежегодный платеж в валюте лота: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5738EC" w:rsidRPr="005738EC" w:rsidRDefault="005738EC" w:rsidP="005738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738E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100 404 руб.</w:t>
                        </w:r>
                      </w:p>
                    </w:tc>
                  </w:tr>
                  <w:tr w:rsidR="005738EC" w:rsidRPr="005738EC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5738EC" w:rsidRPr="005738EC" w:rsidRDefault="005738EC" w:rsidP="005738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738E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Платеж за право заключения договора в валюте лота: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5738EC" w:rsidRPr="005738EC" w:rsidRDefault="005738EC" w:rsidP="005738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738E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100 400 руб.</w:t>
                        </w:r>
                      </w:p>
                    </w:tc>
                  </w:tr>
                  <w:tr w:rsidR="005738EC" w:rsidRPr="005738EC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5738EC" w:rsidRPr="005738EC" w:rsidRDefault="005738EC" w:rsidP="005738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738E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Общая начальная (минимальная) цена за договор в валюте лота: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5738EC" w:rsidRPr="005738EC" w:rsidRDefault="005738EC" w:rsidP="005738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738E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100 400 руб.</w:t>
                        </w:r>
                      </w:p>
                    </w:tc>
                  </w:tr>
                  <w:tr w:rsidR="005738EC" w:rsidRPr="005738EC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5738EC" w:rsidRPr="005738EC" w:rsidRDefault="005738EC" w:rsidP="005738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738E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Превышен порог крупной сделки: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5738EC" w:rsidRPr="005738EC" w:rsidRDefault="005738EC" w:rsidP="005738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738E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Нет</w:t>
                        </w:r>
                      </w:p>
                    </w:tc>
                  </w:tr>
                  <w:tr w:rsidR="005738EC" w:rsidRPr="005738EC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5738EC" w:rsidRPr="005738EC" w:rsidRDefault="005738EC" w:rsidP="005738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738E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Размер задатка в валюте лота: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5738EC" w:rsidRPr="005738EC" w:rsidRDefault="005738EC" w:rsidP="005738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738E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10 040 руб.</w:t>
                        </w:r>
                      </w:p>
                    </w:tc>
                  </w:tr>
                  <w:tr w:rsidR="005738EC" w:rsidRPr="005738EC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5738EC" w:rsidRPr="005738EC" w:rsidRDefault="005738EC" w:rsidP="005738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738E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Размер обеспечения: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5738EC" w:rsidRPr="005738EC" w:rsidRDefault="005738EC" w:rsidP="005738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738E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-</w:t>
                        </w:r>
                      </w:p>
                    </w:tc>
                  </w:tr>
                  <w:tr w:rsidR="005738EC" w:rsidRPr="005738EC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5738EC" w:rsidRPr="005738EC" w:rsidRDefault="005738EC" w:rsidP="005738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738E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Обременение: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5738EC" w:rsidRPr="005738EC" w:rsidRDefault="005738EC" w:rsidP="005738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738E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Нет</w:t>
                        </w:r>
                      </w:p>
                    </w:tc>
                  </w:tr>
                  <w:tr w:rsidR="005738EC" w:rsidRPr="005738EC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5738EC" w:rsidRPr="005738EC" w:rsidRDefault="005738EC" w:rsidP="005738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738E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Субаренда: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5738EC" w:rsidRPr="005738EC" w:rsidRDefault="005738EC" w:rsidP="005738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738E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Нет</w:t>
                        </w:r>
                      </w:p>
                    </w:tc>
                  </w:tr>
                  <w:tr w:rsidR="005738EC" w:rsidRPr="005738EC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5738EC" w:rsidRPr="005738EC" w:rsidRDefault="005738EC" w:rsidP="005738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738EC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Наличие фотографий имущества: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5738EC" w:rsidRPr="005738EC" w:rsidRDefault="005738EC" w:rsidP="005738E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738E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Нет</w:t>
                        </w:r>
                      </w:p>
                    </w:tc>
                  </w:tr>
                </w:tbl>
                <w:p w:rsidR="005738EC" w:rsidRPr="005738EC" w:rsidRDefault="005738EC" w:rsidP="005738E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5738EC" w:rsidRPr="005738EC" w:rsidRDefault="005738EC" w:rsidP="00573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F739F" w:rsidRDefault="005738EC"/>
    <w:sectPr w:rsidR="00EF739F" w:rsidSect="00F008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738EC"/>
    <w:rsid w:val="00106BB3"/>
    <w:rsid w:val="00275E92"/>
    <w:rsid w:val="002E65C4"/>
    <w:rsid w:val="003029C5"/>
    <w:rsid w:val="004B6C8C"/>
    <w:rsid w:val="004E40DD"/>
    <w:rsid w:val="00537EFF"/>
    <w:rsid w:val="005738EC"/>
    <w:rsid w:val="0058326F"/>
    <w:rsid w:val="00683794"/>
    <w:rsid w:val="006A1CAD"/>
    <w:rsid w:val="006D2A5E"/>
    <w:rsid w:val="0076456B"/>
    <w:rsid w:val="00771EE4"/>
    <w:rsid w:val="00853694"/>
    <w:rsid w:val="008E1524"/>
    <w:rsid w:val="00956ACB"/>
    <w:rsid w:val="009A33CB"/>
    <w:rsid w:val="009B32E1"/>
    <w:rsid w:val="00AE3D70"/>
    <w:rsid w:val="00B45AF2"/>
    <w:rsid w:val="00B93FD2"/>
    <w:rsid w:val="00BC00BE"/>
    <w:rsid w:val="00BC401E"/>
    <w:rsid w:val="00C02C97"/>
    <w:rsid w:val="00C33A28"/>
    <w:rsid w:val="00CC2C66"/>
    <w:rsid w:val="00D00FF4"/>
    <w:rsid w:val="00D03A73"/>
    <w:rsid w:val="00DA7420"/>
    <w:rsid w:val="00EC0B53"/>
    <w:rsid w:val="00EC6A08"/>
    <w:rsid w:val="00F0085F"/>
    <w:rsid w:val="00F3458E"/>
    <w:rsid w:val="00F63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8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92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483</Words>
  <Characters>2758</Characters>
  <Application>Microsoft Office Word</Application>
  <DocSecurity>0</DocSecurity>
  <Lines>22</Lines>
  <Paragraphs>6</Paragraphs>
  <ScaleCrop>false</ScaleCrop>
  <Company>Microsoft</Company>
  <LinksUpToDate>false</LinksUpToDate>
  <CharactersWithSpaces>3235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2018-12-05T09:13:00Z</cp:lastPrinted>
  <dcterms:created xsi:type="dcterms:W3CDTF">2018-12-05T09:12:00Z</dcterms:created>
  <dcterms:modified xsi:type="dcterms:W3CDTF">2018-12-05T09:14:00Z</dcterms:modified>
</cp:coreProperties>
</file>