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18C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A5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7A5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</w:t>
      </w:r>
      <w:r w:rsidRPr="007A5A6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Свеча памяти»</w:t>
      </w:r>
      <w:r w:rsidRPr="00A71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международная акция, участники которой с 2009 года ежегодно накануне Дня памяти и скорби 22 июня, Дня Победы 9 мая и в другие памятные дни зажигают свечи в честь погибших в Великой Отечественной войне 1941–1945 гг. и всех павших в боях за Родину. Спустя десятилетия память о жертвах войны соединяется с</w:t>
      </w:r>
      <w:r w:rsidR="00FE53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A71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светлой памятью представителей всего военного поколения советских людей, своими подвигами на фронте и героическим трудом и лишениями в тылу завоевавших великую Победу, которую мы унаследовали как бесценный дар. В </w:t>
      </w:r>
      <w:proofErr w:type="spellStart"/>
      <w:r w:rsidRPr="00A71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рдатовском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сельском поселении накануне</w:t>
      </w:r>
      <w:r w:rsidRPr="00A71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Дня Победы, жители села почтили память погибших в </w:t>
      </w:r>
      <w:r w:rsidR="003753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Великой Отечественной </w:t>
      </w:r>
      <w:r w:rsidRPr="00A71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войне.</w:t>
      </w:r>
    </w:p>
    <w:p w:rsidR="00FE535C" w:rsidRDefault="00FE53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40425" cy="5648325"/>
            <wp:effectExtent l="19050" t="0" r="3175" b="0"/>
            <wp:docPr id="1" name="Рисунок 1" descr="C:\Users\biblio1\Favorites\Downloads\IMG_20190513_09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513_0911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1BF" w:rsidRDefault="000251BF">
      <w:pPr>
        <w:rPr>
          <w:rFonts w:ascii="Times New Roman" w:hAnsi="Times New Roman" w:cs="Times New Roman"/>
          <w:sz w:val="28"/>
          <w:szCs w:val="28"/>
        </w:rPr>
      </w:pPr>
    </w:p>
    <w:p w:rsidR="000251BF" w:rsidRDefault="000251BF">
      <w:pPr>
        <w:rPr>
          <w:rFonts w:ascii="Times New Roman" w:hAnsi="Times New Roman" w:cs="Times New Roman"/>
          <w:sz w:val="28"/>
          <w:szCs w:val="28"/>
        </w:rPr>
      </w:pPr>
    </w:p>
    <w:p w:rsidR="000251BF" w:rsidRDefault="000251BF">
      <w:pPr>
        <w:rPr>
          <w:rFonts w:ascii="Times New Roman" w:hAnsi="Times New Roman" w:cs="Times New Roman"/>
          <w:sz w:val="28"/>
          <w:szCs w:val="28"/>
        </w:rPr>
      </w:pPr>
    </w:p>
    <w:p w:rsidR="000251BF" w:rsidRPr="00A718C2" w:rsidRDefault="000251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C:\Users\biblio1\Favorites\Downloads\IMG_20190513_091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513_0912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51BF" w:rsidRPr="00A71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18C2"/>
    <w:rsid w:val="000251BF"/>
    <w:rsid w:val="00375344"/>
    <w:rsid w:val="007A5A6D"/>
    <w:rsid w:val="00A718C2"/>
    <w:rsid w:val="00FE5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53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53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99</Words>
  <Characters>568</Characters>
  <Application>Microsoft Office Word</Application>
  <DocSecurity>0</DocSecurity>
  <Lines>4</Lines>
  <Paragraphs>1</Paragraphs>
  <ScaleCrop>false</ScaleCrop>
  <Company/>
  <LinksUpToDate>false</LinksUpToDate>
  <CharactersWithSpaces>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2019-05-13T10:46:00Z</dcterms:created>
  <dcterms:modified xsi:type="dcterms:W3CDTF">2019-05-13T10:53:00Z</dcterms:modified>
</cp:coreProperties>
</file>