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B44" w:rsidRDefault="00FE1B44" w:rsidP="00FE1B44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С</w:t>
      </w:r>
      <w:r w:rsidRPr="00CC06E2">
        <w:rPr>
          <w:rFonts w:ascii="Times New Roman" w:hAnsi="Times New Roman" w:cs="Times New Roman"/>
          <w:sz w:val="25"/>
          <w:szCs w:val="25"/>
        </w:rPr>
        <w:t>ВЕДЕНИЯ</w:t>
      </w:r>
    </w:p>
    <w:p w:rsidR="00FE1B44" w:rsidRPr="00CC06E2" w:rsidRDefault="00FE1B44" w:rsidP="00FE1B44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FE1B44" w:rsidRPr="00CC06E2" w:rsidRDefault="00FE1B44" w:rsidP="00FE1B4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FE1B44" w:rsidRPr="00CC06E2" w:rsidRDefault="00FE1B44" w:rsidP="00FE1B4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</w:t>
      </w:r>
      <w:r>
        <w:rPr>
          <w:rFonts w:ascii="Times New Roman" w:hAnsi="Times New Roman" w:cs="Times New Roman"/>
          <w:sz w:val="25"/>
          <w:szCs w:val="25"/>
        </w:rPr>
        <w:t>дставленные лицами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 ,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на постоянной основе, муниципальными служащими 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Pr="00592819"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Дубенского муниципального района Республики Мордовия</w:t>
      </w:r>
    </w:p>
    <w:p w:rsidR="00FE1B44" w:rsidRPr="00CC06E2" w:rsidRDefault="00FE1B44" w:rsidP="00FE1B4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FE1B44" w:rsidRPr="00CC06E2" w:rsidRDefault="00FE1B44" w:rsidP="00FE1B4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FE1B44" w:rsidRPr="00CC06E2" w:rsidRDefault="00FE1B44" w:rsidP="00FE1B4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за отчетный период </w:t>
      </w:r>
      <w:r>
        <w:rPr>
          <w:rFonts w:ascii="Times New Roman" w:hAnsi="Times New Roman" w:cs="Times New Roman"/>
          <w:sz w:val="25"/>
          <w:szCs w:val="25"/>
        </w:rPr>
        <w:t xml:space="preserve">с 1 января по 31 декабря 2020 </w:t>
      </w:r>
      <w:r w:rsidRPr="00CC06E2">
        <w:rPr>
          <w:rFonts w:ascii="Times New Roman" w:hAnsi="Times New Roman" w:cs="Times New Roman"/>
          <w:sz w:val="25"/>
          <w:szCs w:val="25"/>
        </w:rPr>
        <w:t xml:space="preserve">года </w:t>
      </w:r>
    </w:p>
    <w:p w:rsidR="00FE1B44" w:rsidRPr="00CC06E2" w:rsidRDefault="00FE1B44" w:rsidP="00FE1B4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FE1B44" w:rsidRPr="00CC06E2" w:rsidRDefault="00FE1B44" w:rsidP="00FE1B44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FE1B44" w:rsidRPr="00CC06E2" w:rsidRDefault="00FE1B44" w:rsidP="00FE1B44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6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721"/>
        <w:gridCol w:w="850"/>
        <w:gridCol w:w="993"/>
        <w:gridCol w:w="992"/>
        <w:gridCol w:w="851"/>
        <w:gridCol w:w="708"/>
        <w:gridCol w:w="1276"/>
        <w:gridCol w:w="1276"/>
        <w:gridCol w:w="729"/>
        <w:gridCol w:w="916"/>
        <w:gridCol w:w="1210"/>
        <w:gridCol w:w="2505"/>
      </w:tblGrid>
      <w:tr w:rsidR="00FE1B44" w:rsidRPr="00753FD3" w:rsidTr="00286AB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9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rPr>
          <w:cantSplit/>
          <w:trHeight w:val="210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E1B44" w:rsidRPr="00753FD3" w:rsidRDefault="00FE1B44" w:rsidP="00286AB6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Еряшева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Алена Владимировна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B221A2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(4/6)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2500,0</w:t>
            </w:r>
          </w:p>
          <w:p w:rsidR="00B221A2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21A2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21A2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B221A2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21A2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21A2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40,8;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445034,15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Несовершеннолетний </w:t>
            </w: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Общая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долевая (1/4)</w:t>
            </w:r>
          </w:p>
          <w:p w:rsidR="00B221A2" w:rsidRPr="00753FD3" w:rsidRDefault="00B221A2" w:rsidP="00B22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2500,0</w:t>
            </w:r>
          </w:p>
          <w:p w:rsidR="00B221A2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21A2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21A2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Жилой дом;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40,8;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88,9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114823,06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B221A2" w:rsidRPr="00753FD3" w:rsidRDefault="00B221A2" w:rsidP="00B221A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(1/6)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дом;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40,8;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B221A2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114823,06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Биушкина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Мария  Ивановна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(1/2)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377021,06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Биушкин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Юрий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 Фокус, 2006г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359121,63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Савельев Анатолий Николаевич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 главы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часток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 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3200,0</w:t>
            </w:r>
          </w:p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4000,0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341651,04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Савельева Раиса Петровна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49,7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447209,92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E1B44" w:rsidRPr="00753FD3" w:rsidTr="00286AB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E1B44" w:rsidRPr="00753FD3" w:rsidRDefault="00FE1B44" w:rsidP="00286AB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E1B44" w:rsidRPr="00CC06E2" w:rsidRDefault="00FE1B44" w:rsidP="00FE1B44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FE1B44" w:rsidRPr="00CC06E2" w:rsidRDefault="00FE1B44" w:rsidP="00FE1B44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</w:t>
      </w:r>
      <w:proofErr w:type="gramEnd"/>
    </w:p>
    <w:p w:rsidR="009D53FB" w:rsidRDefault="00FE1B44" w:rsidP="00FE1B44"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sectPr w:rsidR="009D53FB" w:rsidSect="00FE1B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E1B44"/>
    <w:rsid w:val="00224A97"/>
    <w:rsid w:val="006E0DC1"/>
    <w:rsid w:val="009D53FB"/>
    <w:rsid w:val="00B221A2"/>
    <w:rsid w:val="00C45B65"/>
    <w:rsid w:val="00ED351E"/>
    <w:rsid w:val="00FE1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B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E1B4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admin</cp:lastModifiedBy>
  <cp:revision>3</cp:revision>
  <dcterms:created xsi:type="dcterms:W3CDTF">2021-05-17T12:10:00Z</dcterms:created>
  <dcterms:modified xsi:type="dcterms:W3CDTF">2021-05-17T12:27:00Z</dcterms:modified>
</cp:coreProperties>
</file>