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120886">
        <w:rPr>
          <w:rFonts w:ascii="Times New Roman" w:hAnsi="Times New Roman" w:cs="Times New Roman"/>
          <w:b/>
          <w:sz w:val="28"/>
          <w:szCs w:val="28"/>
        </w:rPr>
        <w:t xml:space="preserve">ЕНГАЛЫЧЕВСКОГО СЕЛЬСКОГО ПОСЕЛЕНИЯ </w:t>
      </w:r>
      <w:r w:rsidRPr="00C06C2B">
        <w:rPr>
          <w:rFonts w:ascii="Times New Roman" w:hAnsi="Times New Roman" w:cs="Times New Roman"/>
          <w:b/>
          <w:sz w:val="28"/>
          <w:szCs w:val="28"/>
        </w:rPr>
        <w:t>ДУБЕНСКОГО МУНИЦИПАЛЬНОГО Р</w:t>
      </w:r>
      <w:r w:rsidR="00120886">
        <w:rPr>
          <w:rFonts w:ascii="Times New Roman" w:hAnsi="Times New Roman" w:cs="Times New Roman"/>
          <w:b/>
          <w:sz w:val="28"/>
          <w:szCs w:val="28"/>
        </w:rPr>
        <w:t>АЙОНА РЕСПУБЛИКИ МОРДОВИЯ ШЕСТОГО</w:t>
      </w:r>
      <w:r w:rsidRPr="00C06C2B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120886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Енгалычево</w:t>
      </w:r>
      <w:proofErr w:type="spellEnd"/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120886" w:rsidP="00C06C2B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>22</w:t>
      </w:r>
      <w:r w:rsidR="00220123">
        <w:rPr>
          <w:rFonts w:ascii="Times New Roman" w:hAnsi="Times New Roman" w:cs="Times New Roman"/>
          <w:b w:val="0"/>
          <w:sz w:val="28"/>
          <w:szCs w:val="28"/>
        </w:rPr>
        <w:t>.06.2021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6115C3" w:rsidRPr="00262320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</w:t>
      </w:r>
      <w:r w:rsidR="00C06C2B" w:rsidRPr="00C06C2B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101</w:t>
      </w:r>
    </w:p>
    <w:p w:rsidR="006E7D3F" w:rsidRPr="00C06C2B" w:rsidRDefault="00A67C9D" w:rsidP="00120886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br/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О назначении выборов депутатов Совета депутатов </w:t>
        </w:r>
        <w:proofErr w:type="spellStart"/>
        <w:r w:rsidR="0012088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Енгалычевского</w:t>
        </w:r>
        <w:proofErr w:type="spellEnd"/>
        <w:r w:rsidR="0012088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сельского поселения 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Дубенского муниципального р</w:t>
        </w:r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а</w:t>
        </w:r>
        <w:r w:rsidR="0012088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йона Республики Мордовия седьмого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созыва</w:t>
        </w:r>
      </w:hyperlink>
    </w:p>
    <w:p w:rsidR="006E7D3F" w:rsidRPr="00C06C2B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172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частями 1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6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3</w:t>
        </w:r>
      </w:hyperlink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7" w:history="1">
        <w:r w:rsidRPr="00D817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5 статьи 9</w:t>
        </w:r>
      </w:hyperlink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О выборах депутатов представительных органов муниципальных об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разований в Республике Мордовия»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A59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10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Устава </w:t>
      </w:r>
      <w:proofErr w:type="spellStart"/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Енгалычевского</w:t>
      </w:r>
      <w:proofErr w:type="spellEnd"/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района Республики Мордовия, 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 депутатов </w:t>
      </w:r>
      <w:proofErr w:type="spellStart"/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Енгалычевского</w:t>
      </w:r>
      <w:proofErr w:type="spellEnd"/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</w:p>
    <w:p w:rsidR="006E7D3F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1. Н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азначить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выборы депутатов Совета </w:t>
      </w:r>
      <w:proofErr w:type="spellStart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депутатов</w:t>
      </w:r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Енгалычевского</w:t>
      </w:r>
      <w:proofErr w:type="spellEnd"/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айона Республики Мордовия </w:t>
      </w:r>
      <w:r w:rsidR="002201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седьмого 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созыва на </w:t>
      </w:r>
      <w:r w:rsidR="00220123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сентября 20</w:t>
      </w:r>
      <w:r w:rsidR="00220123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года.</w:t>
      </w:r>
    </w:p>
    <w:p w:rsidR="00551746" w:rsidRPr="00F05EC3" w:rsidRDefault="00551746" w:rsidP="0055174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r w:rsidRPr="00F05EC3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A70F8B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="00A70F8B">
        <w:rPr>
          <w:rFonts w:ascii="Times New Roman" w:hAnsi="Times New Roman"/>
          <w:sz w:val="28"/>
          <w:szCs w:val="28"/>
        </w:rPr>
        <w:t xml:space="preserve"> сельского поселения </w:t>
      </w:r>
      <w:bookmarkStart w:id="2" w:name="_GoBack"/>
      <w:bookmarkEnd w:id="2"/>
      <w:r w:rsidRPr="00F05EC3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05EC3">
        <w:rPr>
          <w:rFonts w:ascii="Times New Roman" w:hAnsi="Times New Roman"/>
          <w:sz w:val="28"/>
          <w:szCs w:val="28"/>
          <w:lang w:val="en-US"/>
        </w:rPr>
        <w:t>http</w:t>
      </w:r>
      <w:r w:rsidRPr="00F05EC3">
        <w:rPr>
          <w:rFonts w:ascii="Times New Roman" w:hAnsi="Times New Roman"/>
          <w:sz w:val="28"/>
          <w:szCs w:val="28"/>
        </w:rPr>
        <w:t>:\\</w:t>
      </w:r>
      <w:r w:rsidRPr="00F05EC3">
        <w:rPr>
          <w:rFonts w:ascii="Times New Roman" w:hAnsi="Times New Roman"/>
          <w:sz w:val="28"/>
          <w:szCs w:val="28"/>
          <w:lang w:val="en-US"/>
        </w:rPr>
        <w:t>dubenki</w:t>
      </w:r>
      <w:r w:rsidRPr="00F05EC3">
        <w:rPr>
          <w:rFonts w:ascii="Times New Roman" w:hAnsi="Times New Roman"/>
          <w:sz w:val="28"/>
          <w:szCs w:val="28"/>
        </w:rPr>
        <w:t>.</w:t>
      </w:r>
      <w:r w:rsidRPr="00F05EC3">
        <w:rPr>
          <w:rFonts w:ascii="Times New Roman" w:hAnsi="Times New Roman"/>
          <w:sz w:val="28"/>
          <w:szCs w:val="28"/>
          <w:lang w:val="en-US"/>
        </w:rPr>
        <w:t>e</w:t>
      </w:r>
      <w:r w:rsidRPr="00F05EC3">
        <w:rPr>
          <w:rFonts w:ascii="Times New Roman" w:hAnsi="Times New Roman"/>
          <w:sz w:val="28"/>
          <w:szCs w:val="28"/>
        </w:rPr>
        <w:t>-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05EC3">
        <w:rPr>
          <w:rFonts w:ascii="Times New Roman" w:hAnsi="Times New Roman"/>
          <w:sz w:val="28"/>
          <w:szCs w:val="28"/>
        </w:rPr>
        <w:t xml:space="preserve">.Настоящее решение вступает в силу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</w:t>
      </w:r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6E7D3F" w:rsidRDefault="006E7D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26232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Зам.</w:t>
      </w:r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</w:t>
      </w:r>
      <w:proofErr w:type="spellStart"/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Енгалычевского</w:t>
      </w:r>
      <w:proofErr w:type="spellEnd"/>
    </w:p>
    <w:p w:rsidR="00262320" w:rsidRDefault="0012088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</w:p>
    <w:p w:rsidR="00120886" w:rsidRDefault="0026232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работе в Совете</w:t>
      </w:r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А.Я. Попков</w:t>
      </w:r>
      <w:r w:rsidR="001208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</w:p>
    <w:p w:rsidR="00220123" w:rsidRPr="00220123" w:rsidRDefault="00220123" w:rsidP="00220123">
      <w:pPr>
        <w:widowControl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220123" w:rsidRPr="00220123" w:rsidRDefault="00220123" w:rsidP="0022012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20123" w:rsidRPr="00220123" w:rsidSect="004C6742">
      <w:pgSz w:w="11900" w:h="16800"/>
      <w:pgMar w:top="567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6C2B"/>
    <w:rsid w:val="000B7FF5"/>
    <w:rsid w:val="00120886"/>
    <w:rsid w:val="001A1C1A"/>
    <w:rsid w:val="00220123"/>
    <w:rsid w:val="00262320"/>
    <w:rsid w:val="00316E23"/>
    <w:rsid w:val="004C6742"/>
    <w:rsid w:val="00551746"/>
    <w:rsid w:val="006115C3"/>
    <w:rsid w:val="006E7D3F"/>
    <w:rsid w:val="008A598B"/>
    <w:rsid w:val="00957328"/>
    <w:rsid w:val="00A67C9D"/>
    <w:rsid w:val="00A70F8B"/>
    <w:rsid w:val="00C06C2B"/>
    <w:rsid w:val="00C8058B"/>
    <w:rsid w:val="00CB38EE"/>
    <w:rsid w:val="00D8172B"/>
    <w:rsid w:val="00F62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E7D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E7D3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7D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7D3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E7D3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7D3F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E7D3F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E7D3F"/>
  </w:style>
  <w:style w:type="paragraph" w:customStyle="1" w:styleId="a8">
    <w:name w:val="Внимание: недобросовестность!"/>
    <w:basedOn w:val="a6"/>
    <w:next w:val="a"/>
    <w:uiPriority w:val="99"/>
    <w:rsid w:val="006E7D3F"/>
  </w:style>
  <w:style w:type="character" w:customStyle="1" w:styleId="a9">
    <w:name w:val="Выделение для Базового Поиска"/>
    <w:basedOn w:val="a3"/>
    <w:uiPriority w:val="99"/>
    <w:rsid w:val="006E7D3F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E7D3F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E7D3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E7D3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E7D3F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6E7D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E7D3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E7D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E7D3F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6E7D3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E7D3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E7D3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E7D3F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E7D3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E7D3F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E7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E7D3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E7D3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E7D3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E7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E7D3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E7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E7D3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E7D3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E7D3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E7D3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E7D3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E7D3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E7D3F"/>
  </w:style>
  <w:style w:type="paragraph" w:customStyle="1" w:styleId="aff2">
    <w:name w:val="Моноширинный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E7D3F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E7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E7D3F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E7D3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E7D3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E7D3F"/>
    <w:pPr>
      <w:ind w:left="140"/>
    </w:pPr>
  </w:style>
  <w:style w:type="character" w:customStyle="1" w:styleId="affa">
    <w:name w:val="Опечатки"/>
    <w:uiPriority w:val="99"/>
    <w:rsid w:val="006E7D3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E7D3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E7D3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E7D3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E7D3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E7D3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E7D3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E7D3F"/>
  </w:style>
  <w:style w:type="paragraph" w:customStyle="1" w:styleId="afff2">
    <w:name w:val="Примечание."/>
    <w:basedOn w:val="a6"/>
    <w:next w:val="a"/>
    <w:uiPriority w:val="99"/>
    <w:rsid w:val="006E7D3F"/>
  </w:style>
  <w:style w:type="character" w:customStyle="1" w:styleId="afff3">
    <w:name w:val="Продолжение ссылки"/>
    <w:basedOn w:val="a4"/>
    <w:uiPriority w:val="99"/>
    <w:rsid w:val="006E7D3F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6E7D3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E7D3F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E7D3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E7D3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E7D3F"/>
  </w:style>
  <w:style w:type="character" w:customStyle="1" w:styleId="afff9">
    <w:name w:val="Ссылка на утративший силу документ"/>
    <w:basedOn w:val="a4"/>
    <w:uiPriority w:val="99"/>
    <w:rsid w:val="006E7D3F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E7D3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E7D3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E7D3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E7D3F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E7D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7D3F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D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E7D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E7D3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E7D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E7D3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E7D3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E7D3F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E7D3F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E7D3F"/>
  </w:style>
  <w:style w:type="paragraph" w:customStyle="1" w:styleId="a8">
    <w:name w:val="Внимание: недобросовестность!"/>
    <w:basedOn w:val="a6"/>
    <w:next w:val="a"/>
    <w:uiPriority w:val="99"/>
    <w:rsid w:val="006E7D3F"/>
  </w:style>
  <w:style w:type="character" w:customStyle="1" w:styleId="a9">
    <w:name w:val="Выделение для Базового Поиска"/>
    <w:basedOn w:val="a3"/>
    <w:uiPriority w:val="99"/>
    <w:rsid w:val="006E7D3F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E7D3F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E7D3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E7D3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E7D3F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6E7D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E7D3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E7D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E7D3F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6E7D3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E7D3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E7D3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E7D3F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E7D3F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E7D3F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E7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E7D3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E7D3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E7D3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E7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E7D3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E7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E7D3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E7D3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E7D3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E7D3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E7D3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E7D3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E7D3F"/>
  </w:style>
  <w:style w:type="paragraph" w:customStyle="1" w:styleId="aff2">
    <w:name w:val="Моноширинный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E7D3F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E7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E7D3F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E7D3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E7D3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E7D3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E7D3F"/>
    <w:pPr>
      <w:ind w:left="140"/>
    </w:pPr>
  </w:style>
  <w:style w:type="character" w:customStyle="1" w:styleId="affa">
    <w:name w:val="Опечатки"/>
    <w:uiPriority w:val="99"/>
    <w:rsid w:val="006E7D3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E7D3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E7D3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E7D3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E7D3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E7D3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E7D3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E7D3F"/>
  </w:style>
  <w:style w:type="paragraph" w:customStyle="1" w:styleId="afff2">
    <w:name w:val="Примечание."/>
    <w:basedOn w:val="a6"/>
    <w:next w:val="a"/>
    <w:uiPriority w:val="99"/>
    <w:rsid w:val="006E7D3F"/>
  </w:style>
  <w:style w:type="character" w:customStyle="1" w:styleId="afff3">
    <w:name w:val="Продолжение ссылки"/>
    <w:basedOn w:val="a4"/>
    <w:uiPriority w:val="99"/>
    <w:rsid w:val="006E7D3F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6E7D3F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E7D3F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E7D3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E7D3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E7D3F"/>
  </w:style>
  <w:style w:type="character" w:customStyle="1" w:styleId="afff9">
    <w:name w:val="Ссылка на утративший силу документ"/>
    <w:basedOn w:val="a4"/>
    <w:uiPriority w:val="99"/>
    <w:rsid w:val="006E7D3F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E7D3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E7D3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E7D3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E7D3F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E7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E7D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E7D3F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7617.9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3" TargetMode="External"/><Relationship Id="rId5" Type="http://schemas.openxmlformats.org/officeDocument/2006/relationships/hyperlink" Target="garantF1://8817617.901" TargetMode="External"/><Relationship Id="rId10" Type="http://schemas.microsoft.com/office/2007/relationships/stylesWithEffects" Target="stylesWithEffects.xml"/><Relationship Id="rId4" Type="http://schemas.openxmlformats.org/officeDocument/2006/relationships/hyperlink" Target="garantF1://8868588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morginskoe</cp:lastModifiedBy>
  <cp:revision>8</cp:revision>
  <cp:lastPrinted>2021-06-22T04:22:00Z</cp:lastPrinted>
  <dcterms:created xsi:type="dcterms:W3CDTF">2021-06-22T04:22:00Z</dcterms:created>
  <dcterms:modified xsi:type="dcterms:W3CDTF">2021-06-25T13:35:00Z</dcterms:modified>
</cp:coreProperties>
</file>