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A3D" w:rsidRDefault="00003A3D" w:rsidP="00131E3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ПРОЕКТ</w:t>
      </w:r>
    </w:p>
    <w:p w:rsidR="00131E31" w:rsidRDefault="00131E31" w:rsidP="00131E3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РЕСПУБЛИКА МОРДОВИЯ</w:t>
      </w:r>
    </w:p>
    <w:p w:rsidR="00131E31" w:rsidRDefault="00131E31" w:rsidP="00131E3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Совет депутатов Моргинского сельского поселения </w:t>
      </w:r>
    </w:p>
    <w:p w:rsidR="00131E31" w:rsidRDefault="00131E31" w:rsidP="00131E3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Дубенского муниципального района </w:t>
      </w:r>
    </w:p>
    <w:p w:rsidR="00131E31" w:rsidRDefault="00131E31" w:rsidP="00131E31">
      <w:pPr>
        <w:spacing w:after="0"/>
        <w:jc w:val="center"/>
        <w:outlineLvl w:val="0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:rsidR="00131E31" w:rsidRDefault="00131E31" w:rsidP="00131E31">
      <w:pPr>
        <w:jc w:val="center"/>
        <w:outlineLvl w:val="0"/>
        <w:rPr>
          <w:rFonts w:ascii="Times New Roman" w:hAnsi="Times New Roman" w:cs="Times New Roman"/>
          <w:bCs/>
          <w:caps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  <w:sz w:val="24"/>
          <w:szCs w:val="24"/>
        </w:rPr>
        <w:t>РЕШЕНИЕ</w:t>
      </w:r>
    </w:p>
    <w:p w:rsidR="00131E31" w:rsidRDefault="00530320" w:rsidP="00131E31">
      <w:pPr>
        <w:outlineLvl w:val="0"/>
        <w:rPr>
          <w:rFonts w:ascii="Times New Roman" w:hAnsi="Times New Roman" w:cs="Times New Roman"/>
          <w:bCs/>
          <w:caps/>
          <w:sz w:val="24"/>
          <w:szCs w:val="24"/>
        </w:rPr>
      </w:pPr>
      <w:r>
        <w:rPr>
          <w:rFonts w:ascii="Times New Roman" w:hAnsi="Times New Roman" w:cs="Times New Roman"/>
          <w:bCs/>
          <w:caps/>
          <w:sz w:val="24"/>
          <w:szCs w:val="24"/>
        </w:rPr>
        <w:t>29</w:t>
      </w:r>
      <w:r w:rsidR="00131E31">
        <w:rPr>
          <w:rFonts w:ascii="Times New Roman" w:hAnsi="Times New Roman" w:cs="Times New Roman"/>
          <w:bCs/>
          <w:caps/>
          <w:sz w:val="24"/>
          <w:szCs w:val="24"/>
        </w:rPr>
        <w:t xml:space="preserve">.07.2022 </w:t>
      </w:r>
      <w:r w:rsidR="00131E31" w:rsidRPr="00131E31">
        <w:rPr>
          <w:rFonts w:ascii="Times New Roman" w:hAnsi="Times New Roman" w:cs="Times New Roman"/>
          <w:bCs/>
          <w:caps/>
          <w:sz w:val="20"/>
          <w:szCs w:val="20"/>
        </w:rPr>
        <w:t xml:space="preserve">г </w:t>
      </w:r>
      <w:r w:rsidR="00131E31">
        <w:rPr>
          <w:rFonts w:ascii="Times New Roman" w:hAnsi="Times New Roman" w:cs="Times New Roman"/>
          <w:bCs/>
          <w:caps/>
          <w:sz w:val="24"/>
          <w:szCs w:val="24"/>
        </w:rPr>
        <w:t xml:space="preserve">                                                                                         </w:t>
      </w:r>
      <w:r w:rsidR="00003A3D">
        <w:rPr>
          <w:rFonts w:ascii="Times New Roman" w:hAnsi="Times New Roman" w:cs="Times New Roman"/>
          <w:bCs/>
          <w:caps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bCs/>
          <w:caps/>
          <w:sz w:val="24"/>
          <w:szCs w:val="24"/>
        </w:rPr>
        <w:t xml:space="preserve">          </w:t>
      </w:r>
      <w:r w:rsidR="00131E31">
        <w:rPr>
          <w:rFonts w:ascii="Times New Roman" w:hAnsi="Times New Roman" w:cs="Times New Roman"/>
          <w:bCs/>
          <w:caps/>
          <w:sz w:val="24"/>
          <w:szCs w:val="24"/>
        </w:rPr>
        <w:t xml:space="preserve"> №  </w:t>
      </w:r>
      <w:r>
        <w:rPr>
          <w:rFonts w:ascii="Times New Roman" w:hAnsi="Times New Roman" w:cs="Times New Roman"/>
          <w:bCs/>
          <w:caps/>
          <w:sz w:val="24"/>
          <w:szCs w:val="24"/>
        </w:rPr>
        <w:t>36</w:t>
      </w:r>
      <w:r w:rsidR="00131E31">
        <w:rPr>
          <w:rFonts w:ascii="Times New Roman" w:hAnsi="Times New Roman" w:cs="Times New Roman"/>
          <w:bCs/>
          <w:cap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</w:p>
    <w:p w:rsidR="00131E31" w:rsidRDefault="00131E31" w:rsidP="00131E31">
      <w:pPr>
        <w:jc w:val="center"/>
        <w:outlineLvl w:val="0"/>
        <w:rPr>
          <w:rFonts w:ascii="Times New Roman" w:hAnsi="Times New Roman" w:cs="Times New Roman"/>
          <w:bCs/>
          <w:cap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.М</w:t>
      </w:r>
      <w:proofErr w:type="gramEnd"/>
      <w:r>
        <w:rPr>
          <w:rFonts w:ascii="Times New Roman" w:hAnsi="Times New Roman" w:cs="Times New Roman"/>
          <w:sz w:val="24"/>
          <w:szCs w:val="24"/>
        </w:rPr>
        <w:t>орга</w:t>
      </w:r>
    </w:p>
    <w:p w:rsidR="00131E31" w:rsidRDefault="00131E31" w:rsidP="00131E31">
      <w:pPr>
        <w:spacing w:after="0"/>
        <w:jc w:val="center"/>
        <w:outlineLvl w:val="0"/>
        <w:rPr>
          <w:rFonts w:ascii="Times New Roman" w:hAnsi="Times New Roman" w:cs="Times New Roman"/>
          <w:b/>
          <w:bCs/>
          <w:cap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внесении изменений в Решение Совета депутатов  Моргинского сельского поселения  Дубенского муниципального района Республики  Мордовия</w:t>
      </w:r>
      <w:r w:rsidR="00CC2D3D">
        <w:rPr>
          <w:rFonts w:ascii="Times New Roman" w:hAnsi="Times New Roman" w:cs="Times New Roman"/>
          <w:b/>
          <w:sz w:val="24"/>
          <w:szCs w:val="24"/>
        </w:rPr>
        <w:t xml:space="preserve"> №15 от 30.12.2021г</w:t>
      </w:r>
    </w:p>
    <w:p w:rsidR="00131E31" w:rsidRDefault="00131E31" w:rsidP="00131E3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 бюджете Моргинского сельского поселения Дубенского муниципального района Республики Мордовия на 2022 год и плановый период 2023 и 2024гг»</w:t>
      </w:r>
    </w:p>
    <w:p w:rsidR="00131E31" w:rsidRDefault="00131E31" w:rsidP="00131E31">
      <w:pPr>
        <w:autoSpaceDE w:val="0"/>
        <w:autoSpaceDN w:val="0"/>
        <w:ind w:firstLine="540"/>
        <w:rPr>
          <w:rFonts w:ascii="Times New Roman" w:hAnsi="Times New Roman" w:cs="Times New Roman"/>
          <w:bCs/>
          <w:sz w:val="24"/>
          <w:szCs w:val="24"/>
        </w:rPr>
      </w:pPr>
    </w:p>
    <w:p w:rsidR="00131E31" w:rsidRDefault="00131E31" w:rsidP="00131E31">
      <w:pPr>
        <w:autoSpaceDE w:val="0"/>
        <w:autoSpaceDN w:val="0"/>
        <w:ind w:firstLine="54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Настоящее Решение в соответствии с Бюджетным </w:t>
      </w:r>
      <w:hyperlink r:id="rId4" w:history="1">
        <w:r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кодексом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 Российской Федерации и на основании прогноза социально-экон</w:t>
      </w:r>
      <w:r w:rsidR="00003A3D">
        <w:rPr>
          <w:rFonts w:ascii="Times New Roman" w:hAnsi="Times New Roman" w:cs="Times New Roman"/>
          <w:bCs/>
          <w:sz w:val="24"/>
          <w:szCs w:val="24"/>
        </w:rPr>
        <w:t>омического развития Моргинского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 муниципального района Республики Мордовия утверждает объем доходов и расходов, дефицит, </w:t>
      </w:r>
      <w:r>
        <w:rPr>
          <w:rFonts w:ascii="Times New Roman" w:hAnsi="Times New Roman" w:cs="Times New Roman"/>
          <w:sz w:val="24"/>
          <w:szCs w:val="24"/>
        </w:rPr>
        <w:t xml:space="preserve">а также иные показатели   бюджета  </w:t>
      </w:r>
      <w:r>
        <w:rPr>
          <w:rFonts w:ascii="Times New Roman" w:hAnsi="Times New Roman" w:cs="Times New Roman"/>
          <w:bCs/>
          <w:sz w:val="24"/>
          <w:szCs w:val="24"/>
        </w:rPr>
        <w:t>Моргинско</w:t>
      </w:r>
      <w:r w:rsidR="00003A3D">
        <w:rPr>
          <w:rFonts w:ascii="Times New Roman" w:hAnsi="Times New Roman" w:cs="Times New Roman"/>
          <w:bCs/>
          <w:sz w:val="24"/>
          <w:szCs w:val="24"/>
        </w:rPr>
        <w:t>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на 2022 год.</w:t>
      </w:r>
    </w:p>
    <w:p w:rsidR="00131E31" w:rsidRDefault="00131E31" w:rsidP="00131E31">
      <w:pPr>
        <w:autoSpaceDE w:val="0"/>
        <w:autoSpaceDN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Статья 1. </w:t>
      </w:r>
      <w:r>
        <w:rPr>
          <w:rFonts w:ascii="Times New Roman" w:hAnsi="Times New Roman" w:cs="Times New Roman"/>
          <w:b/>
          <w:bCs/>
          <w:sz w:val="24"/>
          <w:szCs w:val="24"/>
        </w:rPr>
        <w:t>Основные характеристики бюджета Моргинского сельского поселения Дубенского муниципального района Республики Мордовия</w:t>
      </w:r>
    </w:p>
    <w:p w:rsidR="00131E31" w:rsidRDefault="00131E31" w:rsidP="00131E31">
      <w:pPr>
        <w:autoSpaceDE w:val="0"/>
        <w:autoSpaceDN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>« Утвердить бюджет Моргинского сельского поселения Дубенского муниципального района   Республики Мордовия (далее - местный бюджет) на 2022 год по доходам в сумме 2025,9тыс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ублей и по расходам в сумме 2237,0 тыс.рублей, с превышением расходов над доходами в сумме 211,1 тыс.рублей. исходя  из уровня инфляции не превышающего 4,0 процента (декабрь 2021 года к декабрю 2020 года)».</w:t>
      </w:r>
    </w:p>
    <w:p w:rsidR="00131E31" w:rsidRDefault="00131E31" w:rsidP="00131E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Приложение № 1  изложить в следующей редакции:</w:t>
      </w:r>
    </w:p>
    <w:tbl>
      <w:tblPr>
        <w:tblW w:w="8740" w:type="dxa"/>
        <w:tblInd w:w="93" w:type="dxa"/>
        <w:tblLook w:val="04A0"/>
      </w:tblPr>
      <w:tblGrid>
        <w:gridCol w:w="4920"/>
        <w:gridCol w:w="1860"/>
        <w:gridCol w:w="1960"/>
      </w:tblGrid>
      <w:tr w:rsidR="00225FD5" w:rsidRPr="00225FD5" w:rsidTr="00225FD5">
        <w:trPr>
          <w:trHeight w:val="2445"/>
        </w:trPr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Приложение 1</w:t>
            </w:r>
            <w:r w:rsidRPr="00225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к решению  Совета депутатов Моргинского сельского поселения Дубенского муниципального района Республики Мордовия «О бюджете Моргинского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225FD5" w:rsidRPr="00225FD5" w:rsidTr="00225FD5">
        <w:trPr>
          <w:trHeight w:val="2880"/>
        </w:trPr>
        <w:tc>
          <w:tcPr>
            <w:tcW w:w="8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НОРМАТИВЫ </w:t>
            </w: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РАСПРЕДЕЛЕНИЯ ДОХОДОВ МЕЖДУ БЮДЖЕТОМ ДУБЕНСКОГО МУНИЦИПАЛЬНОГО РАЙОНА РЕСПУБЛИКИ МОРДОВИЯ И БЮДЖЕТОМ МОРГИНСКОГО СЕЛЬСКОГО ПОСЕЛЕНИЯ ДУБЕНСКОГО МУНИЦИПАЛЬНОГО РАЙОНА РЕСПУБЛИКИ МОРДОВИЯ НА 2022 ГОД И НА ПЛАНОВЫЙ ПЕРИОД 2023</w:t>
            </w:r>
            <w:proofErr w:type="gramStart"/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2024 ГОДОВ</w:t>
            </w: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</w: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(в процентах от сумм, зачисляемых в консолидированный бюджет  </w:t>
            </w: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  <w:t>муниципального района Республики Мордовия)</w:t>
            </w:r>
          </w:p>
        </w:tc>
      </w:tr>
      <w:tr w:rsidR="00225FD5" w:rsidRPr="00225FD5" w:rsidTr="00225FD5">
        <w:trPr>
          <w:trHeight w:val="120"/>
        </w:trPr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0" w:name="RANGE!A3:E22"/>
            <w:bookmarkEnd w:id="0"/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25FD5" w:rsidRPr="00225FD5" w:rsidTr="00225FD5">
        <w:trPr>
          <w:trHeight w:val="300"/>
        </w:trPr>
        <w:tc>
          <w:tcPr>
            <w:tcW w:w="49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дохода</w:t>
            </w:r>
          </w:p>
        </w:tc>
        <w:tc>
          <w:tcPr>
            <w:tcW w:w="38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Местные </w:t>
            </w:r>
            <w:proofErr w:type="spellStart"/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бюджеты,%</w:t>
            </w:r>
            <w:proofErr w:type="spellEnd"/>
          </w:p>
        </w:tc>
      </w:tr>
      <w:tr w:rsidR="00225FD5" w:rsidRPr="00225FD5" w:rsidTr="00225FD5">
        <w:trPr>
          <w:trHeight w:val="825"/>
        </w:trPr>
        <w:tc>
          <w:tcPr>
            <w:tcW w:w="4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Бюджет муниципального района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Бюджеты поселений</w:t>
            </w:r>
          </w:p>
        </w:tc>
      </w:tr>
      <w:tr w:rsidR="00225FD5" w:rsidRPr="00225FD5" w:rsidTr="00225FD5">
        <w:trPr>
          <w:trHeight w:val="274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225FD5" w:rsidRPr="00225FD5" w:rsidTr="00225FD5">
        <w:trPr>
          <w:trHeight w:val="289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Доходы от федеральных налогов и сборов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25FD5" w:rsidRPr="00225FD5" w:rsidTr="00225FD5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части погашения задолженности и перерасчетов по отмененным налогам, сборам и иным обязательным платежам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25FD5" w:rsidRPr="00225FD5" w:rsidTr="00225FD5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налог (по обязательствам, возникшим до 1 января 2006 года), мобилизуемый на территориях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225FD5" w:rsidRPr="00225FD5" w:rsidTr="00225FD5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части доходов от оказания платных услуг (работ) и компенсации затрат государства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25FD5" w:rsidRPr="00225FD5" w:rsidTr="00225FD5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225FD5" w:rsidRPr="00225FD5" w:rsidTr="00225FD5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доходы от компенсации затрат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225FD5" w:rsidRPr="00225FD5" w:rsidTr="00225FD5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части административных платежей и сборов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25FD5" w:rsidRPr="00225FD5" w:rsidTr="00225FD5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225FD5" w:rsidRPr="00225FD5" w:rsidTr="00225FD5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части штрафов, санкций, возмещение ущерба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25FD5" w:rsidRPr="00225FD5" w:rsidTr="00225FD5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Доходы от возмещения ущерба при возникновении страховых случаев, когда </w:t>
            </w:r>
            <w:proofErr w:type="spellStart"/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выгодоприобретателями</w:t>
            </w:r>
            <w:proofErr w:type="spellEnd"/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выступают получатели средств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225FD5" w:rsidRPr="00225FD5" w:rsidTr="00225FD5">
        <w:trPr>
          <w:trHeight w:val="102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225FD5" w:rsidRPr="00225FD5" w:rsidTr="00225FD5">
        <w:trPr>
          <w:trHeight w:val="102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225FD5" w:rsidRPr="00225FD5" w:rsidTr="00225FD5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225FD5" w:rsidRPr="00225FD5" w:rsidTr="00225FD5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части прочих неналоговых доходов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25FD5" w:rsidRPr="00225FD5" w:rsidTr="00225FD5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Невыясненные поступления, зачисляемые в бюджеты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225FD5" w:rsidRPr="00225FD5" w:rsidTr="00225FD5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неналоговые доходы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131E31" w:rsidRDefault="00131E31" w:rsidP="00131E31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275" w:type="dxa"/>
        <w:tblInd w:w="88" w:type="dxa"/>
        <w:tblLayout w:type="fixed"/>
        <w:tblLook w:val="04A0"/>
      </w:tblPr>
      <w:tblGrid>
        <w:gridCol w:w="1099"/>
        <w:gridCol w:w="2879"/>
        <w:gridCol w:w="6297"/>
      </w:tblGrid>
      <w:tr w:rsidR="00131E31" w:rsidTr="00131E31">
        <w:trPr>
          <w:trHeight w:val="315"/>
        </w:trPr>
        <w:tc>
          <w:tcPr>
            <w:tcW w:w="1100" w:type="dxa"/>
            <w:noWrap/>
            <w:vAlign w:val="bottom"/>
            <w:hideMark/>
          </w:tcPr>
          <w:p w:rsidR="00131E31" w:rsidRDefault="00131E3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</w:t>
            </w:r>
          </w:p>
        </w:tc>
        <w:tc>
          <w:tcPr>
            <w:tcW w:w="2880" w:type="dxa"/>
            <w:noWrap/>
            <w:vAlign w:val="bottom"/>
          </w:tcPr>
          <w:p w:rsidR="00131E31" w:rsidRDefault="00131E3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0" w:type="dxa"/>
            <w:noWrap/>
            <w:vAlign w:val="bottom"/>
          </w:tcPr>
          <w:p w:rsidR="00131E31" w:rsidRDefault="00131E3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31E31" w:rsidRDefault="00225FD5" w:rsidP="00131E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Приложение №2 изложить в следующей редакции</w:t>
      </w:r>
    </w:p>
    <w:tbl>
      <w:tblPr>
        <w:tblW w:w="9796" w:type="dxa"/>
        <w:tblInd w:w="93" w:type="dxa"/>
        <w:tblLayout w:type="fixed"/>
        <w:tblLook w:val="04A0"/>
      </w:tblPr>
      <w:tblGrid>
        <w:gridCol w:w="1790"/>
        <w:gridCol w:w="5455"/>
        <w:gridCol w:w="916"/>
        <w:gridCol w:w="916"/>
        <w:gridCol w:w="719"/>
      </w:tblGrid>
      <w:tr w:rsidR="00225FD5" w:rsidRPr="00225FD5" w:rsidTr="00AE13F3">
        <w:trPr>
          <w:trHeight w:val="301"/>
        </w:trPr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1" w:name="RANGE!A1:E42"/>
            <w:bookmarkEnd w:id="1"/>
          </w:p>
        </w:tc>
        <w:tc>
          <w:tcPr>
            <w:tcW w:w="5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2</w:t>
            </w: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к решению  Совета депутатов Моргинского сельского поселения Дубенского муниципального района Республики Мордовия «О бюджете Моргинского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225FD5" w:rsidRPr="00225FD5" w:rsidTr="00AE13F3">
        <w:trPr>
          <w:trHeight w:val="301"/>
        </w:trPr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5FD5" w:rsidRPr="00225FD5" w:rsidTr="00AE13F3">
        <w:trPr>
          <w:trHeight w:val="301"/>
        </w:trPr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5FD5" w:rsidRPr="00225FD5" w:rsidTr="00AE13F3">
        <w:trPr>
          <w:trHeight w:val="678"/>
        </w:trPr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5FD5" w:rsidRPr="00225FD5" w:rsidTr="00AE13F3">
        <w:trPr>
          <w:trHeight w:val="783"/>
        </w:trPr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5FD5" w:rsidRPr="00225FD5" w:rsidTr="00AE13F3">
        <w:trPr>
          <w:trHeight w:val="1280"/>
        </w:trPr>
        <w:tc>
          <w:tcPr>
            <w:tcW w:w="9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ОБЪЕМ </w:t>
            </w:r>
            <w:r w:rsidRPr="00225F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СОБСТВЕННЫХ И БЕЗВОЗМЕЗДНЫХ ПОСТУПЛЕНИЙ ДОХОДОВ В БЮДЖЕТ МОРГИНСКОГО СЕЛЬСКОГО ПОСЕЛЕНИЯ ДУБЕНСКОГО МУНИЦИПАЛЬНОГО РАЙОНА РЕСПУБЛИКИ МОРДОВИЯ НА 2022 ГОД И НА ПЛАНОВЫЙ ПЕРИОД 202023</w:t>
            </w:r>
            <w:proofErr w:type="gramStart"/>
            <w:r w:rsidRPr="00225F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225F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2024 ГОДОВ</w:t>
            </w:r>
            <w:r w:rsidRPr="00225F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 xml:space="preserve"> </w:t>
            </w:r>
          </w:p>
        </w:tc>
      </w:tr>
      <w:tr w:rsidR="00225FD5" w:rsidRPr="00225FD5" w:rsidTr="00AE13F3">
        <w:trPr>
          <w:trHeight w:val="256"/>
        </w:trPr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</w:tr>
      <w:tr w:rsidR="00225FD5" w:rsidRPr="00225FD5" w:rsidTr="00AE13F3">
        <w:trPr>
          <w:trHeight w:val="256"/>
        </w:trPr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5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225FD5" w:rsidRPr="00225FD5" w:rsidTr="00AE13F3">
        <w:trPr>
          <w:trHeight w:val="331"/>
        </w:trPr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</w:tr>
      <w:tr w:rsidR="00225FD5" w:rsidRPr="00225FD5" w:rsidTr="00AE13F3">
        <w:trPr>
          <w:trHeight w:val="256"/>
        </w:trPr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225FD5" w:rsidRPr="00225FD5" w:rsidTr="00AE13F3">
        <w:trPr>
          <w:trHeight w:val="271"/>
        </w:trPr>
        <w:tc>
          <w:tcPr>
            <w:tcW w:w="17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0 00 00000 00 0000 000 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Всего доходов 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2225,9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1027,9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1070,9</w:t>
            </w:r>
          </w:p>
        </w:tc>
      </w:tr>
      <w:tr w:rsidR="00225FD5" w:rsidRPr="00225FD5" w:rsidTr="00AE13F3">
        <w:trPr>
          <w:trHeight w:val="271"/>
        </w:trPr>
        <w:tc>
          <w:tcPr>
            <w:tcW w:w="17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1 00 00000 00 0000 000 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Налоговые и неналоговые доходы 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606,6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628,4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655,2</w:t>
            </w:r>
          </w:p>
        </w:tc>
      </w:tr>
      <w:tr w:rsidR="00225FD5" w:rsidRPr="00225FD5" w:rsidTr="00AE13F3">
        <w:trPr>
          <w:trHeight w:val="271"/>
        </w:trPr>
        <w:tc>
          <w:tcPr>
            <w:tcW w:w="17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1 01 00000 00 0000 000 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Налоги на прибыль, доходы  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5,8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5,8</w:t>
            </w:r>
          </w:p>
        </w:tc>
      </w:tr>
      <w:tr w:rsidR="00225FD5" w:rsidRPr="00225FD5" w:rsidTr="00AE13F3">
        <w:trPr>
          <w:trHeight w:val="271"/>
        </w:trPr>
        <w:tc>
          <w:tcPr>
            <w:tcW w:w="179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1 01 02000 10 0000 110 </w:t>
            </w:r>
          </w:p>
        </w:tc>
        <w:tc>
          <w:tcPr>
            <w:tcW w:w="545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Налог на доходы физических лиц 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5,8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5,8</w:t>
            </w:r>
          </w:p>
        </w:tc>
      </w:tr>
      <w:tr w:rsidR="00225FD5" w:rsidRPr="00225FD5" w:rsidTr="00AE13F3">
        <w:trPr>
          <w:trHeight w:val="1461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1 01 02010 01 1000 110 </w:t>
            </w:r>
          </w:p>
        </w:tc>
        <w:tc>
          <w:tcPr>
            <w:tcW w:w="5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########################################################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5,8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5,8</w:t>
            </w:r>
          </w:p>
        </w:tc>
      </w:tr>
      <w:tr w:rsidR="00225FD5" w:rsidRPr="00225FD5" w:rsidTr="00AE13F3">
        <w:trPr>
          <w:trHeight w:val="271"/>
        </w:trPr>
        <w:tc>
          <w:tcPr>
            <w:tcW w:w="17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1 06 00000 00 0000 000  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Налоги на имущество 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321,0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340,0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364,0</w:t>
            </w:r>
          </w:p>
        </w:tc>
      </w:tr>
      <w:tr w:rsidR="00225FD5" w:rsidRPr="00225FD5" w:rsidTr="00AE13F3">
        <w:trPr>
          <w:trHeight w:val="271"/>
        </w:trPr>
        <w:tc>
          <w:tcPr>
            <w:tcW w:w="17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1 06 01000 00 0000 000 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Налог на имущество физических лиц 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41,0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42,0</w:t>
            </w:r>
          </w:p>
        </w:tc>
      </w:tr>
      <w:tr w:rsidR="00225FD5" w:rsidRPr="00225FD5" w:rsidTr="00AE13F3">
        <w:trPr>
          <w:trHeight w:val="1296"/>
        </w:trPr>
        <w:tc>
          <w:tcPr>
            <w:tcW w:w="17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1 06 01030 10 1000 110 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225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 </w:t>
            </w:r>
            <w:proofErr w:type="gramEnd"/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41,0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42,0</w:t>
            </w:r>
          </w:p>
        </w:tc>
      </w:tr>
      <w:tr w:rsidR="00225FD5" w:rsidRPr="00225FD5" w:rsidTr="00AE13F3">
        <w:trPr>
          <w:trHeight w:val="271"/>
        </w:trPr>
        <w:tc>
          <w:tcPr>
            <w:tcW w:w="17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1 06 06000 00 0000 110 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Земельный налог 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280,0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299,0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322,0</w:t>
            </w:r>
          </w:p>
        </w:tc>
      </w:tr>
      <w:tr w:rsidR="00225FD5" w:rsidRPr="00225FD5" w:rsidTr="00AE13F3">
        <w:trPr>
          <w:trHeight w:val="1039"/>
        </w:trPr>
        <w:tc>
          <w:tcPr>
            <w:tcW w:w="17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1 06 06033 10 0000 110 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225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 </w:t>
            </w:r>
            <w:proofErr w:type="gramEnd"/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200,0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219,0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242,0</w:t>
            </w:r>
          </w:p>
        </w:tc>
      </w:tr>
      <w:tr w:rsidR="00225FD5" w:rsidRPr="00225FD5" w:rsidTr="00AE13F3">
        <w:trPr>
          <w:trHeight w:val="1039"/>
        </w:trPr>
        <w:tc>
          <w:tcPr>
            <w:tcW w:w="17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1 06 06043 10 0000 110 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225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 </w:t>
            </w:r>
            <w:proofErr w:type="gramEnd"/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80,0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80,0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80,0</w:t>
            </w:r>
          </w:p>
        </w:tc>
      </w:tr>
      <w:tr w:rsidR="00225FD5" w:rsidRPr="00225FD5" w:rsidTr="00AE13F3">
        <w:trPr>
          <w:trHeight w:val="256"/>
        </w:trPr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2 00 00000 00 0000 000</w:t>
            </w:r>
          </w:p>
        </w:tc>
        <w:tc>
          <w:tcPr>
            <w:tcW w:w="5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1 628,3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399,5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415,7</w:t>
            </w:r>
          </w:p>
        </w:tc>
      </w:tr>
      <w:tr w:rsidR="00225FD5" w:rsidRPr="00225FD5" w:rsidTr="00AE13F3">
        <w:trPr>
          <w:trHeight w:val="482"/>
        </w:trPr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2 02 00000 00 0000 000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1 618,3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399,5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415,7</w:t>
            </w:r>
          </w:p>
        </w:tc>
      </w:tr>
      <w:tr w:rsidR="00225FD5" w:rsidRPr="00225FD5" w:rsidTr="00AE13F3">
        <w:trPr>
          <w:trHeight w:val="256"/>
        </w:trPr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2 02 10000 00 0000 150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Дотации  бюджетам бюджетной системы Российской Федерации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571,7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62,9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61,2</w:t>
            </w:r>
          </w:p>
        </w:tc>
      </w:tr>
      <w:tr w:rsidR="00225FD5" w:rsidRPr="00225FD5" w:rsidTr="00AE13F3">
        <w:trPr>
          <w:trHeight w:val="256"/>
        </w:trPr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2 02 15001 00 0000 150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229,6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62,9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61,2</w:t>
            </w:r>
          </w:p>
        </w:tc>
      </w:tr>
      <w:tr w:rsidR="00225FD5" w:rsidRPr="00225FD5" w:rsidTr="00AE13F3">
        <w:trPr>
          <w:trHeight w:val="482"/>
        </w:trPr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2 02 15001 10 0000 150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229,6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62,9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61,2</w:t>
            </w:r>
          </w:p>
        </w:tc>
      </w:tr>
      <w:tr w:rsidR="00225FD5" w:rsidRPr="00225FD5" w:rsidTr="00AE13F3">
        <w:trPr>
          <w:trHeight w:val="482"/>
        </w:trPr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2 02 15002 00 0000 150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342,1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225FD5" w:rsidRPr="00225FD5" w:rsidTr="00AE13F3">
        <w:trPr>
          <w:trHeight w:val="482"/>
        </w:trPr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2 02 15002 10 0000 150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342,1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25FD5" w:rsidRPr="00225FD5" w:rsidTr="00AE13F3">
        <w:trPr>
          <w:trHeight w:val="482"/>
        </w:trPr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2 02 20000 00 0000 150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410,0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225FD5" w:rsidRPr="00225FD5" w:rsidTr="00AE13F3">
        <w:trPr>
          <w:trHeight w:val="256"/>
        </w:trPr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2 02 29999 10 0000 150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410,0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25FD5" w:rsidRPr="00225FD5" w:rsidTr="00AE13F3">
        <w:trPr>
          <w:trHeight w:val="256"/>
        </w:trPr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2 02 30000 00 0000 150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89,9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92,9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96,1</w:t>
            </w:r>
          </w:p>
        </w:tc>
      </w:tr>
      <w:tr w:rsidR="00225FD5" w:rsidRPr="00225FD5" w:rsidTr="00AE13F3">
        <w:trPr>
          <w:trHeight w:val="482"/>
        </w:trPr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2 02 30024 00 0000 150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225FD5" w:rsidRPr="00225FD5" w:rsidTr="00AE13F3">
        <w:trPr>
          <w:trHeight w:val="482"/>
        </w:trPr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2 02 30024 10 0000 150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225FD5" w:rsidRPr="00225FD5" w:rsidTr="00AE13F3">
        <w:trPr>
          <w:trHeight w:val="723"/>
        </w:trPr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2 02 35118 00 0000 150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89,8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92,8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96,0</w:t>
            </w:r>
          </w:p>
        </w:tc>
      </w:tr>
      <w:tr w:rsidR="00225FD5" w:rsidRPr="00225FD5" w:rsidTr="00AE13F3">
        <w:trPr>
          <w:trHeight w:val="723"/>
        </w:trPr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2 02 35118 10 0000 150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89,8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92,8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96,0</w:t>
            </w:r>
          </w:p>
        </w:tc>
      </w:tr>
      <w:tr w:rsidR="00225FD5" w:rsidRPr="00225FD5" w:rsidTr="00AE13F3">
        <w:trPr>
          <w:trHeight w:val="256"/>
        </w:trPr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2 02 40000 00 0000 150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405,7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243,7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258,4</w:t>
            </w:r>
          </w:p>
        </w:tc>
      </w:tr>
      <w:tr w:rsidR="00225FD5" w:rsidRPr="00225FD5" w:rsidTr="00AE13F3">
        <w:trPr>
          <w:trHeight w:val="723"/>
        </w:trPr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2 02 40014 00 0000 150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373,5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243,7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258,4</w:t>
            </w:r>
          </w:p>
        </w:tc>
      </w:tr>
      <w:tr w:rsidR="00225FD5" w:rsidRPr="00225FD5" w:rsidTr="00AE13F3">
        <w:trPr>
          <w:trHeight w:val="964"/>
        </w:trPr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2 02 40014 10 0000 150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373,5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243,7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258,4</w:t>
            </w:r>
          </w:p>
        </w:tc>
      </w:tr>
      <w:tr w:rsidR="00225FD5" w:rsidRPr="00225FD5" w:rsidTr="00AE13F3">
        <w:trPr>
          <w:trHeight w:val="256"/>
        </w:trPr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2 02 49999 00 0000 150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32,2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25FD5" w:rsidRPr="00225FD5" w:rsidTr="00AE13F3">
        <w:trPr>
          <w:trHeight w:val="482"/>
        </w:trPr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2 02 49999 10 0000 150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межбюджетные трансферты, передаваемые бюджетам сельских поселений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32,2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25FD5" w:rsidRPr="00225FD5" w:rsidTr="00AE13F3">
        <w:trPr>
          <w:trHeight w:val="256"/>
        </w:trPr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1 17 14000 00 0000 150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Средства самообложения граждан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142,0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225FD5" w:rsidRPr="00225FD5" w:rsidTr="00AE13F3">
        <w:trPr>
          <w:trHeight w:val="482"/>
        </w:trPr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1 17 14030 10 0000 150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25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Средства самообложения </w:t>
            </w:r>
            <w:proofErr w:type="spellStart"/>
            <w:r w:rsidRPr="00225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граждан</w:t>
            </w:r>
            <w:proofErr w:type="gramStart"/>
            <w:r w:rsidRPr="00225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,з</w:t>
            </w:r>
            <w:proofErr w:type="gramEnd"/>
            <w:r w:rsidRPr="00225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ачисляемые</w:t>
            </w:r>
            <w:proofErr w:type="spellEnd"/>
            <w:r w:rsidRPr="00225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в бюджеты сельских поселений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142,0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25FD5" w:rsidRPr="00225FD5" w:rsidTr="00AE13F3">
        <w:trPr>
          <w:trHeight w:val="256"/>
        </w:trPr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5FD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25FD5" w:rsidRPr="00225FD5" w:rsidTr="00AE13F3">
        <w:trPr>
          <w:trHeight w:val="256"/>
        </w:trPr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5FD5" w:rsidRPr="00225FD5" w:rsidTr="00AE13F3">
        <w:trPr>
          <w:trHeight w:val="256"/>
        </w:trPr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5FD5" w:rsidRPr="00225FD5" w:rsidTr="00AE13F3">
        <w:trPr>
          <w:trHeight w:val="256"/>
        </w:trPr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5FD5" w:rsidRPr="00225FD5" w:rsidTr="00AE13F3">
        <w:trPr>
          <w:trHeight w:val="256"/>
        </w:trPr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5FD5" w:rsidRPr="00225FD5" w:rsidTr="00AE13F3">
        <w:trPr>
          <w:trHeight w:val="256"/>
        </w:trPr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5FD5" w:rsidRPr="00225FD5" w:rsidRDefault="00225FD5" w:rsidP="00225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25FD5" w:rsidRDefault="00AE13F3" w:rsidP="00131E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4.Приложение №3 изложить в следующей редакции.</w:t>
      </w:r>
    </w:p>
    <w:tbl>
      <w:tblPr>
        <w:tblW w:w="9728" w:type="dxa"/>
        <w:tblInd w:w="93" w:type="dxa"/>
        <w:tblLook w:val="04A0"/>
      </w:tblPr>
      <w:tblGrid>
        <w:gridCol w:w="2739"/>
        <w:gridCol w:w="598"/>
        <w:gridCol w:w="419"/>
        <w:gridCol w:w="564"/>
        <w:gridCol w:w="416"/>
        <w:gridCol w:w="345"/>
        <w:gridCol w:w="376"/>
        <w:gridCol w:w="716"/>
        <w:gridCol w:w="516"/>
        <w:gridCol w:w="1025"/>
        <w:gridCol w:w="1003"/>
        <w:gridCol w:w="1011"/>
      </w:tblGrid>
      <w:tr w:rsidR="00AE13F3" w:rsidRPr="00AE13F3" w:rsidTr="00AE13F3">
        <w:trPr>
          <w:trHeight w:val="2199"/>
        </w:trPr>
        <w:tc>
          <w:tcPr>
            <w:tcW w:w="2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3 </w:t>
            </w:r>
            <w:r w:rsidRPr="00AE13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к решению  Совета депутатов Моргинского сельского поселения Дубенского муниципального района Республики Мордовия «О бюджете Моргинского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AE13F3" w:rsidRPr="00AE13F3" w:rsidTr="00AE13F3">
        <w:trPr>
          <w:trHeight w:val="1357"/>
        </w:trPr>
        <w:tc>
          <w:tcPr>
            <w:tcW w:w="972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AE1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РАСХОДОВ БЮДЖЕТА МОРГИНСКОГО СЕЛЬСКОГО ПОСЕЛЕНИЯ ДУБЕНСКОГО МУНИЦИПАЛЬНОГО РАЙОНА РЕСПУБЛИКИ МОРДОВИЯ НА 2022 ГОД И НА ПЛАНОВЫЙ ПЕРИОД 202023</w:t>
            </w:r>
            <w:proofErr w:type="gramStart"/>
            <w:r w:rsidRPr="00AE1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AE1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2024 ГОДОВ</w:t>
            </w:r>
          </w:p>
        </w:tc>
      </w:tr>
      <w:tr w:rsidR="00AE13F3" w:rsidRPr="00AE13F3" w:rsidTr="00AE13F3">
        <w:trPr>
          <w:trHeight w:val="312"/>
        </w:trPr>
        <w:tc>
          <w:tcPr>
            <w:tcW w:w="2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AE13F3" w:rsidRPr="00AE13F3" w:rsidTr="00AE13F3">
        <w:trPr>
          <w:trHeight w:val="414"/>
        </w:trPr>
        <w:tc>
          <w:tcPr>
            <w:tcW w:w="28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E1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E1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E1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75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E1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9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AE13F3" w:rsidRPr="00AE13F3" w:rsidTr="00AE13F3">
        <w:trPr>
          <w:trHeight w:val="340"/>
        </w:trPr>
        <w:tc>
          <w:tcPr>
            <w:tcW w:w="28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AE13F3" w:rsidRPr="00AE13F3" w:rsidTr="00AE13F3">
        <w:trPr>
          <w:trHeight w:val="300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AE13F3" w:rsidRPr="00AE13F3" w:rsidTr="00AE13F3">
        <w:trPr>
          <w:trHeight w:val="300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2237,0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874,6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914,6</w:t>
            </w:r>
          </w:p>
        </w:tc>
      </w:tr>
      <w:tr w:rsidR="00AE13F3" w:rsidRPr="00AE13F3" w:rsidTr="00AE13F3">
        <w:trPr>
          <w:trHeight w:val="671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Администрация Моргинского поселения Дубенского муниципального района Республики Мордовия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2237,0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874,6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1681,5</w:t>
            </w:r>
          </w:p>
        </w:tc>
      </w:tr>
      <w:tr w:rsidR="00AE13F3" w:rsidRPr="00AE13F3" w:rsidTr="00AE13F3">
        <w:trPr>
          <w:trHeight w:val="265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1474,6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636,6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651,2</w:t>
            </w:r>
          </w:p>
        </w:tc>
      </w:tr>
      <w:tr w:rsidR="00AE13F3" w:rsidRPr="00AE13F3" w:rsidTr="00AE13F3">
        <w:trPr>
          <w:trHeight w:val="1060"/>
        </w:trPr>
        <w:tc>
          <w:tcPr>
            <w:tcW w:w="2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Функционирование высшего должностного лица субъекта Российской Федерации и муниципального образования </w:t>
            </w:r>
          </w:p>
        </w:tc>
        <w:tc>
          <w:tcPr>
            <w:tcW w:w="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473,8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248,7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248,7</w:t>
            </w:r>
          </w:p>
        </w:tc>
      </w:tr>
      <w:tr w:rsidR="00AE13F3" w:rsidRPr="00AE13F3" w:rsidTr="00AE13F3">
        <w:trPr>
          <w:trHeight w:val="702"/>
        </w:trPr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273,8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AE13F3" w:rsidRPr="00AE13F3" w:rsidTr="00AE13F3">
        <w:trPr>
          <w:trHeight w:val="936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273,8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AE13F3" w:rsidRPr="00AE13F3" w:rsidTr="00AE13F3">
        <w:trPr>
          <w:trHeight w:val="468"/>
        </w:trPr>
        <w:tc>
          <w:tcPr>
            <w:tcW w:w="2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Расходы на выплаты по оплате труда высшего должностного лица </w:t>
            </w:r>
          </w:p>
        </w:tc>
        <w:tc>
          <w:tcPr>
            <w:tcW w:w="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273,8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AE13F3" w:rsidRPr="00AE13F3" w:rsidTr="00AE13F3">
        <w:trPr>
          <w:trHeight w:val="1435"/>
        </w:trPr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273,8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AE13F3" w:rsidRPr="00AE13F3" w:rsidTr="00AE13F3">
        <w:trPr>
          <w:trHeight w:val="671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273,8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AE13F3" w:rsidRPr="00AE13F3" w:rsidTr="00AE13F3">
        <w:trPr>
          <w:trHeight w:val="639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198,7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AE13F3" w:rsidRPr="00AE13F3" w:rsidTr="00AE13F3">
        <w:trPr>
          <w:trHeight w:val="1107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75,1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702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200,0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936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200,0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1279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200,0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1715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44105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200,0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1497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200,0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702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200,0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608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200,0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1450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968,6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407,9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420,8</w:t>
            </w:r>
          </w:p>
        </w:tc>
      </w:tr>
      <w:tr w:rsidR="00AE13F3" w:rsidRPr="00AE13F3" w:rsidTr="00AE13F3">
        <w:trPr>
          <w:trHeight w:val="702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758,6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AE13F3" w:rsidRPr="00AE13F3" w:rsidTr="00AE13F3">
        <w:trPr>
          <w:trHeight w:val="936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758,6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AE13F3" w:rsidRPr="00AE13F3" w:rsidTr="00AE13F3">
        <w:trPr>
          <w:trHeight w:val="702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758,6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AE13F3" w:rsidRPr="00AE13F3" w:rsidTr="00AE13F3">
        <w:trPr>
          <w:trHeight w:val="1404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585,8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AE13F3" w:rsidRPr="00AE13F3" w:rsidTr="00AE13F3">
        <w:trPr>
          <w:trHeight w:val="499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585,8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AE13F3" w:rsidRPr="00AE13F3" w:rsidTr="00AE13F3">
        <w:trPr>
          <w:trHeight w:val="468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196,8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AE13F3" w:rsidRPr="00AE13F3" w:rsidTr="00AE13F3">
        <w:trPr>
          <w:trHeight w:val="1170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101,0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468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172,8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702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288,0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702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288,0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265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274,5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265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13,5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265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12,0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265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12,0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265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852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265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иных платежей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702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210,0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936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210,0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936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210,0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1731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44105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210,0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1404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210,0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499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210,0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468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210,0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936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«Профилактика правонарушений на территории Моргинского сельского поселения на 2017 – 2025 годы»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AE13F3" w:rsidRPr="00AE13F3" w:rsidTr="00AE13F3">
        <w:trPr>
          <w:trHeight w:val="936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AE13F3" w:rsidRPr="00AE13F3" w:rsidTr="00AE13F3">
        <w:trPr>
          <w:trHeight w:val="1669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</w:t>
            </w:r>
            <w:proofErr w:type="gramStart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от</w:t>
            </w:r>
            <w:proofErr w:type="gramEnd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AE13F3" w:rsidRPr="00AE13F3" w:rsidTr="00AE13F3">
        <w:trPr>
          <w:trHeight w:val="702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AE13F3" w:rsidRPr="00AE13F3" w:rsidTr="00AE13F3">
        <w:trPr>
          <w:trHeight w:val="702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AE13F3" w:rsidRPr="00AE13F3" w:rsidTr="00AE13F3">
        <w:trPr>
          <w:trHeight w:val="265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AE13F3" w:rsidRPr="00AE13F3" w:rsidTr="00AE13F3">
        <w:trPr>
          <w:trHeight w:val="265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1,0</w:t>
            </w:r>
          </w:p>
        </w:tc>
      </w:tr>
      <w:tr w:rsidR="00AE13F3" w:rsidRPr="00AE13F3" w:rsidTr="00AE13F3">
        <w:trPr>
          <w:trHeight w:val="702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AE13F3" w:rsidRPr="00AE13F3" w:rsidTr="00AE13F3">
        <w:trPr>
          <w:trHeight w:val="936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AE13F3" w:rsidRPr="00AE13F3" w:rsidTr="00AE13F3">
        <w:trPr>
          <w:trHeight w:val="936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Резервный фонд администрации Моргинского сельского поселения Дубенского муниципального района Республики Мордовия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AE13F3" w:rsidRPr="00AE13F3" w:rsidTr="00AE13F3">
        <w:trPr>
          <w:trHeight w:val="265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AE13F3" w:rsidRPr="00AE13F3" w:rsidTr="00AE13F3">
        <w:trPr>
          <w:trHeight w:val="265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AE13F3" w:rsidRPr="00AE13F3" w:rsidTr="00AE13F3">
        <w:trPr>
          <w:trHeight w:val="265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93,7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97,4</w:t>
            </w:r>
          </w:p>
        </w:tc>
      </w:tr>
      <w:tr w:rsidR="00AE13F3" w:rsidRPr="00AE13F3" w:rsidTr="00AE13F3">
        <w:trPr>
          <w:trHeight w:val="468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89,8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93,7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97,4</w:t>
            </w:r>
          </w:p>
        </w:tc>
      </w:tr>
      <w:tr w:rsidR="00AE13F3" w:rsidRPr="00AE13F3" w:rsidTr="00AE13F3">
        <w:trPr>
          <w:trHeight w:val="702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89,8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93,7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97,4</w:t>
            </w:r>
          </w:p>
        </w:tc>
      </w:tr>
      <w:tr w:rsidR="00AE13F3" w:rsidRPr="00AE13F3" w:rsidTr="00AE13F3">
        <w:trPr>
          <w:trHeight w:val="936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89,8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93,7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97,4</w:t>
            </w:r>
          </w:p>
        </w:tc>
      </w:tr>
      <w:tr w:rsidR="00AE13F3" w:rsidRPr="00AE13F3" w:rsidTr="00AE13F3">
        <w:trPr>
          <w:trHeight w:val="1170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89,8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93,7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97,4</w:t>
            </w:r>
          </w:p>
        </w:tc>
      </w:tr>
      <w:tr w:rsidR="00AE13F3" w:rsidRPr="00AE13F3" w:rsidTr="00AE13F3">
        <w:trPr>
          <w:trHeight w:val="546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79,9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88,7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92,4</w:t>
            </w:r>
          </w:p>
        </w:tc>
      </w:tr>
      <w:tr w:rsidR="00AE13F3" w:rsidRPr="00AE13F3" w:rsidTr="00AE13F3">
        <w:trPr>
          <w:trHeight w:val="702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79,9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88,7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92,4</w:t>
            </w:r>
          </w:p>
        </w:tc>
      </w:tr>
      <w:tr w:rsidR="00AE13F3" w:rsidRPr="00AE13F3" w:rsidTr="00AE13F3">
        <w:trPr>
          <w:trHeight w:val="998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61,4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68,1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71,0</w:t>
            </w:r>
          </w:p>
        </w:tc>
      </w:tr>
      <w:tr w:rsidR="00AE13F3" w:rsidRPr="00AE13F3" w:rsidTr="00AE13F3">
        <w:trPr>
          <w:trHeight w:val="1170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18,5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21,4</w:t>
            </w:r>
          </w:p>
        </w:tc>
      </w:tr>
      <w:tr w:rsidR="00AE13F3" w:rsidRPr="00AE13F3" w:rsidTr="00AE13F3">
        <w:trPr>
          <w:trHeight w:val="702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</w:tr>
      <w:tr w:rsidR="00AE13F3" w:rsidRPr="00AE13F3" w:rsidTr="00AE13F3">
        <w:trPr>
          <w:trHeight w:val="702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</w:tr>
      <w:tr w:rsidR="00AE13F3" w:rsidRPr="00AE13F3" w:rsidTr="00AE13F3">
        <w:trPr>
          <w:trHeight w:val="281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</w:tr>
      <w:tr w:rsidR="00AE13F3" w:rsidRPr="00AE13F3" w:rsidTr="00AE13F3">
        <w:trPr>
          <w:trHeight w:val="452"/>
        </w:trPr>
        <w:tc>
          <w:tcPr>
            <w:tcW w:w="2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 Национальная безопасность и правоохранительная деятельность  </w:t>
            </w:r>
          </w:p>
        </w:tc>
        <w:tc>
          <w:tcPr>
            <w:tcW w:w="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32,2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951"/>
        </w:trPr>
        <w:tc>
          <w:tcPr>
            <w:tcW w:w="28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"Защита населения и территорий от чрезвычайных ситуаций, обеспечение пожарной безопасности и безопасности людей на водных объектах" </w:t>
            </w:r>
          </w:p>
        </w:tc>
        <w:tc>
          <w:tcPr>
            <w:tcW w:w="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951"/>
        </w:trPr>
        <w:tc>
          <w:tcPr>
            <w:tcW w:w="28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Не программные расходы в рамках </w:t>
            </w:r>
            <w:proofErr w:type="gramStart"/>
            <w:r w:rsidRPr="00AE13F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E13F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Мордовия  </w:t>
            </w:r>
          </w:p>
        </w:tc>
        <w:tc>
          <w:tcPr>
            <w:tcW w:w="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AE13F3" w:rsidRPr="00AE13F3" w:rsidTr="00AE13F3">
        <w:trPr>
          <w:trHeight w:val="717"/>
        </w:trPr>
        <w:tc>
          <w:tcPr>
            <w:tcW w:w="28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Выполнение работ на гидротехнических сооружениях по пропуску весеннего паводка </w:t>
            </w:r>
          </w:p>
        </w:tc>
        <w:tc>
          <w:tcPr>
            <w:tcW w:w="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80190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717"/>
        </w:trPr>
        <w:tc>
          <w:tcPr>
            <w:tcW w:w="28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265"/>
        </w:trPr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373,5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243,7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258,4</w:t>
            </w:r>
          </w:p>
        </w:tc>
      </w:tr>
      <w:tr w:rsidR="00AE13F3" w:rsidRPr="00AE13F3" w:rsidTr="00AE13F3">
        <w:trPr>
          <w:trHeight w:val="265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373,5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AE13F3" w:rsidRPr="00AE13F3" w:rsidTr="00AE13F3">
        <w:trPr>
          <w:trHeight w:val="1170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«Развитие автомобильных дорог на 2017-2025 годы» в </w:t>
            </w:r>
            <w:proofErr w:type="spellStart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Моргинском</w:t>
            </w:r>
            <w:proofErr w:type="spellEnd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Дубенского муниципального района Республики Мордовия»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373,5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AE13F3" w:rsidRPr="00AE13F3" w:rsidTr="00AE13F3">
        <w:trPr>
          <w:trHeight w:val="702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373,5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AE13F3" w:rsidRPr="00AE13F3" w:rsidTr="00AE13F3">
        <w:trPr>
          <w:trHeight w:val="936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373,5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AE13F3" w:rsidRPr="00AE13F3" w:rsidTr="00AE13F3">
        <w:trPr>
          <w:trHeight w:val="3977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AE13F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AE13F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373,5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AE13F3" w:rsidRPr="00AE13F3" w:rsidTr="00AE13F3">
        <w:trPr>
          <w:trHeight w:val="468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373,5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AE13F3" w:rsidRPr="00AE13F3" w:rsidTr="00AE13F3">
        <w:trPr>
          <w:trHeight w:val="702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373,5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AE13F3" w:rsidRPr="00AE13F3" w:rsidTr="00AE13F3">
        <w:trPr>
          <w:trHeight w:val="265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373,5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AE13F3" w:rsidRPr="00AE13F3" w:rsidTr="00AE13F3">
        <w:trPr>
          <w:trHeight w:val="265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182,5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265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182,5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1170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182,5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1060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182,5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702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Мероприятия по благоустройству </w:t>
            </w:r>
            <w:proofErr w:type="spellStart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территириий</w:t>
            </w:r>
            <w:proofErr w:type="spellEnd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городских округов и поселений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41,5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265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41,5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702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41,5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702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41,5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AE13F3" w:rsidRPr="00AE13F3" w:rsidTr="00AE13F3">
        <w:trPr>
          <w:trHeight w:val="265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281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31,5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AE13F3" w:rsidRPr="00AE13F3" w:rsidTr="00AE13F3">
        <w:trPr>
          <w:trHeight w:val="281"/>
        </w:trPr>
        <w:tc>
          <w:tcPr>
            <w:tcW w:w="2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Самообложение граждан </w:t>
            </w:r>
          </w:p>
        </w:tc>
        <w:tc>
          <w:tcPr>
            <w:tcW w:w="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142,0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951"/>
        </w:trPr>
        <w:tc>
          <w:tcPr>
            <w:tcW w:w="2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Основное мероприятие "Решение вопросов местного значения, осуществляемое с привлечением средств самообложения граждан» </w:t>
            </w:r>
          </w:p>
        </w:tc>
        <w:tc>
          <w:tcPr>
            <w:tcW w:w="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142,0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717"/>
        </w:trPr>
        <w:tc>
          <w:tcPr>
            <w:tcW w:w="28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142,0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717"/>
        </w:trPr>
        <w:tc>
          <w:tcPr>
            <w:tcW w:w="28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5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142,0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E13F3" w:rsidRPr="00AE13F3" w:rsidTr="00AE13F3">
        <w:trPr>
          <w:trHeight w:val="265"/>
        </w:trPr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106,8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110,7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114,6</w:t>
            </w:r>
          </w:p>
        </w:tc>
      </w:tr>
      <w:tr w:rsidR="00AE13F3" w:rsidRPr="00AE13F3" w:rsidTr="00AE13F3">
        <w:trPr>
          <w:trHeight w:val="265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AE13F3" w:rsidRPr="00AE13F3" w:rsidTr="00AE13F3">
        <w:trPr>
          <w:trHeight w:val="1170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Моргинском</w:t>
            </w:r>
            <w:proofErr w:type="spellEnd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Дубенского муниципального района Республики Мордовия (2015-2025 годы)"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AE13F3" w:rsidRPr="00AE13F3" w:rsidTr="00AE13F3">
        <w:trPr>
          <w:trHeight w:val="1310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"Обеспечение государственных гарантий муниципальных служащих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AE13F3" w:rsidRPr="00AE13F3" w:rsidTr="00AE13F3">
        <w:trPr>
          <w:trHeight w:val="702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03000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AE13F3" w:rsidRPr="00AE13F3" w:rsidTr="00AE13F3">
        <w:trPr>
          <w:trHeight w:val="468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AE13F3" w:rsidRPr="00AE13F3" w:rsidTr="00AE13F3">
        <w:trPr>
          <w:trHeight w:val="468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AE13F3" w:rsidRPr="00AE13F3" w:rsidTr="00AE13F3">
        <w:trPr>
          <w:trHeight w:val="468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AE13F3" w:rsidRPr="00AE13F3" w:rsidTr="00AE13F3">
        <w:trPr>
          <w:trHeight w:val="468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312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AE13F3" w:rsidRPr="00AE13F3" w:rsidTr="00AE13F3">
        <w:trPr>
          <w:trHeight w:val="437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Обслуживание государственного и муниципального долга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5,2</w:t>
            </w:r>
          </w:p>
        </w:tc>
      </w:tr>
      <w:tr w:rsidR="00AE13F3" w:rsidRPr="00AE13F3" w:rsidTr="00AE13F3">
        <w:trPr>
          <w:trHeight w:val="468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5,2</w:t>
            </w:r>
          </w:p>
        </w:tc>
      </w:tr>
      <w:tr w:rsidR="00AE13F3" w:rsidRPr="00AE13F3" w:rsidTr="00AE13F3">
        <w:trPr>
          <w:trHeight w:val="1497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«Повышение эффективности управления муниципальными финансами в </w:t>
            </w:r>
            <w:proofErr w:type="spellStart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Моргинском</w:t>
            </w:r>
            <w:proofErr w:type="spellEnd"/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Дубенского муниципального района Республики Мордовия на 2016-2025 годы»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5,2</w:t>
            </w:r>
          </w:p>
        </w:tc>
      </w:tr>
      <w:tr w:rsidR="00AE13F3" w:rsidRPr="00AE13F3" w:rsidTr="00AE13F3">
        <w:trPr>
          <w:trHeight w:val="1170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Подпрограмма "Управление муниципальным долгом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5,2</w:t>
            </w:r>
          </w:p>
        </w:tc>
      </w:tr>
      <w:tr w:rsidR="00AE13F3" w:rsidRPr="00AE13F3" w:rsidTr="00AE13F3">
        <w:trPr>
          <w:trHeight w:val="1294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"Своевременное обслуживание долговых обязательств Моргинского сельского поселения по бюджетным кредитам перед бюджетом Дубенского муниципального района"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5,2</w:t>
            </w:r>
          </w:p>
        </w:tc>
      </w:tr>
      <w:tr w:rsidR="00AE13F3" w:rsidRPr="00AE13F3" w:rsidTr="00AE13F3">
        <w:trPr>
          <w:trHeight w:val="468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Процентные платежи по муниципальному долгу 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5,2</w:t>
            </w:r>
          </w:p>
        </w:tc>
      </w:tr>
      <w:tr w:rsidR="00AE13F3" w:rsidRPr="00AE13F3" w:rsidTr="00AE13F3">
        <w:trPr>
          <w:trHeight w:val="468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5,2</w:t>
            </w:r>
          </w:p>
        </w:tc>
      </w:tr>
      <w:tr w:rsidR="00AE13F3" w:rsidRPr="00AE13F3" w:rsidTr="00AE13F3">
        <w:trPr>
          <w:trHeight w:val="265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Обслуживание муниципального долга  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2,8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5,2</w:t>
            </w:r>
          </w:p>
        </w:tc>
      </w:tr>
      <w:tr w:rsidR="00AE13F3" w:rsidRPr="00AE13F3" w:rsidTr="00AE13F3">
        <w:trPr>
          <w:trHeight w:val="265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99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14,4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18,5</w:t>
            </w:r>
          </w:p>
        </w:tc>
      </w:tr>
      <w:tr w:rsidR="00AE13F3" w:rsidRPr="00AE13F3" w:rsidTr="00AE13F3">
        <w:trPr>
          <w:trHeight w:val="265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14,4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18,5</w:t>
            </w:r>
          </w:p>
        </w:tc>
      </w:tr>
      <w:tr w:rsidR="00AE13F3" w:rsidRPr="00AE13F3" w:rsidTr="00AE13F3">
        <w:trPr>
          <w:trHeight w:val="1170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14,4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18,5</w:t>
            </w:r>
          </w:p>
        </w:tc>
      </w:tr>
      <w:tr w:rsidR="00AE13F3" w:rsidRPr="00AE13F3" w:rsidTr="00AE13F3">
        <w:trPr>
          <w:trHeight w:val="811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14,4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18,5</w:t>
            </w:r>
          </w:p>
        </w:tc>
      </w:tr>
      <w:tr w:rsidR="00AE13F3" w:rsidRPr="00AE13F3" w:rsidTr="00AE13F3">
        <w:trPr>
          <w:trHeight w:val="265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14,4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18,5</w:t>
            </w:r>
          </w:p>
        </w:tc>
      </w:tr>
      <w:tr w:rsidR="00AE13F3" w:rsidRPr="00AE13F3" w:rsidTr="00AE13F3">
        <w:trPr>
          <w:trHeight w:val="265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14,4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18,5</w:t>
            </w:r>
          </w:p>
        </w:tc>
      </w:tr>
      <w:tr w:rsidR="00AE13F3" w:rsidRPr="00AE13F3" w:rsidTr="00AE13F3">
        <w:trPr>
          <w:trHeight w:val="265"/>
        </w:trPr>
        <w:tc>
          <w:tcPr>
            <w:tcW w:w="2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14,4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13F3" w:rsidRPr="00AE13F3" w:rsidRDefault="00AE13F3" w:rsidP="00AE1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E13F3">
              <w:rPr>
                <w:rFonts w:ascii="Times New Roman" w:eastAsia="Times New Roman" w:hAnsi="Times New Roman" w:cs="Times New Roman"/>
                <w:sz w:val="16"/>
                <w:szCs w:val="16"/>
              </w:rPr>
              <w:t>18,5</w:t>
            </w:r>
          </w:p>
        </w:tc>
      </w:tr>
    </w:tbl>
    <w:p w:rsidR="00AE13F3" w:rsidRDefault="00AE13F3" w:rsidP="00131E31">
      <w:pPr>
        <w:rPr>
          <w:rFonts w:ascii="Times New Roman" w:hAnsi="Times New Roman" w:cs="Times New Roman"/>
          <w:sz w:val="24"/>
          <w:szCs w:val="24"/>
        </w:rPr>
      </w:pPr>
    </w:p>
    <w:p w:rsidR="00905583" w:rsidRDefault="00AE13F3">
      <w:r>
        <w:t>5.Приложение</w:t>
      </w:r>
      <w:r w:rsidR="00133446">
        <w:t xml:space="preserve"> </w:t>
      </w:r>
      <w:r>
        <w:t>№4 изложить в следующей редакции.</w:t>
      </w:r>
    </w:p>
    <w:tbl>
      <w:tblPr>
        <w:tblW w:w="9709" w:type="dxa"/>
        <w:tblInd w:w="93" w:type="dxa"/>
        <w:tblLook w:val="04A0"/>
      </w:tblPr>
      <w:tblGrid>
        <w:gridCol w:w="3207"/>
        <w:gridCol w:w="419"/>
        <w:gridCol w:w="564"/>
        <w:gridCol w:w="416"/>
        <w:gridCol w:w="343"/>
        <w:gridCol w:w="376"/>
        <w:gridCol w:w="716"/>
        <w:gridCol w:w="516"/>
        <w:gridCol w:w="1059"/>
        <w:gridCol w:w="1044"/>
        <w:gridCol w:w="1049"/>
      </w:tblGrid>
      <w:tr w:rsidR="00133446" w:rsidRPr="00133446" w:rsidTr="00133446">
        <w:trPr>
          <w:trHeight w:val="2103"/>
        </w:trPr>
        <w:tc>
          <w:tcPr>
            <w:tcW w:w="3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4 </w:t>
            </w:r>
            <w:r w:rsidRPr="001334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к решению  Совета депутатов Моргинского сельского поселения Дубенского муниципального района Республики Мордовия «О бюджете Моргинского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133446" w:rsidRPr="00133446" w:rsidTr="00133446">
        <w:trPr>
          <w:trHeight w:val="2433"/>
        </w:trPr>
        <w:tc>
          <w:tcPr>
            <w:tcW w:w="970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1334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МОРГИНСКОГО ДУБЕНСКОГО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2023</w:t>
            </w:r>
            <w:proofErr w:type="gramStart"/>
            <w:r w:rsidRPr="001334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1334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2024 ГОДОВ</w:t>
            </w:r>
          </w:p>
        </w:tc>
      </w:tr>
      <w:tr w:rsidR="00133446" w:rsidRPr="00133446" w:rsidTr="00133446">
        <w:trPr>
          <w:trHeight w:val="300"/>
        </w:trPr>
        <w:tc>
          <w:tcPr>
            <w:tcW w:w="3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133446" w:rsidRPr="00133446" w:rsidTr="00133446">
        <w:trPr>
          <w:trHeight w:val="409"/>
        </w:trPr>
        <w:tc>
          <w:tcPr>
            <w:tcW w:w="33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334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334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7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334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334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28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133446" w:rsidRPr="00133446" w:rsidTr="00133446">
        <w:trPr>
          <w:trHeight w:val="334"/>
        </w:trPr>
        <w:tc>
          <w:tcPr>
            <w:tcW w:w="33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133446" w:rsidRPr="00133446" w:rsidTr="00133446">
        <w:trPr>
          <w:trHeight w:val="274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133446" w:rsidRPr="00133446" w:rsidTr="00133446">
        <w:trPr>
          <w:trHeight w:val="289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2237,0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874,6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914,6</w:t>
            </w:r>
          </w:p>
        </w:tc>
      </w:tr>
      <w:tr w:rsidR="00133446" w:rsidRPr="00133446" w:rsidTr="00133446">
        <w:trPr>
          <w:trHeight w:val="63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Администрация Моргинского поселения Дубенского муниципального района Республики Мордовия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2237,0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874,6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1681,5</w:t>
            </w:r>
          </w:p>
        </w:tc>
      </w:tr>
      <w:tr w:rsidR="00133446" w:rsidRPr="00133446" w:rsidTr="00133446">
        <w:trPr>
          <w:trHeight w:val="255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1474,6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636,6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651,2</w:t>
            </w:r>
          </w:p>
        </w:tc>
      </w:tr>
      <w:tr w:rsidR="00133446" w:rsidRPr="00133446" w:rsidTr="00133446">
        <w:trPr>
          <w:trHeight w:val="631"/>
        </w:trPr>
        <w:tc>
          <w:tcPr>
            <w:tcW w:w="3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Функционирование высшего должностного лица субъекта Российской Федерации и муниципального образования </w:t>
            </w:r>
          </w:p>
        </w:tc>
        <w:tc>
          <w:tcPr>
            <w:tcW w:w="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473,8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248,7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248,7</w:t>
            </w:r>
          </w:p>
        </w:tc>
      </w:tr>
      <w:tr w:rsidR="00133446" w:rsidRPr="00133446" w:rsidTr="00133446">
        <w:trPr>
          <w:trHeight w:val="451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273,8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133446" w:rsidRPr="00133446" w:rsidTr="00133446">
        <w:trPr>
          <w:trHeight w:val="676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273,8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133446" w:rsidRPr="00133446" w:rsidTr="00133446">
        <w:trPr>
          <w:trHeight w:val="451"/>
        </w:trPr>
        <w:tc>
          <w:tcPr>
            <w:tcW w:w="3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Расходы на выплаты по оплате труда высшего должностного лица </w:t>
            </w:r>
          </w:p>
        </w:tc>
        <w:tc>
          <w:tcPr>
            <w:tcW w:w="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273,8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133446" w:rsidRPr="00133446" w:rsidTr="00133446">
        <w:trPr>
          <w:trHeight w:val="1126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273,8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133446" w:rsidRPr="00133446" w:rsidTr="00133446">
        <w:trPr>
          <w:trHeight w:val="45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273,8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133446" w:rsidRPr="00133446" w:rsidTr="00133446">
        <w:trPr>
          <w:trHeight w:val="45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198,7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133446" w:rsidRPr="00133446" w:rsidTr="00133446">
        <w:trPr>
          <w:trHeight w:val="90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75,1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45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200,0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676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200,0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90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200,0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1352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44105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200,0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1126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200,0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45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200,0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45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200,0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105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968,6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407,9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420,8</w:t>
            </w:r>
          </w:p>
        </w:tc>
      </w:tr>
      <w:tr w:rsidR="00133446" w:rsidRPr="00133446" w:rsidTr="00133446">
        <w:trPr>
          <w:trHeight w:val="45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758,6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133446" w:rsidRPr="00133446" w:rsidTr="00133446">
        <w:trPr>
          <w:trHeight w:val="676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758,6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133446" w:rsidRPr="00133446" w:rsidTr="00133446">
        <w:trPr>
          <w:trHeight w:val="45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758,6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133446" w:rsidRPr="00133446" w:rsidTr="00133446">
        <w:trPr>
          <w:trHeight w:val="1126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585,8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133446" w:rsidRPr="00133446" w:rsidTr="00133446">
        <w:trPr>
          <w:trHeight w:val="45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585,8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133446" w:rsidRPr="00133446" w:rsidTr="00133446">
        <w:trPr>
          <w:trHeight w:val="45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196,8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133446" w:rsidRPr="00133446" w:rsidTr="00133446">
        <w:trPr>
          <w:trHeight w:val="90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101,0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45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172,8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45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288,0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676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288,0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255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274,5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255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13,5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255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12,0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255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12,0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255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852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255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иных платежей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45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210,0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676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210,0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676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210,0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1352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44105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210,0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1126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210,0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45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210,0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45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210,0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676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«Профилактика правонарушений на территории Моргинского сельского поселения на 2017 – 2025 годы»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133446" w:rsidRPr="00133446" w:rsidTr="00133446">
        <w:trPr>
          <w:trHeight w:val="90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133446" w:rsidRPr="00133446" w:rsidTr="00133446">
        <w:trPr>
          <w:trHeight w:val="1352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</w:t>
            </w:r>
            <w:proofErr w:type="gramStart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от</w:t>
            </w:r>
            <w:proofErr w:type="gramEnd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133446" w:rsidRPr="00133446" w:rsidTr="00133446">
        <w:trPr>
          <w:trHeight w:val="45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133446" w:rsidRPr="00133446" w:rsidTr="00133446">
        <w:trPr>
          <w:trHeight w:val="676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133446" w:rsidRPr="00133446" w:rsidTr="00133446">
        <w:trPr>
          <w:trHeight w:val="255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133446" w:rsidRPr="00133446" w:rsidTr="00133446">
        <w:trPr>
          <w:trHeight w:val="255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1,0</w:t>
            </w:r>
          </w:p>
        </w:tc>
      </w:tr>
      <w:tr w:rsidR="00133446" w:rsidRPr="00133446" w:rsidTr="00133446">
        <w:trPr>
          <w:trHeight w:val="45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133446" w:rsidRPr="00133446" w:rsidTr="00133446">
        <w:trPr>
          <w:trHeight w:val="676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133446" w:rsidRPr="00133446" w:rsidTr="00133446">
        <w:trPr>
          <w:trHeight w:val="676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Резервный фонд администрации Моргинского сельского поселения Дубенского муниципального района Республики Мордовия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133446" w:rsidRPr="00133446" w:rsidTr="00133446">
        <w:trPr>
          <w:trHeight w:val="255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133446" w:rsidRPr="00133446" w:rsidTr="00133446">
        <w:trPr>
          <w:trHeight w:val="255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133446" w:rsidRPr="00133446" w:rsidTr="00133446">
        <w:trPr>
          <w:trHeight w:val="255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89,8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93,7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97,4</w:t>
            </w:r>
          </w:p>
        </w:tc>
      </w:tr>
      <w:tr w:rsidR="00133446" w:rsidRPr="00133446" w:rsidTr="00133446">
        <w:trPr>
          <w:trHeight w:val="255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89,8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93,7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97,4</w:t>
            </w:r>
          </w:p>
        </w:tc>
      </w:tr>
      <w:tr w:rsidR="00133446" w:rsidRPr="00133446" w:rsidTr="00133446">
        <w:trPr>
          <w:trHeight w:val="45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89,8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93,7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97,4</w:t>
            </w:r>
          </w:p>
        </w:tc>
      </w:tr>
      <w:tr w:rsidR="00133446" w:rsidRPr="00133446" w:rsidTr="00133446">
        <w:trPr>
          <w:trHeight w:val="676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89,8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93,7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97,4</w:t>
            </w:r>
          </w:p>
        </w:tc>
      </w:tr>
      <w:tr w:rsidR="00133446" w:rsidRPr="00133446" w:rsidTr="00133446">
        <w:trPr>
          <w:trHeight w:val="90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89,8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93,7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97,4</w:t>
            </w:r>
          </w:p>
        </w:tc>
      </w:tr>
      <w:tr w:rsidR="00133446" w:rsidRPr="00133446" w:rsidTr="00133446">
        <w:trPr>
          <w:trHeight w:val="1126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79,9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88,7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92,4</w:t>
            </w:r>
          </w:p>
        </w:tc>
      </w:tr>
      <w:tr w:rsidR="00133446" w:rsidRPr="00133446" w:rsidTr="00133446">
        <w:trPr>
          <w:trHeight w:val="45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79,9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88,7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92,4</w:t>
            </w:r>
          </w:p>
        </w:tc>
      </w:tr>
      <w:tr w:rsidR="00133446" w:rsidRPr="00133446" w:rsidTr="00133446">
        <w:trPr>
          <w:trHeight w:val="45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61,4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68,1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71,0</w:t>
            </w:r>
          </w:p>
        </w:tc>
      </w:tr>
      <w:tr w:rsidR="00133446" w:rsidRPr="00133446" w:rsidTr="00133446">
        <w:trPr>
          <w:trHeight w:val="90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18,5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20,6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21,4</w:t>
            </w:r>
          </w:p>
        </w:tc>
      </w:tr>
      <w:tr w:rsidR="00133446" w:rsidRPr="00133446" w:rsidTr="00133446">
        <w:trPr>
          <w:trHeight w:val="45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</w:tr>
      <w:tr w:rsidR="00133446" w:rsidRPr="00133446" w:rsidTr="00133446">
        <w:trPr>
          <w:trHeight w:val="676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</w:tr>
      <w:tr w:rsidR="00133446" w:rsidRPr="00133446" w:rsidTr="00133446">
        <w:trPr>
          <w:trHeight w:val="270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</w:tr>
      <w:tr w:rsidR="00133446" w:rsidRPr="00133446" w:rsidTr="00133446">
        <w:trPr>
          <w:trHeight w:val="436"/>
        </w:trPr>
        <w:tc>
          <w:tcPr>
            <w:tcW w:w="3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 Национальная безопасность и правоохранительная деятельность  </w:t>
            </w:r>
          </w:p>
        </w:tc>
        <w:tc>
          <w:tcPr>
            <w:tcW w:w="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32,2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916"/>
        </w:trPr>
        <w:tc>
          <w:tcPr>
            <w:tcW w:w="33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"Защита населения и территорий от чрезвычайных ситуаций, обеспечение пожарной безопасности и безопасности людей на водных объектах" </w:t>
            </w:r>
          </w:p>
        </w:tc>
        <w:tc>
          <w:tcPr>
            <w:tcW w:w="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691"/>
        </w:trPr>
        <w:tc>
          <w:tcPr>
            <w:tcW w:w="33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Не программные расходы в рамках </w:t>
            </w:r>
            <w:proofErr w:type="gramStart"/>
            <w:r w:rsidRPr="0013344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3344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Мордовия  </w:t>
            </w:r>
          </w:p>
        </w:tc>
        <w:tc>
          <w:tcPr>
            <w:tcW w:w="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133446" w:rsidRPr="00133446" w:rsidTr="00133446">
        <w:trPr>
          <w:trHeight w:val="466"/>
        </w:trPr>
        <w:tc>
          <w:tcPr>
            <w:tcW w:w="33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Выполнение работ на гидротехнических сооружениях по пропуску весеннего паводка </w:t>
            </w:r>
          </w:p>
        </w:tc>
        <w:tc>
          <w:tcPr>
            <w:tcW w:w="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80190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691"/>
        </w:trPr>
        <w:tc>
          <w:tcPr>
            <w:tcW w:w="33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255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373,5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243,7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258,4</w:t>
            </w:r>
          </w:p>
        </w:tc>
      </w:tr>
      <w:tr w:rsidR="00133446" w:rsidRPr="00133446" w:rsidTr="00133446">
        <w:trPr>
          <w:trHeight w:val="255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373,5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133446" w:rsidRPr="00133446" w:rsidTr="00133446">
        <w:trPr>
          <w:trHeight w:val="90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«Развитие автомобильных дорог на 2017-2025 годы» в </w:t>
            </w:r>
            <w:proofErr w:type="spellStart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Моргинском</w:t>
            </w:r>
            <w:proofErr w:type="spellEnd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Дубенского муниципального района Республики Мордовия»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373,5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133446" w:rsidRPr="00133446" w:rsidTr="00133446">
        <w:trPr>
          <w:trHeight w:val="676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373,5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133446" w:rsidRPr="00133446" w:rsidTr="00133446">
        <w:trPr>
          <w:trHeight w:val="676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373,5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133446" w:rsidRPr="00133446" w:rsidTr="00133446">
        <w:trPr>
          <w:trHeight w:val="3604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13344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13344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373,5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133446" w:rsidRPr="00133446" w:rsidTr="00133446">
        <w:trPr>
          <w:trHeight w:val="45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373,5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133446" w:rsidRPr="00133446" w:rsidTr="00133446">
        <w:trPr>
          <w:trHeight w:val="676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373,5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133446" w:rsidRPr="00133446" w:rsidTr="00133446">
        <w:trPr>
          <w:trHeight w:val="255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373,5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133446" w:rsidRPr="00133446" w:rsidTr="00133446">
        <w:trPr>
          <w:trHeight w:val="255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182,5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255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182,5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90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182,5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676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182,5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45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Мероприятия по благоустройству </w:t>
            </w:r>
            <w:proofErr w:type="spellStart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территириий</w:t>
            </w:r>
            <w:proofErr w:type="spellEnd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городских округов и поселений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41,5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255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41,5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45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41,5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676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41,5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133446" w:rsidRPr="00133446" w:rsidTr="00133446">
        <w:trPr>
          <w:trHeight w:val="255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270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31,5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133446" w:rsidRPr="00133446" w:rsidTr="00133446">
        <w:trPr>
          <w:trHeight w:val="270"/>
        </w:trPr>
        <w:tc>
          <w:tcPr>
            <w:tcW w:w="3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Самообложение граждан </w:t>
            </w:r>
          </w:p>
        </w:tc>
        <w:tc>
          <w:tcPr>
            <w:tcW w:w="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142,0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691"/>
        </w:trPr>
        <w:tc>
          <w:tcPr>
            <w:tcW w:w="336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Основное мероприятие "Решение вопросов местного значения, осуществляемое с привлечением средств самообложения граждан» </w:t>
            </w:r>
          </w:p>
        </w:tc>
        <w:tc>
          <w:tcPr>
            <w:tcW w:w="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142,0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691"/>
        </w:trPr>
        <w:tc>
          <w:tcPr>
            <w:tcW w:w="33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142,0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691"/>
        </w:trPr>
        <w:tc>
          <w:tcPr>
            <w:tcW w:w="33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142,0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33446" w:rsidRPr="00133446" w:rsidTr="00133446">
        <w:trPr>
          <w:trHeight w:val="255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106,8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110,7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114,6</w:t>
            </w:r>
          </w:p>
        </w:tc>
      </w:tr>
      <w:tr w:rsidR="00133446" w:rsidRPr="00133446" w:rsidTr="00133446">
        <w:trPr>
          <w:trHeight w:val="255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133446" w:rsidRPr="00133446" w:rsidTr="00133446">
        <w:trPr>
          <w:trHeight w:val="90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Моргинском</w:t>
            </w:r>
            <w:proofErr w:type="spellEnd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Дубенского муниципального района Республики Мордовия (2015-2025 годы)"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133446" w:rsidRPr="00133446" w:rsidTr="00133446">
        <w:trPr>
          <w:trHeight w:val="1126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"Обеспечение государственных гарантий муниципальных служащих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133446" w:rsidRPr="00133446" w:rsidTr="00133446">
        <w:trPr>
          <w:trHeight w:val="45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03000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133446" w:rsidRPr="00133446" w:rsidTr="00133446">
        <w:trPr>
          <w:trHeight w:val="45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133446" w:rsidRPr="00133446" w:rsidTr="00133446">
        <w:trPr>
          <w:trHeight w:val="45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133446" w:rsidRPr="00133446" w:rsidTr="00133446">
        <w:trPr>
          <w:trHeight w:val="45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133446" w:rsidRPr="00133446" w:rsidTr="00133446">
        <w:trPr>
          <w:trHeight w:val="255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312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133446" w:rsidRPr="00133446" w:rsidTr="00133446">
        <w:trPr>
          <w:trHeight w:val="42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Обслуживание государственного и муниципального долга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2,8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5,2</w:t>
            </w:r>
          </w:p>
        </w:tc>
      </w:tr>
      <w:tr w:rsidR="00133446" w:rsidRPr="00133446" w:rsidTr="00133446">
        <w:trPr>
          <w:trHeight w:val="45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2,8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5,2</w:t>
            </w:r>
          </w:p>
        </w:tc>
      </w:tr>
      <w:tr w:rsidR="00133446" w:rsidRPr="00133446" w:rsidTr="00133446">
        <w:trPr>
          <w:trHeight w:val="1126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«Повышение эффективности управления муниципальными финансами в </w:t>
            </w:r>
            <w:proofErr w:type="spellStart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Моргинском</w:t>
            </w:r>
            <w:proofErr w:type="spellEnd"/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Дубенского муниципального района Республики Мордовия на 2016-2025 годы»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2,8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5,2</w:t>
            </w:r>
          </w:p>
        </w:tc>
      </w:tr>
      <w:tr w:rsidR="00133446" w:rsidRPr="00133446" w:rsidTr="00133446">
        <w:trPr>
          <w:trHeight w:val="90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Подпрограмма "Управление муниципальным долгом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2,8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5,2</w:t>
            </w:r>
          </w:p>
        </w:tc>
      </w:tr>
      <w:tr w:rsidR="00133446" w:rsidRPr="00133446" w:rsidTr="00133446">
        <w:trPr>
          <w:trHeight w:val="1126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"Своевременное обслуживание долговых обязательств Моргинского сельского поселения по бюджетным кредитам перед бюджетом Дубенского муниципального района"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2,8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5,2</w:t>
            </w:r>
          </w:p>
        </w:tc>
      </w:tr>
      <w:tr w:rsidR="00133446" w:rsidRPr="00133446" w:rsidTr="00133446">
        <w:trPr>
          <w:trHeight w:val="255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Процентные платежи по муниципальному долгу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2,8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5,2</w:t>
            </w:r>
          </w:p>
        </w:tc>
      </w:tr>
      <w:tr w:rsidR="00133446" w:rsidRPr="00133446" w:rsidTr="00133446">
        <w:trPr>
          <w:trHeight w:val="45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2,8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5,2</w:t>
            </w:r>
          </w:p>
        </w:tc>
      </w:tr>
      <w:tr w:rsidR="00133446" w:rsidRPr="00133446" w:rsidTr="00133446">
        <w:trPr>
          <w:trHeight w:val="255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Обслуживание муниципального долга 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2,8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5,2</w:t>
            </w:r>
          </w:p>
        </w:tc>
      </w:tr>
      <w:tr w:rsidR="00133446" w:rsidRPr="00133446" w:rsidTr="00133446">
        <w:trPr>
          <w:trHeight w:val="255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99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14,4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18,5</w:t>
            </w:r>
          </w:p>
        </w:tc>
      </w:tr>
      <w:tr w:rsidR="00133446" w:rsidRPr="00133446" w:rsidTr="00133446">
        <w:trPr>
          <w:trHeight w:val="255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14,4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18,5</w:t>
            </w:r>
          </w:p>
        </w:tc>
      </w:tr>
      <w:tr w:rsidR="00133446" w:rsidRPr="00133446" w:rsidTr="00133446">
        <w:trPr>
          <w:trHeight w:val="901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14,4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18,5</w:t>
            </w:r>
          </w:p>
        </w:tc>
      </w:tr>
      <w:tr w:rsidR="00133446" w:rsidRPr="00133446" w:rsidTr="00133446">
        <w:trPr>
          <w:trHeight w:val="676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14,4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18,5</w:t>
            </w:r>
          </w:p>
        </w:tc>
      </w:tr>
      <w:tr w:rsidR="00133446" w:rsidRPr="00133446" w:rsidTr="00133446">
        <w:trPr>
          <w:trHeight w:val="255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14,4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18,5</w:t>
            </w:r>
          </w:p>
        </w:tc>
      </w:tr>
      <w:tr w:rsidR="00133446" w:rsidRPr="00133446" w:rsidTr="00133446">
        <w:trPr>
          <w:trHeight w:val="255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14,4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18,5</w:t>
            </w:r>
          </w:p>
        </w:tc>
      </w:tr>
      <w:tr w:rsidR="00133446" w:rsidRPr="00133446" w:rsidTr="00133446">
        <w:trPr>
          <w:trHeight w:val="255"/>
        </w:trPr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14,4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446" w:rsidRPr="00133446" w:rsidRDefault="00133446" w:rsidP="00133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446">
              <w:rPr>
                <w:rFonts w:ascii="Times New Roman" w:eastAsia="Times New Roman" w:hAnsi="Times New Roman" w:cs="Times New Roman"/>
                <w:sz w:val="16"/>
                <w:szCs w:val="16"/>
              </w:rPr>
              <w:t>18,5</w:t>
            </w:r>
          </w:p>
        </w:tc>
      </w:tr>
    </w:tbl>
    <w:p w:rsidR="00AE13F3" w:rsidRDefault="00AE13F3" w:rsidP="00133446">
      <w:pPr>
        <w:ind w:left="-709" w:right="-850"/>
      </w:pPr>
    </w:p>
    <w:p w:rsidR="00133446" w:rsidRDefault="00133446" w:rsidP="00133446">
      <w:pPr>
        <w:ind w:left="-709" w:right="-850"/>
      </w:pPr>
      <w:r>
        <w:t>6. Приложение №5 изложить в следующей редакции</w:t>
      </w:r>
      <w:r w:rsidR="00BF61D9">
        <w:t>.</w:t>
      </w:r>
    </w:p>
    <w:tbl>
      <w:tblPr>
        <w:tblW w:w="9731" w:type="dxa"/>
        <w:tblInd w:w="93" w:type="dxa"/>
        <w:tblLook w:val="04A0"/>
      </w:tblPr>
      <w:tblGrid>
        <w:gridCol w:w="2740"/>
        <w:gridCol w:w="416"/>
        <w:gridCol w:w="349"/>
        <w:gridCol w:w="376"/>
        <w:gridCol w:w="716"/>
        <w:gridCol w:w="516"/>
        <w:gridCol w:w="419"/>
        <w:gridCol w:w="564"/>
        <w:gridCol w:w="598"/>
        <w:gridCol w:w="1025"/>
        <w:gridCol w:w="1001"/>
        <w:gridCol w:w="1011"/>
      </w:tblGrid>
      <w:tr w:rsidR="00BF61D9" w:rsidRPr="00BF61D9" w:rsidTr="00BF61D9">
        <w:trPr>
          <w:trHeight w:val="2175"/>
        </w:trPr>
        <w:tc>
          <w:tcPr>
            <w:tcW w:w="2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5 </w:t>
            </w:r>
            <w:r w:rsidRPr="00BF61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к решению  Совета депутатов Моргинского сельского поселения Дубенского муниципального района Республики Мордовия «О бюджете Моргинского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BF61D9" w:rsidRPr="00BF61D9" w:rsidTr="00BF61D9">
        <w:trPr>
          <w:trHeight w:val="2341"/>
        </w:trPr>
        <w:tc>
          <w:tcPr>
            <w:tcW w:w="972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МОРГИНСКОГО СЕЛЬСКОГО ПОСЕЛЕНИЯ ДУБЕНСКОГО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      </w:r>
            <w:proofErr w:type="gramStart"/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2024 ГОДОВ</w:t>
            </w:r>
          </w:p>
        </w:tc>
      </w:tr>
      <w:tr w:rsidR="00BF61D9" w:rsidRPr="00BF61D9" w:rsidTr="00BF61D9">
        <w:trPr>
          <w:trHeight w:val="302"/>
        </w:trPr>
        <w:tc>
          <w:tcPr>
            <w:tcW w:w="2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BF61D9" w:rsidRPr="00BF61D9" w:rsidTr="00BF61D9">
        <w:trPr>
          <w:trHeight w:val="393"/>
        </w:trPr>
        <w:tc>
          <w:tcPr>
            <w:tcW w:w="28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73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19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BF61D9" w:rsidRPr="00BF61D9" w:rsidTr="00BF61D9">
        <w:trPr>
          <w:trHeight w:val="299"/>
        </w:trPr>
        <w:tc>
          <w:tcPr>
            <w:tcW w:w="28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3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BF61D9" w:rsidRPr="00BF61D9" w:rsidTr="00BF61D9">
        <w:trPr>
          <w:trHeight w:val="276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BF61D9" w:rsidRPr="00BF61D9" w:rsidTr="00BF61D9">
        <w:trPr>
          <w:trHeight w:val="276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2237,0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874,6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914,6</w:t>
            </w:r>
          </w:p>
        </w:tc>
      </w:tr>
      <w:tr w:rsidR="00BF61D9" w:rsidRPr="00BF61D9" w:rsidTr="00BF61D9">
        <w:trPr>
          <w:trHeight w:val="1087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Администрация Моргинского поселения Дубенского муниципального района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2237,0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874,6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1681,5</w:t>
            </w:r>
          </w:p>
        </w:tc>
      </w:tr>
      <w:tr w:rsidR="00BF61D9" w:rsidRPr="00BF61D9" w:rsidTr="00BF61D9">
        <w:trPr>
          <w:trHeight w:val="257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1474,6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636,6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651,2</w:t>
            </w:r>
          </w:p>
        </w:tc>
      </w:tr>
      <w:tr w:rsidR="00BF61D9" w:rsidRPr="00BF61D9" w:rsidTr="00BF61D9">
        <w:trPr>
          <w:trHeight w:val="846"/>
        </w:trPr>
        <w:tc>
          <w:tcPr>
            <w:tcW w:w="2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Функционирование высшего должностного лица субъекта Российской Федерации и муниципального образования </w:t>
            </w:r>
          </w:p>
        </w:tc>
        <w:tc>
          <w:tcPr>
            <w:tcW w:w="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473,8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248,7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248,7</w:t>
            </w:r>
          </w:p>
        </w:tc>
      </w:tr>
      <w:tr w:rsidR="00BF61D9" w:rsidRPr="00BF61D9" w:rsidTr="00BF61D9">
        <w:trPr>
          <w:trHeight w:val="680"/>
        </w:trPr>
        <w:tc>
          <w:tcPr>
            <w:tcW w:w="2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273,8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BF61D9" w:rsidRPr="00BF61D9" w:rsidTr="00BF61D9">
        <w:trPr>
          <w:trHeight w:val="906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273,8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BF61D9" w:rsidRPr="00BF61D9" w:rsidTr="00BF61D9">
        <w:trPr>
          <w:trHeight w:val="453"/>
        </w:trPr>
        <w:tc>
          <w:tcPr>
            <w:tcW w:w="2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Расходы на выплаты по оплате труда высшего должностного лица </w:t>
            </w:r>
          </w:p>
        </w:tc>
        <w:tc>
          <w:tcPr>
            <w:tcW w:w="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273,8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BF61D9" w:rsidRPr="00BF61D9" w:rsidTr="00BF61D9">
        <w:trPr>
          <w:trHeight w:val="1359"/>
        </w:trPr>
        <w:tc>
          <w:tcPr>
            <w:tcW w:w="2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273,8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BF61D9" w:rsidRPr="00BF61D9" w:rsidTr="00BF61D9">
        <w:trPr>
          <w:trHeight w:val="680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273,8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BF61D9" w:rsidRPr="00BF61D9" w:rsidTr="00BF61D9">
        <w:trPr>
          <w:trHeight w:val="453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198,7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248,7</w:t>
            </w:r>
          </w:p>
        </w:tc>
      </w:tr>
      <w:tr w:rsidR="00BF61D9" w:rsidRPr="00BF61D9" w:rsidTr="00BF61D9">
        <w:trPr>
          <w:trHeight w:val="1133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75,1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680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200,0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906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200,0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1133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200,0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1586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44105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200,0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1359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200,0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680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200,0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453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200,0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1269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968,6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407,9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420,8</w:t>
            </w:r>
          </w:p>
        </w:tc>
      </w:tr>
      <w:tr w:rsidR="00BF61D9" w:rsidRPr="00BF61D9" w:rsidTr="00BF61D9">
        <w:trPr>
          <w:trHeight w:val="680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758,6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BF61D9" w:rsidRPr="00BF61D9" w:rsidTr="00BF61D9">
        <w:trPr>
          <w:trHeight w:val="906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758,6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BF61D9" w:rsidRPr="00BF61D9" w:rsidTr="00BF61D9">
        <w:trPr>
          <w:trHeight w:val="680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758,6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BF61D9" w:rsidRPr="00BF61D9" w:rsidTr="00BF61D9">
        <w:trPr>
          <w:trHeight w:val="1359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585,8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BF61D9" w:rsidRPr="00BF61D9" w:rsidTr="00BF61D9">
        <w:trPr>
          <w:trHeight w:val="680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585,8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BF61D9" w:rsidRPr="00BF61D9" w:rsidTr="00BF61D9">
        <w:trPr>
          <w:trHeight w:val="453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196,8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159,2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172,1</w:t>
            </w:r>
          </w:p>
        </w:tc>
      </w:tr>
      <w:tr w:rsidR="00BF61D9" w:rsidRPr="00BF61D9" w:rsidTr="00BF61D9">
        <w:trPr>
          <w:trHeight w:val="1133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101,0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453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172,8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680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288,0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680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288,0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257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274,5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257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13,5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257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12,0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257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12,0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257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852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257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иных платежей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680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210,0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906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210,0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906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210,0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1586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44105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210,0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1359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210,0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680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210,0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453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210,0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906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«Профилактика правонарушений на территории Моргинского сельского поселения на 2017 – 2025 годы»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BF61D9" w:rsidRPr="00BF61D9" w:rsidTr="00BF61D9">
        <w:trPr>
          <w:trHeight w:val="906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BF61D9" w:rsidRPr="00BF61D9" w:rsidTr="00BF61D9">
        <w:trPr>
          <w:trHeight w:val="1586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</w:t>
            </w:r>
            <w:proofErr w:type="gramStart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от</w:t>
            </w:r>
            <w:proofErr w:type="gramEnd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BF61D9" w:rsidRPr="00BF61D9" w:rsidTr="00BF61D9">
        <w:trPr>
          <w:trHeight w:val="680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BF61D9" w:rsidRPr="00BF61D9" w:rsidTr="00BF61D9">
        <w:trPr>
          <w:trHeight w:val="680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BF61D9" w:rsidRPr="00BF61D9" w:rsidTr="00BF61D9">
        <w:trPr>
          <w:trHeight w:val="257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0,1</w:t>
            </w:r>
          </w:p>
        </w:tc>
      </w:tr>
      <w:tr w:rsidR="00BF61D9" w:rsidRPr="00BF61D9" w:rsidTr="00BF61D9">
        <w:trPr>
          <w:trHeight w:val="257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1,0</w:t>
            </w:r>
          </w:p>
        </w:tc>
      </w:tr>
      <w:tr w:rsidR="00BF61D9" w:rsidRPr="00BF61D9" w:rsidTr="00BF61D9">
        <w:trPr>
          <w:trHeight w:val="680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BF61D9" w:rsidRPr="00BF61D9" w:rsidTr="00BF61D9">
        <w:trPr>
          <w:trHeight w:val="906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BF61D9" w:rsidRPr="00BF61D9" w:rsidTr="00BF61D9">
        <w:trPr>
          <w:trHeight w:val="906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Резервный фонд администрации Моргинского сельского поселения Дубенского муниципального района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BF61D9" w:rsidRPr="00BF61D9" w:rsidTr="00BF61D9">
        <w:trPr>
          <w:trHeight w:val="257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BF61D9" w:rsidRPr="00BF61D9" w:rsidTr="00BF61D9">
        <w:trPr>
          <w:trHeight w:val="257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</w:tr>
      <w:tr w:rsidR="00BF61D9" w:rsidRPr="00BF61D9" w:rsidTr="00BF61D9">
        <w:trPr>
          <w:trHeight w:val="257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89,8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93,7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97,4</w:t>
            </w:r>
          </w:p>
        </w:tc>
      </w:tr>
      <w:tr w:rsidR="00BF61D9" w:rsidRPr="00BF61D9" w:rsidTr="00BF61D9">
        <w:trPr>
          <w:trHeight w:val="453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89,8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93,7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97,4</w:t>
            </w:r>
          </w:p>
        </w:tc>
      </w:tr>
      <w:tr w:rsidR="00BF61D9" w:rsidRPr="00BF61D9" w:rsidTr="00BF61D9">
        <w:trPr>
          <w:trHeight w:val="680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89,8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93,7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97,4</w:t>
            </w:r>
          </w:p>
        </w:tc>
      </w:tr>
      <w:tr w:rsidR="00BF61D9" w:rsidRPr="00BF61D9" w:rsidTr="00BF61D9">
        <w:trPr>
          <w:trHeight w:val="906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89,8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93,7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97,4</w:t>
            </w:r>
          </w:p>
        </w:tc>
      </w:tr>
      <w:tr w:rsidR="00BF61D9" w:rsidRPr="00BF61D9" w:rsidTr="00BF61D9">
        <w:trPr>
          <w:trHeight w:val="1133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89,8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93,7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97,4</w:t>
            </w:r>
          </w:p>
        </w:tc>
      </w:tr>
      <w:tr w:rsidR="00BF61D9" w:rsidRPr="00BF61D9" w:rsidTr="00BF61D9">
        <w:trPr>
          <w:trHeight w:val="1359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79,9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88,7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92,4</w:t>
            </w:r>
          </w:p>
        </w:tc>
      </w:tr>
      <w:tr w:rsidR="00BF61D9" w:rsidRPr="00BF61D9" w:rsidTr="00BF61D9">
        <w:trPr>
          <w:trHeight w:val="680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79,9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88,7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92,4</w:t>
            </w:r>
          </w:p>
        </w:tc>
      </w:tr>
      <w:tr w:rsidR="00BF61D9" w:rsidRPr="00BF61D9" w:rsidTr="00BF61D9">
        <w:trPr>
          <w:trHeight w:val="453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61,4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68,1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71,0</w:t>
            </w:r>
          </w:p>
        </w:tc>
      </w:tr>
      <w:tr w:rsidR="00BF61D9" w:rsidRPr="00BF61D9" w:rsidTr="00BF61D9">
        <w:trPr>
          <w:trHeight w:val="1133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18,5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21,4</w:t>
            </w:r>
          </w:p>
        </w:tc>
      </w:tr>
      <w:tr w:rsidR="00BF61D9" w:rsidRPr="00BF61D9" w:rsidTr="00BF61D9">
        <w:trPr>
          <w:trHeight w:val="680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</w:tr>
      <w:tr w:rsidR="00BF61D9" w:rsidRPr="00BF61D9" w:rsidTr="00BF61D9">
        <w:trPr>
          <w:trHeight w:val="680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</w:tr>
      <w:tr w:rsidR="00BF61D9" w:rsidRPr="00BF61D9" w:rsidTr="00BF61D9">
        <w:trPr>
          <w:trHeight w:val="272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5,0</w:t>
            </w:r>
          </w:p>
        </w:tc>
      </w:tr>
      <w:tr w:rsidR="00BF61D9" w:rsidRPr="00BF61D9" w:rsidTr="00BF61D9">
        <w:trPr>
          <w:trHeight w:val="1163"/>
        </w:trPr>
        <w:tc>
          <w:tcPr>
            <w:tcW w:w="2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 Национальная безопасность и правоохранительная деятельность  </w:t>
            </w:r>
          </w:p>
        </w:tc>
        <w:tc>
          <w:tcPr>
            <w:tcW w:w="3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32,2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921"/>
        </w:trPr>
        <w:tc>
          <w:tcPr>
            <w:tcW w:w="28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"Защита населения и территорий от чрезвычайных ситуаций, обеспечение пожарной безопасности и безопасности людей на водных объектах" </w:t>
            </w:r>
          </w:p>
        </w:tc>
        <w:tc>
          <w:tcPr>
            <w:tcW w:w="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1586"/>
        </w:trPr>
        <w:tc>
          <w:tcPr>
            <w:tcW w:w="28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Не программные расходы в рамках </w:t>
            </w:r>
            <w:proofErr w:type="gramStart"/>
            <w:r w:rsidRPr="00BF61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61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Мордовия  </w:t>
            </w:r>
          </w:p>
        </w:tc>
        <w:tc>
          <w:tcPr>
            <w:tcW w:w="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BF61D9" w:rsidRPr="00BF61D9" w:rsidTr="00BF61D9">
        <w:trPr>
          <w:trHeight w:val="695"/>
        </w:trPr>
        <w:tc>
          <w:tcPr>
            <w:tcW w:w="28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Выполнение работ на гидротехнических сооружениях по пропуску весеннего паводка </w:t>
            </w:r>
          </w:p>
        </w:tc>
        <w:tc>
          <w:tcPr>
            <w:tcW w:w="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80190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695"/>
        </w:trPr>
        <w:tc>
          <w:tcPr>
            <w:tcW w:w="28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3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257"/>
        </w:trPr>
        <w:tc>
          <w:tcPr>
            <w:tcW w:w="2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3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373,5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243,7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258,4</w:t>
            </w:r>
          </w:p>
        </w:tc>
      </w:tr>
      <w:tr w:rsidR="00BF61D9" w:rsidRPr="00BF61D9" w:rsidTr="00BF61D9">
        <w:trPr>
          <w:trHeight w:val="257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373,5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BF61D9" w:rsidRPr="00BF61D9" w:rsidTr="00BF61D9">
        <w:trPr>
          <w:trHeight w:val="1133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«Развитие автомобильных дорог на 2017-2025 годы» в </w:t>
            </w:r>
            <w:proofErr w:type="spellStart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Моргинском</w:t>
            </w:r>
            <w:proofErr w:type="spellEnd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Дубенского муниципального района Республики Мордовия»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373,5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BF61D9" w:rsidRPr="00BF61D9" w:rsidTr="00BF61D9">
        <w:trPr>
          <w:trHeight w:val="680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373,5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BF61D9" w:rsidRPr="00BF61D9" w:rsidTr="00BF61D9">
        <w:trPr>
          <w:trHeight w:val="906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373,5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BF61D9" w:rsidRPr="00BF61D9" w:rsidTr="00BF61D9">
        <w:trPr>
          <w:trHeight w:val="3851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BF61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BF61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373,5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BF61D9" w:rsidRPr="00BF61D9" w:rsidTr="00BF61D9">
        <w:trPr>
          <w:trHeight w:val="453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373,5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BF61D9" w:rsidRPr="00BF61D9" w:rsidTr="00BF61D9">
        <w:trPr>
          <w:trHeight w:val="680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373,5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BF61D9" w:rsidRPr="00BF61D9" w:rsidTr="00BF61D9">
        <w:trPr>
          <w:trHeight w:val="257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373,5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243,7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258,4</w:t>
            </w:r>
          </w:p>
        </w:tc>
      </w:tr>
      <w:tr w:rsidR="00BF61D9" w:rsidRPr="00BF61D9" w:rsidTr="00BF61D9">
        <w:trPr>
          <w:trHeight w:val="257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182,5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257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182,5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1133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182,5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906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182,5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680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Мероприятия по благоустройству </w:t>
            </w:r>
            <w:proofErr w:type="spellStart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территириий</w:t>
            </w:r>
            <w:proofErr w:type="spellEnd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городских округов и поселений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41,5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257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41,5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680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41,5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680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41,5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BF61D9" w:rsidRPr="00BF61D9" w:rsidTr="00BF61D9">
        <w:trPr>
          <w:trHeight w:val="257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272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31,5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BF61D9" w:rsidRPr="00BF61D9" w:rsidTr="00BF61D9">
        <w:trPr>
          <w:trHeight w:val="272"/>
        </w:trPr>
        <w:tc>
          <w:tcPr>
            <w:tcW w:w="2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Самообложение граждан </w:t>
            </w:r>
          </w:p>
        </w:tc>
        <w:tc>
          <w:tcPr>
            <w:tcW w:w="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142,0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921"/>
        </w:trPr>
        <w:tc>
          <w:tcPr>
            <w:tcW w:w="28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Основное мероприятие "Решение вопросов местного значения, осуществляемое с привлечением средств самообложения граждан» </w:t>
            </w:r>
          </w:p>
        </w:tc>
        <w:tc>
          <w:tcPr>
            <w:tcW w:w="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142,0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695"/>
        </w:trPr>
        <w:tc>
          <w:tcPr>
            <w:tcW w:w="28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142,0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695"/>
        </w:trPr>
        <w:tc>
          <w:tcPr>
            <w:tcW w:w="28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142,0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BF61D9" w:rsidRPr="00BF61D9" w:rsidTr="00BF61D9">
        <w:trPr>
          <w:trHeight w:val="257"/>
        </w:trPr>
        <w:tc>
          <w:tcPr>
            <w:tcW w:w="2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106,8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110,7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114,6</w:t>
            </w:r>
          </w:p>
        </w:tc>
      </w:tr>
      <w:tr w:rsidR="00BF61D9" w:rsidRPr="00BF61D9" w:rsidTr="00BF61D9">
        <w:trPr>
          <w:trHeight w:val="257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BF61D9" w:rsidRPr="00BF61D9" w:rsidTr="00BF61D9">
        <w:trPr>
          <w:trHeight w:val="1133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Моргинском</w:t>
            </w:r>
            <w:proofErr w:type="spellEnd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Дубенского муниципального района Республики Мордовия (2015-2025 годы)"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BF61D9" w:rsidRPr="00BF61D9" w:rsidTr="00BF61D9">
        <w:trPr>
          <w:trHeight w:val="1133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"Обеспечение государственных гарантий муниципальных служащих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BF61D9" w:rsidRPr="00BF61D9" w:rsidTr="00BF61D9">
        <w:trPr>
          <w:trHeight w:val="680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03000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BF61D9" w:rsidRPr="00BF61D9" w:rsidTr="00BF61D9">
        <w:trPr>
          <w:trHeight w:val="453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BF61D9" w:rsidRPr="00BF61D9" w:rsidTr="00BF61D9">
        <w:trPr>
          <w:trHeight w:val="453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BF61D9" w:rsidRPr="00BF61D9" w:rsidTr="00BF61D9">
        <w:trPr>
          <w:trHeight w:val="453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BF61D9" w:rsidRPr="00BF61D9" w:rsidTr="00BF61D9">
        <w:trPr>
          <w:trHeight w:val="453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312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106,8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110,7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114,6</w:t>
            </w:r>
          </w:p>
        </w:tc>
      </w:tr>
      <w:tr w:rsidR="00BF61D9" w:rsidRPr="00BF61D9" w:rsidTr="00BF61D9">
        <w:trPr>
          <w:trHeight w:val="423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Обслуживание государственного и муниципального долга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2,8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5,2</w:t>
            </w:r>
          </w:p>
        </w:tc>
      </w:tr>
      <w:tr w:rsidR="00BF61D9" w:rsidRPr="00BF61D9" w:rsidTr="00BF61D9">
        <w:trPr>
          <w:trHeight w:val="453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2,8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5,2</w:t>
            </w:r>
          </w:p>
        </w:tc>
      </w:tr>
      <w:tr w:rsidR="00BF61D9" w:rsidRPr="00BF61D9" w:rsidTr="00BF61D9">
        <w:trPr>
          <w:trHeight w:val="1359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«Повышение эффективности управления муниципальными финансами в </w:t>
            </w:r>
            <w:proofErr w:type="spellStart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Моргинском</w:t>
            </w:r>
            <w:proofErr w:type="spellEnd"/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сельском поселении Дубенского муниципального района Республики Мордовия на 2016-2025 годы»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2,8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5,2</w:t>
            </w:r>
          </w:p>
        </w:tc>
      </w:tr>
      <w:tr w:rsidR="00BF61D9" w:rsidRPr="00BF61D9" w:rsidTr="00BF61D9">
        <w:trPr>
          <w:trHeight w:val="1133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Подпрограмма "Управление муниципальным долгом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2,8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5,2</w:t>
            </w:r>
          </w:p>
        </w:tc>
      </w:tr>
      <w:tr w:rsidR="00BF61D9" w:rsidRPr="00BF61D9" w:rsidTr="00BF61D9">
        <w:trPr>
          <w:trHeight w:val="1133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"Своевременное обслуживание долговых обязательств Моргинского сельского поселения по бюджетным кредитам перед бюджетом Дубенского муниципального района"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2,8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5,2</w:t>
            </w:r>
          </w:p>
        </w:tc>
      </w:tr>
      <w:tr w:rsidR="00BF61D9" w:rsidRPr="00BF61D9" w:rsidTr="00BF61D9">
        <w:trPr>
          <w:trHeight w:val="453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Процентные платежи по муниципальному долгу 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2,8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5,2</w:t>
            </w:r>
          </w:p>
        </w:tc>
      </w:tr>
      <w:tr w:rsidR="00BF61D9" w:rsidRPr="00BF61D9" w:rsidTr="00BF61D9">
        <w:trPr>
          <w:trHeight w:val="453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2,8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5,2</w:t>
            </w:r>
          </w:p>
        </w:tc>
      </w:tr>
      <w:tr w:rsidR="00BF61D9" w:rsidRPr="00BF61D9" w:rsidTr="00BF61D9">
        <w:trPr>
          <w:trHeight w:val="257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Обслуживание муниципального долга  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2,8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5,2</w:t>
            </w:r>
          </w:p>
        </w:tc>
      </w:tr>
      <w:tr w:rsidR="00BF61D9" w:rsidRPr="00BF61D9" w:rsidTr="00BF61D9">
        <w:trPr>
          <w:trHeight w:val="257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14,4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18,5</w:t>
            </w:r>
          </w:p>
        </w:tc>
      </w:tr>
      <w:tr w:rsidR="00BF61D9" w:rsidRPr="00BF61D9" w:rsidTr="00BF61D9">
        <w:trPr>
          <w:trHeight w:val="257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14,4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18,5</w:t>
            </w:r>
          </w:p>
        </w:tc>
      </w:tr>
      <w:tr w:rsidR="00BF61D9" w:rsidRPr="00BF61D9" w:rsidTr="00BF61D9">
        <w:trPr>
          <w:trHeight w:val="1133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14,4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18,5</w:t>
            </w:r>
          </w:p>
        </w:tc>
      </w:tr>
      <w:tr w:rsidR="00BF61D9" w:rsidRPr="00BF61D9" w:rsidTr="00BF61D9">
        <w:trPr>
          <w:trHeight w:val="680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14,4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18,5</w:t>
            </w:r>
          </w:p>
        </w:tc>
      </w:tr>
      <w:tr w:rsidR="00BF61D9" w:rsidRPr="00BF61D9" w:rsidTr="00BF61D9">
        <w:trPr>
          <w:trHeight w:val="257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14,4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18,5</w:t>
            </w:r>
          </w:p>
        </w:tc>
      </w:tr>
      <w:tr w:rsidR="00BF61D9" w:rsidRPr="00BF61D9" w:rsidTr="00BF61D9">
        <w:trPr>
          <w:trHeight w:val="257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14,4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18,5</w:t>
            </w:r>
          </w:p>
        </w:tc>
      </w:tr>
      <w:tr w:rsidR="00BF61D9" w:rsidRPr="00BF61D9" w:rsidTr="00BF61D9">
        <w:trPr>
          <w:trHeight w:val="257"/>
        </w:trPr>
        <w:tc>
          <w:tcPr>
            <w:tcW w:w="2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14,4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F61D9">
              <w:rPr>
                <w:rFonts w:ascii="Times New Roman" w:eastAsia="Times New Roman" w:hAnsi="Times New Roman" w:cs="Times New Roman"/>
                <w:sz w:val="16"/>
                <w:szCs w:val="16"/>
              </w:rPr>
              <w:t>18,5</w:t>
            </w:r>
          </w:p>
        </w:tc>
      </w:tr>
    </w:tbl>
    <w:p w:rsidR="00BF61D9" w:rsidRDefault="00BF61D9" w:rsidP="00133446">
      <w:pPr>
        <w:ind w:left="-709" w:right="-850"/>
      </w:pPr>
    </w:p>
    <w:p w:rsidR="00BF61D9" w:rsidRDefault="00BF61D9" w:rsidP="00133446">
      <w:pPr>
        <w:ind w:left="-709" w:right="-850"/>
      </w:pPr>
      <w:r>
        <w:t>7.Приложение №6 изложить в следующей редакции.</w:t>
      </w:r>
    </w:p>
    <w:tbl>
      <w:tblPr>
        <w:tblW w:w="9719" w:type="dxa"/>
        <w:tblInd w:w="93" w:type="dxa"/>
        <w:tblLook w:val="04A0"/>
      </w:tblPr>
      <w:tblGrid>
        <w:gridCol w:w="3476"/>
        <w:gridCol w:w="316"/>
        <w:gridCol w:w="316"/>
        <w:gridCol w:w="316"/>
        <w:gridCol w:w="522"/>
        <w:gridCol w:w="526"/>
        <w:gridCol w:w="564"/>
        <w:gridCol w:w="598"/>
        <w:gridCol w:w="1028"/>
        <w:gridCol w:w="1028"/>
        <w:gridCol w:w="1029"/>
      </w:tblGrid>
      <w:tr w:rsidR="00BF61D9" w:rsidRPr="00BF61D9" w:rsidTr="00BF61D9">
        <w:trPr>
          <w:trHeight w:val="1633"/>
        </w:trPr>
        <w:tc>
          <w:tcPr>
            <w:tcW w:w="3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Приложение 6</w:t>
            </w:r>
            <w:r w:rsidRPr="00BF61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к решению  Совета депутатов Моргинского сельского поселения Дубенского муниципального района Республики Мордовия «О бюджете Моргинского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BF61D9" w:rsidRPr="00BF61D9" w:rsidTr="00BF61D9">
        <w:trPr>
          <w:trHeight w:val="1633"/>
        </w:trPr>
        <w:tc>
          <w:tcPr>
            <w:tcW w:w="971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5388" w:rsidRDefault="00225388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225388" w:rsidRDefault="00225388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225388" w:rsidRDefault="00225388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225388" w:rsidRDefault="00225388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МОРГИНСКОГО СЕЛЬСКОГО ПОСЕЛЕНИЯ ДУБЕНСКОГО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2022 ГОД И НА ПЛАНОВЫЙ ПЕРИОД 2023</w:t>
            </w:r>
            <w:proofErr w:type="gramStart"/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2024 ГОДОВ</w:t>
            </w:r>
          </w:p>
        </w:tc>
      </w:tr>
      <w:tr w:rsidR="00BF61D9" w:rsidRPr="00BF61D9" w:rsidTr="00BF61D9">
        <w:trPr>
          <w:trHeight w:val="302"/>
        </w:trPr>
        <w:tc>
          <w:tcPr>
            <w:tcW w:w="3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8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BF61D9" w:rsidRPr="00BF61D9" w:rsidTr="00BF61D9">
        <w:trPr>
          <w:trHeight w:val="469"/>
        </w:trPr>
        <w:tc>
          <w:tcPr>
            <w:tcW w:w="35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47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BF61D9" w:rsidRPr="00BF61D9" w:rsidTr="00BF61D9">
        <w:trPr>
          <w:trHeight w:val="299"/>
        </w:trPr>
        <w:tc>
          <w:tcPr>
            <w:tcW w:w="35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7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BF61D9" w:rsidRPr="00BF61D9" w:rsidTr="00BF61D9">
        <w:trPr>
          <w:trHeight w:val="261"/>
        </w:trPr>
        <w:tc>
          <w:tcPr>
            <w:tcW w:w="3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BF61D9" w:rsidRPr="00BF61D9" w:rsidTr="00BF61D9">
        <w:trPr>
          <w:trHeight w:val="291"/>
        </w:trPr>
        <w:tc>
          <w:tcPr>
            <w:tcW w:w="3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F61D9" w:rsidRPr="00BF61D9" w:rsidTr="00BF61D9">
        <w:trPr>
          <w:trHeight w:val="257"/>
        </w:trPr>
        <w:tc>
          <w:tcPr>
            <w:tcW w:w="3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F61D9" w:rsidRPr="00BF61D9" w:rsidTr="00BF61D9">
        <w:trPr>
          <w:trHeight w:val="257"/>
        </w:trPr>
        <w:tc>
          <w:tcPr>
            <w:tcW w:w="3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F61D9" w:rsidRPr="00BF61D9" w:rsidTr="00BF61D9">
        <w:trPr>
          <w:trHeight w:val="257"/>
        </w:trPr>
        <w:tc>
          <w:tcPr>
            <w:tcW w:w="3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F61D9" w:rsidRPr="00BF61D9" w:rsidTr="00BF61D9">
        <w:trPr>
          <w:trHeight w:val="257"/>
        </w:trPr>
        <w:tc>
          <w:tcPr>
            <w:tcW w:w="3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F61D9" w:rsidRPr="00BF61D9" w:rsidTr="00BF61D9">
        <w:trPr>
          <w:trHeight w:val="257"/>
        </w:trPr>
        <w:tc>
          <w:tcPr>
            <w:tcW w:w="3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F61D9" w:rsidRPr="00BF61D9" w:rsidTr="00BF61D9">
        <w:trPr>
          <w:trHeight w:val="257"/>
        </w:trPr>
        <w:tc>
          <w:tcPr>
            <w:tcW w:w="3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F61D9" w:rsidRPr="00BF61D9" w:rsidTr="00BF61D9">
        <w:trPr>
          <w:trHeight w:val="257"/>
        </w:trPr>
        <w:tc>
          <w:tcPr>
            <w:tcW w:w="3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F61D9" w:rsidRPr="00BF61D9" w:rsidTr="00BF61D9">
        <w:trPr>
          <w:trHeight w:val="257"/>
        </w:trPr>
        <w:tc>
          <w:tcPr>
            <w:tcW w:w="3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F61D9" w:rsidRPr="00BF61D9" w:rsidTr="00BF61D9">
        <w:trPr>
          <w:trHeight w:val="257"/>
        </w:trPr>
        <w:tc>
          <w:tcPr>
            <w:tcW w:w="3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F61D9" w:rsidRPr="00BF61D9" w:rsidTr="00BF61D9">
        <w:trPr>
          <w:trHeight w:val="257"/>
        </w:trPr>
        <w:tc>
          <w:tcPr>
            <w:tcW w:w="3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F61D9" w:rsidRPr="00BF61D9" w:rsidTr="00BF61D9">
        <w:trPr>
          <w:trHeight w:val="257"/>
        </w:trPr>
        <w:tc>
          <w:tcPr>
            <w:tcW w:w="3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F61D9" w:rsidRPr="00BF61D9" w:rsidTr="00BF61D9">
        <w:trPr>
          <w:trHeight w:val="257"/>
        </w:trPr>
        <w:tc>
          <w:tcPr>
            <w:tcW w:w="3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F61D9" w:rsidRPr="00BF61D9" w:rsidTr="00BF61D9">
        <w:trPr>
          <w:trHeight w:val="257"/>
        </w:trPr>
        <w:tc>
          <w:tcPr>
            <w:tcW w:w="3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F61D9" w:rsidRPr="00BF61D9" w:rsidTr="00BF61D9">
        <w:trPr>
          <w:trHeight w:val="257"/>
        </w:trPr>
        <w:tc>
          <w:tcPr>
            <w:tcW w:w="3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F61D9" w:rsidRPr="00BF61D9" w:rsidTr="00BF61D9">
        <w:trPr>
          <w:trHeight w:val="257"/>
        </w:trPr>
        <w:tc>
          <w:tcPr>
            <w:tcW w:w="3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F61D9" w:rsidRPr="00BF61D9" w:rsidTr="00BF61D9">
        <w:trPr>
          <w:trHeight w:val="257"/>
        </w:trPr>
        <w:tc>
          <w:tcPr>
            <w:tcW w:w="3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F61D9" w:rsidRPr="00BF61D9" w:rsidTr="00BF61D9">
        <w:trPr>
          <w:trHeight w:val="257"/>
        </w:trPr>
        <w:tc>
          <w:tcPr>
            <w:tcW w:w="3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F61D9" w:rsidRPr="00BF61D9" w:rsidTr="00BF61D9">
        <w:trPr>
          <w:trHeight w:val="257"/>
        </w:trPr>
        <w:tc>
          <w:tcPr>
            <w:tcW w:w="3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F61D9" w:rsidRPr="00BF61D9" w:rsidTr="00BF61D9">
        <w:trPr>
          <w:trHeight w:val="257"/>
        </w:trPr>
        <w:tc>
          <w:tcPr>
            <w:tcW w:w="3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F61D9" w:rsidRPr="00BF61D9" w:rsidTr="00BF61D9">
        <w:trPr>
          <w:trHeight w:val="257"/>
        </w:trPr>
        <w:tc>
          <w:tcPr>
            <w:tcW w:w="3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F61D9" w:rsidRPr="00BF61D9" w:rsidTr="00BF61D9">
        <w:trPr>
          <w:trHeight w:val="257"/>
        </w:trPr>
        <w:tc>
          <w:tcPr>
            <w:tcW w:w="3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F61D9" w:rsidRPr="00BF61D9" w:rsidTr="00BF61D9">
        <w:trPr>
          <w:trHeight w:val="257"/>
        </w:trPr>
        <w:tc>
          <w:tcPr>
            <w:tcW w:w="3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F61D9" w:rsidRPr="00BF61D9" w:rsidTr="00BF61D9">
        <w:trPr>
          <w:trHeight w:val="257"/>
        </w:trPr>
        <w:tc>
          <w:tcPr>
            <w:tcW w:w="35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1D9" w:rsidRPr="00BF61D9" w:rsidRDefault="00BF61D9" w:rsidP="00BF61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F61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</w:tbl>
    <w:p w:rsidR="00BF61D9" w:rsidRDefault="00BF61D9" w:rsidP="00133446">
      <w:pPr>
        <w:ind w:left="-709" w:right="-850"/>
      </w:pPr>
    </w:p>
    <w:p w:rsidR="00BF61D9" w:rsidRDefault="00BF61D9" w:rsidP="00133446">
      <w:pPr>
        <w:ind w:left="-709" w:right="-850"/>
      </w:pPr>
      <w:r>
        <w:t>8. Приложение №7 изложить в следующей редакции.</w:t>
      </w:r>
    </w:p>
    <w:tbl>
      <w:tblPr>
        <w:tblW w:w="9980" w:type="dxa"/>
        <w:tblInd w:w="93" w:type="dxa"/>
        <w:tblLook w:val="04A0"/>
      </w:tblPr>
      <w:tblGrid>
        <w:gridCol w:w="6020"/>
        <w:gridCol w:w="1125"/>
        <w:gridCol w:w="1126"/>
        <w:gridCol w:w="1709"/>
      </w:tblGrid>
      <w:tr w:rsidR="00A30D26" w:rsidRPr="00A30D26" w:rsidTr="00A30D26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bookmarkStart w:id="2" w:name="RANGE!A1:D14"/>
            <w:bookmarkEnd w:id="2"/>
          </w:p>
        </w:tc>
        <w:tc>
          <w:tcPr>
            <w:tcW w:w="39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0D26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7</w:t>
            </w:r>
            <w:r w:rsidRPr="00A30D2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к решению  Совета депутатов Моргинского сельского поселения Дубенского муниципального района Республики Мордовия «О бюджете Моргинского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A30D26" w:rsidRPr="00A30D26" w:rsidTr="00A30D26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0D26" w:rsidRPr="00A30D26" w:rsidTr="00A30D26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0D26" w:rsidRPr="00A30D26" w:rsidTr="00A30D26">
        <w:trPr>
          <w:trHeight w:val="162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0D26" w:rsidRPr="00A30D26" w:rsidTr="00A30D26">
        <w:trPr>
          <w:trHeight w:val="255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0D26" w:rsidRPr="00A30D26" w:rsidTr="00A30D26">
        <w:trPr>
          <w:trHeight w:val="255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0D26">
              <w:rPr>
                <w:rFonts w:ascii="Times New Roman" w:eastAsia="Times New Roman" w:hAnsi="Times New Roman" w:cs="Times New Roman"/>
                <w:sz w:val="20"/>
                <w:szCs w:val="20"/>
              </w:rPr>
              <w:t>Таблица 1</w:t>
            </w:r>
          </w:p>
        </w:tc>
      </w:tr>
      <w:tr w:rsidR="00A30D26" w:rsidRPr="00A30D26" w:rsidTr="00A30D26">
        <w:trPr>
          <w:trHeight w:val="255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0D26" w:rsidRPr="00A30D26" w:rsidTr="00A30D26">
        <w:trPr>
          <w:trHeight w:val="2550"/>
        </w:trPr>
        <w:tc>
          <w:tcPr>
            <w:tcW w:w="9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РАСПРЕДЕЛЕНИЕ </w:t>
            </w:r>
            <w:r w:rsidRPr="00A30D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ИНЫХ МЕЖБЮДЖЕТНЫХ ТРАНСФЕРТОВ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МОРГИНСКОГО СЕЛЬСКОГО ПОСЕЛЕНИЯ НА 2022 ГОД И НА ПЛАНОВЫЙ ПЕРИОД 2023</w:t>
            </w:r>
            <w:proofErr w:type="gramStart"/>
            <w:r w:rsidRPr="00A30D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A30D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2024 ГОДОВ</w:t>
            </w:r>
          </w:p>
        </w:tc>
      </w:tr>
      <w:tr w:rsidR="00A30D26" w:rsidRPr="00A30D26" w:rsidTr="00A30D26">
        <w:trPr>
          <w:trHeight w:val="255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0D26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</w:tr>
      <w:tr w:rsidR="00A30D26" w:rsidRPr="00A30D26" w:rsidTr="00A30D26">
        <w:trPr>
          <w:trHeight w:val="255"/>
        </w:trPr>
        <w:tc>
          <w:tcPr>
            <w:tcW w:w="6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Район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A30D26" w:rsidRPr="00A30D26" w:rsidTr="00A30D26">
        <w:trPr>
          <w:trHeight w:val="330"/>
        </w:trPr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</w:tr>
      <w:tr w:rsidR="00A30D26" w:rsidRPr="00A30D26" w:rsidTr="00A30D26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</w:tr>
      <w:tr w:rsidR="00A30D26" w:rsidRPr="00A30D26" w:rsidTr="00A30D26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30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Дубенский муниципальный район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0D2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0D2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0D2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30D26" w:rsidRPr="00A30D26" w:rsidTr="00A30D26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</w:tbl>
    <w:p w:rsidR="00BF61D9" w:rsidRDefault="00BF61D9" w:rsidP="00133446">
      <w:pPr>
        <w:ind w:left="-709" w:right="-850"/>
      </w:pPr>
    </w:p>
    <w:p w:rsidR="00A30D26" w:rsidRDefault="00A30D26" w:rsidP="00133446">
      <w:pPr>
        <w:ind w:left="-709" w:right="-850"/>
      </w:pPr>
      <w:r>
        <w:t>9.Приложение № 8 изложить в следующей редакции.</w:t>
      </w:r>
    </w:p>
    <w:tbl>
      <w:tblPr>
        <w:tblW w:w="10632" w:type="dxa"/>
        <w:tblInd w:w="-743" w:type="dxa"/>
        <w:tblLayout w:type="fixed"/>
        <w:tblLook w:val="04A0"/>
      </w:tblPr>
      <w:tblGrid>
        <w:gridCol w:w="2410"/>
        <w:gridCol w:w="4678"/>
        <w:gridCol w:w="850"/>
        <w:gridCol w:w="142"/>
        <w:gridCol w:w="709"/>
        <w:gridCol w:w="567"/>
        <w:gridCol w:w="1276"/>
      </w:tblGrid>
      <w:tr w:rsidR="00A30D26" w:rsidRPr="00A30D26" w:rsidTr="00500C3F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3" w:name="RANGE!A1:E44"/>
            <w:bookmarkEnd w:id="3"/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D26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8</w:t>
            </w:r>
            <w:r w:rsidRPr="00A30D2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 решению  Совета депутатов Моргинского сельского поселения Дубенского муниципального района Республики Мордовия «О бюджете Моргинского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A30D26" w:rsidRPr="00A30D26" w:rsidTr="00500C3F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54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0D26" w:rsidRPr="00A30D26" w:rsidTr="00500C3F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54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0D26" w:rsidRPr="00A30D26" w:rsidTr="00500C3F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0D26" w:rsidRPr="00A30D26" w:rsidTr="00500C3F">
        <w:trPr>
          <w:trHeight w:val="130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0D26" w:rsidRPr="00A30D26" w:rsidTr="00500C3F">
        <w:trPr>
          <w:trHeight w:val="25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</w:tr>
      <w:tr w:rsidR="00A30D26" w:rsidRPr="00A30D26" w:rsidTr="00500C3F">
        <w:trPr>
          <w:trHeight w:val="1050"/>
        </w:trPr>
        <w:tc>
          <w:tcPr>
            <w:tcW w:w="1063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ИСТОЧНИКИ </w:t>
            </w:r>
            <w:r w:rsidRPr="00A30D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ВНУТРЕННЕГО ФИНАНСИРОВАНИЯ ДЕФИЦИТА БЮДЖЕТА МОРГИНСКОГО СЕЛЬСКОГО ПОСЕЛЕНИЯ ДУБЕНСКОГО МУНИЦИПАЛЬНОГО РАЙОНА РЕСПУБЛИКИ МОРДОВИЯ НА 2022 ГОД И НА ПЛАНОВЫЙ ПЕРИОД 2023 и 2024 ГОДОВ</w:t>
            </w:r>
          </w:p>
        </w:tc>
      </w:tr>
      <w:tr w:rsidR="00A30D26" w:rsidRPr="00A30D26" w:rsidTr="00500C3F">
        <w:trPr>
          <w:trHeight w:val="25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A30D26" w:rsidRPr="00A30D26" w:rsidTr="00500C3F">
        <w:trPr>
          <w:trHeight w:val="735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54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 (тыс. руб.)</w:t>
            </w:r>
          </w:p>
        </w:tc>
      </w:tr>
      <w:tr w:rsidR="00A30D26" w:rsidRPr="00A30D26" w:rsidTr="00500C3F">
        <w:trPr>
          <w:trHeight w:val="720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2022 год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</w:tr>
      <w:tr w:rsidR="00A30D26" w:rsidRPr="00A30D26" w:rsidTr="00500C3F">
        <w:trPr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500C3F" w:rsidRPr="00A30D26" w:rsidTr="00500C3F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000 01 00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-15,4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-21,5</w:t>
            </w:r>
          </w:p>
        </w:tc>
      </w:tr>
      <w:tr w:rsidR="00A30D26" w:rsidRPr="00A30D26" w:rsidTr="00500C3F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A30D26" w:rsidRPr="00A30D26" w:rsidTr="00500C3F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0000 700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30D26" w:rsidRPr="00A30D26" w:rsidTr="00500C3F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10 0000 710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Размещение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30D26" w:rsidRPr="00A30D26" w:rsidTr="00500C3F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0000 800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30D26" w:rsidRPr="00A30D26" w:rsidTr="00500C3F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10 0000 810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30D26" w:rsidRPr="00A30D26" w:rsidTr="00500C3F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000 01 02 00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A30D26" w:rsidRPr="00A30D26" w:rsidTr="00500C3F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0000 700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30D26" w:rsidRPr="00A30D26" w:rsidTr="00500C3F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10 0000 710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30D26" w:rsidRPr="00A30D26" w:rsidTr="00500C3F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0000 800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30D26" w:rsidRPr="00A30D26" w:rsidTr="00500C3F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10 0000 810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бюджетами сельских поселений кредитов от кредитных организаций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500C3F" w:rsidRPr="00A30D26" w:rsidTr="00500C3F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000 01 03 00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-15,4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-21,5</w:t>
            </w:r>
          </w:p>
        </w:tc>
      </w:tr>
      <w:tr w:rsidR="00500C3F" w:rsidRPr="00A30D26" w:rsidTr="00500C3F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11,1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-15,4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-21,5</w:t>
            </w:r>
          </w:p>
        </w:tc>
      </w:tr>
      <w:tr w:rsidR="00500C3F" w:rsidRPr="00A30D26" w:rsidTr="00500C3F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0000 700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11,1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-15,4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-21,5</w:t>
            </w:r>
          </w:p>
        </w:tc>
      </w:tr>
      <w:tr w:rsidR="00500C3F" w:rsidRPr="00A30D26" w:rsidTr="00500C3F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000 01 03 01 00 10 0000 710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11,1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-15,4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-21,5</w:t>
            </w:r>
          </w:p>
        </w:tc>
      </w:tr>
      <w:tr w:rsidR="00500C3F" w:rsidRPr="00A30D26" w:rsidTr="00500C3F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0000 800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11,1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-15,4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-21,5</w:t>
            </w:r>
          </w:p>
        </w:tc>
      </w:tr>
      <w:tr w:rsidR="00500C3F" w:rsidRPr="00A30D26" w:rsidTr="00500C3F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000 01 03 01 00 10 0000 810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11,1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-15,4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-21,5</w:t>
            </w:r>
          </w:p>
        </w:tc>
      </w:tr>
      <w:tr w:rsidR="00500C3F" w:rsidRPr="00A30D26" w:rsidTr="00500C3F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-15,4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-21,5</w:t>
            </w:r>
          </w:p>
        </w:tc>
      </w:tr>
      <w:tr w:rsidR="00500C3F" w:rsidRPr="00A30D26" w:rsidTr="00500C3F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0000 500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7441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-2 225,9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-890,0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-936,1</w:t>
            </w:r>
          </w:p>
        </w:tc>
      </w:tr>
      <w:tr w:rsidR="00500C3F" w:rsidRPr="00A30D26" w:rsidTr="00500C3F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000 01 05 02 00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0000 500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-2 225,9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-890,0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-936,1</w:t>
            </w:r>
          </w:p>
        </w:tc>
      </w:tr>
      <w:tr w:rsidR="00500C3F" w:rsidRPr="00A30D26" w:rsidTr="00500C3F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000 01 05 02 01 00 0000 510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-2 225,9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-890,0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-936,1</w:t>
            </w:r>
          </w:p>
        </w:tc>
      </w:tr>
      <w:tr w:rsidR="00500C3F" w:rsidRPr="00A30D26" w:rsidTr="00500C3F">
        <w:trPr>
          <w:trHeight w:val="25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000 01 05 02 01 10 0000 510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-2 225,9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-890,0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-936,1</w:t>
            </w:r>
          </w:p>
        </w:tc>
      </w:tr>
      <w:tr w:rsidR="00A30D26" w:rsidRPr="00A30D26" w:rsidTr="00500C3F">
        <w:trPr>
          <w:trHeight w:val="25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-2 225,9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-890,0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-936,1</w:t>
            </w:r>
          </w:p>
        </w:tc>
      </w:tr>
      <w:tr w:rsidR="00500C3F" w:rsidRPr="00A30D26" w:rsidTr="00500C3F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0000 600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2 237,0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936,1</w:t>
            </w:r>
          </w:p>
        </w:tc>
      </w:tr>
      <w:tr w:rsidR="00500C3F" w:rsidRPr="00A30D26" w:rsidTr="00500C3F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00 01 05 02 00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0000 600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2 237,0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890,0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936,1</w:t>
            </w:r>
          </w:p>
        </w:tc>
      </w:tr>
      <w:tr w:rsidR="00500C3F" w:rsidRPr="00A30D26" w:rsidTr="00500C3F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000 01 05 02 01 00 0000 610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2 237,0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890,0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936,1</w:t>
            </w:r>
          </w:p>
        </w:tc>
      </w:tr>
      <w:tr w:rsidR="00500C3F" w:rsidRPr="00A30D26" w:rsidTr="00500C3F">
        <w:trPr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000 01 05 02 01 10 0000 610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2 237,0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890,0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936,1</w:t>
            </w:r>
          </w:p>
        </w:tc>
      </w:tr>
      <w:tr w:rsidR="00A30D26" w:rsidRPr="00A30D26" w:rsidTr="00500C3F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000 01 06 00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A30D26" w:rsidRPr="00A30D26" w:rsidTr="00500C3F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000 01 06 04 00 </w:t>
            </w:r>
            <w:proofErr w:type="spellStart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A30D26" w:rsidRPr="00A30D26" w:rsidTr="00500C3F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000 01 06 04 01 00 0000 000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30D26" w:rsidRPr="00A30D26" w:rsidTr="00500C3F">
        <w:trPr>
          <w:trHeight w:val="12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000 01 06 04 01 10 0000 810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</w:t>
            </w:r>
            <w:proofErr w:type="spellStart"/>
            <w:proofErr w:type="gramStart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принципиалу</w:t>
            </w:r>
            <w:proofErr w:type="spellEnd"/>
            <w:proofErr w:type="gramEnd"/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30D26" w:rsidRPr="00A30D26" w:rsidTr="00500C3F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11,1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-15,4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-21,5</w:t>
            </w:r>
          </w:p>
        </w:tc>
      </w:tr>
      <w:tr w:rsidR="00A30D26" w:rsidRPr="00A30D26" w:rsidTr="00500C3F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11,1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-15,4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30D26">
              <w:rPr>
                <w:rFonts w:ascii="Times New Roman" w:eastAsia="Times New Roman" w:hAnsi="Times New Roman" w:cs="Times New Roman"/>
                <w:sz w:val="18"/>
                <w:szCs w:val="18"/>
              </w:rPr>
              <w:t>-21,5</w:t>
            </w:r>
          </w:p>
        </w:tc>
      </w:tr>
      <w:tr w:rsidR="00A30D26" w:rsidRPr="00A30D26" w:rsidTr="00500C3F">
        <w:trPr>
          <w:trHeight w:val="25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0D26" w:rsidRPr="00A30D26" w:rsidTr="00500C3F">
        <w:trPr>
          <w:trHeight w:val="25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0D26" w:rsidRPr="00A30D26" w:rsidRDefault="00A30D26" w:rsidP="00A30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30D26" w:rsidRDefault="00A30D26" w:rsidP="00133446">
      <w:pPr>
        <w:ind w:left="-709" w:right="-850"/>
      </w:pPr>
    </w:p>
    <w:p w:rsidR="00DC61BA" w:rsidRDefault="00DC61BA" w:rsidP="00133446">
      <w:pPr>
        <w:ind w:left="-709" w:right="-850"/>
      </w:pPr>
    </w:p>
    <w:p w:rsidR="00DC61BA" w:rsidRDefault="00DC61BA" w:rsidP="00133446">
      <w:pPr>
        <w:ind w:left="-709" w:right="-850"/>
      </w:pPr>
    </w:p>
    <w:p w:rsidR="00DC61BA" w:rsidRDefault="00596885" w:rsidP="00133446">
      <w:pPr>
        <w:ind w:left="-709" w:right="-850"/>
      </w:pPr>
      <w:r>
        <w:t>10.Приложение № 9 изложить в следующей редакции.</w:t>
      </w:r>
    </w:p>
    <w:tbl>
      <w:tblPr>
        <w:tblW w:w="10920" w:type="dxa"/>
        <w:tblInd w:w="93" w:type="dxa"/>
        <w:tblLayout w:type="fixed"/>
        <w:tblLook w:val="04A0"/>
      </w:tblPr>
      <w:tblGrid>
        <w:gridCol w:w="588"/>
        <w:gridCol w:w="840"/>
        <w:gridCol w:w="840"/>
        <w:gridCol w:w="840"/>
        <w:gridCol w:w="2719"/>
        <w:gridCol w:w="1418"/>
        <w:gridCol w:w="1542"/>
        <w:gridCol w:w="17"/>
        <w:gridCol w:w="219"/>
        <w:gridCol w:w="1057"/>
        <w:gridCol w:w="604"/>
        <w:gridCol w:w="236"/>
      </w:tblGrid>
      <w:tr w:rsidR="00DC61BA" w:rsidRPr="00DC61BA" w:rsidTr="00DC61BA">
        <w:trPr>
          <w:gridAfter w:val="2"/>
          <w:wAfter w:w="840" w:type="dxa"/>
          <w:trHeight w:val="42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61BA" w:rsidRPr="00DC61BA" w:rsidRDefault="00DC61BA" w:rsidP="00DC61BA">
            <w:pPr>
              <w:spacing w:after="0" w:line="240" w:lineRule="auto"/>
              <w:ind w:right="176"/>
              <w:rPr>
                <w:rFonts w:ascii="Times New Roman" w:eastAsia="Times New Roman" w:hAnsi="Times New Roman" w:cs="Times New Roman"/>
              </w:rPr>
            </w:pPr>
            <w:r w:rsidRPr="00DC61BA">
              <w:rPr>
                <w:rFonts w:ascii="Times New Roman" w:eastAsia="Times New Roman" w:hAnsi="Times New Roman" w:cs="Times New Roman"/>
              </w:rPr>
              <w:t>Приложение 9</w:t>
            </w:r>
            <w:r w:rsidRPr="00DC61BA">
              <w:rPr>
                <w:rFonts w:ascii="Times New Roman" w:eastAsia="Times New Roman" w:hAnsi="Times New Roman" w:cs="Times New Roman"/>
              </w:rPr>
              <w:br/>
              <w:t>к решению  Совета депутатов Моргинского сельского поселения Дубенского муниципального района Республики Мордовия «О бюджете Моргинского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DC61BA" w:rsidRPr="00DC61BA" w:rsidTr="00DC61BA">
        <w:trPr>
          <w:gridAfter w:val="2"/>
          <w:wAfter w:w="840" w:type="dxa"/>
          <w:trHeight w:val="45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C61BA" w:rsidRPr="00DC61BA" w:rsidTr="00DC61BA">
        <w:trPr>
          <w:gridAfter w:val="2"/>
          <w:wAfter w:w="840" w:type="dxa"/>
          <w:trHeight w:val="49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C61BA" w:rsidRPr="00DC61BA" w:rsidTr="00DC61BA">
        <w:trPr>
          <w:gridAfter w:val="2"/>
          <w:wAfter w:w="840" w:type="dxa"/>
          <w:trHeight w:val="5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C61BA" w:rsidRPr="00DC61BA" w:rsidTr="00DC61BA">
        <w:trPr>
          <w:gridAfter w:val="2"/>
          <w:wAfter w:w="840" w:type="dxa"/>
          <w:trHeight w:val="24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C61BA" w:rsidRPr="00DC61BA" w:rsidTr="00DC61BA">
        <w:trPr>
          <w:trHeight w:val="22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C61BA" w:rsidRPr="00DC61BA" w:rsidTr="00DC61BA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6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61BA" w:rsidRPr="00DC61BA" w:rsidTr="00DC61BA">
        <w:trPr>
          <w:gridAfter w:val="2"/>
          <w:wAfter w:w="840" w:type="dxa"/>
          <w:trHeight w:val="1320"/>
        </w:trPr>
        <w:tc>
          <w:tcPr>
            <w:tcW w:w="100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61BA" w:rsidRPr="00DC61BA" w:rsidRDefault="00DC61BA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C6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ПРОГРАММА </w:t>
            </w:r>
            <w:r w:rsidRPr="00DC6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МУНИЦИПАЛЬНЫХ ВНУТРЕННИХ ЗАИМСТВОВАНИЙ МОРГИНСКОГО СЕЛЬСКОГО ПОСЕЛЕНИЯ ДУБЕНСКОГО МУНИЦИПАЛЬНОГО РАЙОНА РЕСПУБЛИКИ МОРДОВИЯ НА 2022 ГОД И НА ПЛАНОВЫЙ ПЕРИОД 2023</w:t>
            </w:r>
            <w:proofErr w:type="gramStart"/>
            <w:r w:rsidRPr="00DC6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DC61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2024 ГОДОВ </w:t>
            </w:r>
          </w:p>
        </w:tc>
      </w:tr>
      <w:tr w:rsidR="00DC61BA" w:rsidRPr="00DC61BA" w:rsidTr="00DC61BA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6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61BA" w:rsidRPr="00DC61BA" w:rsidTr="00DC61BA">
        <w:trPr>
          <w:gridAfter w:val="2"/>
          <w:wAfter w:w="840" w:type="dxa"/>
          <w:trHeight w:val="390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C61B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DC61B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DC61B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/</w:t>
            </w:r>
            <w:proofErr w:type="spellStart"/>
            <w:r w:rsidRPr="00DC61B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523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1BA" w:rsidRPr="00DC61BA" w:rsidRDefault="00DC61BA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C61B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1BA" w:rsidRPr="00DC61BA" w:rsidRDefault="00DC61BA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C61B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DC61BA" w:rsidRPr="00DC61BA" w:rsidTr="00DC61BA">
        <w:trPr>
          <w:gridAfter w:val="2"/>
          <w:wAfter w:w="840" w:type="dxa"/>
          <w:trHeight w:val="375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523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1BA" w:rsidRPr="00DC61BA" w:rsidRDefault="00DC61BA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C61B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2022 год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1BA" w:rsidRPr="00DC61BA" w:rsidRDefault="00DC61BA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C61B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2023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1BA" w:rsidRPr="00DC61BA" w:rsidRDefault="00DC61BA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C61B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2024 год</w:t>
            </w:r>
          </w:p>
        </w:tc>
      </w:tr>
      <w:tr w:rsidR="00DC61BA" w:rsidRPr="00DC61BA" w:rsidTr="00DC61BA">
        <w:trPr>
          <w:gridAfter w:val="2"/>
          <w:wAfter w:w="84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1BA" w:rsidRPr="00DC61BA" w:rsidRDefault="00DC61BA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C61BA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52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C61BA">
              <w:rPr>
                <w:rFonts w:ascii="Times New Roman" w:eastAsia="Times New Roman" w:hAnsi="Times New Roman" w:cs="Times New Roman"/>
                <w:sz w:val="17"/>
                <w:szCs w:val="17"/>
              </w:rPr>
              <w:t>Кредиты кредитных организаций в валюте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61BA">
              <w:rPr>
                <w:rFonts w:ascii="Times New Roman" w:eastAsia="Times New Roman" w:hAnsi="Times New Roman" w:cs="Times New Roman"/>
                <w:sz w:val="26"/>
                <w:szCs w:val="26"/>
              </w:rPr>
              <w:t>0,0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61BA">
              <w:rPr>
                <w:rFonts w:ascii="Times New Roman" w:eastAsia="Times New Roman" w:hAnsi="Times New Roman" w:cs="Times New Roman"/>
                <w:sz w:val="26"/>
                <w:szCs w:val="26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61BA">
              <w:rPr>
                <w:rFonts w:ascii="Times New Roman" w:eastAsia="Times New Roman" w:hAnsi="Times New Roman" w:cs="Times New Roman"/>
                <w:sz w:val="26"/>
                <w:szCs w:val="26"/>
              </w:rPr>
              <w:t>0,0</w:t>
            </w:r>
          </w:p>
        </w:tc>
      </w:tr>
      <w:tr w:rsidR="00DC61BA" w:rsidRPr="00DC61BA" w:rsidTr="00DC61BA">
        <w:trPr>
          <w:gridAfter w:val="2"/>
          <w:wAfter w:w="84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61BA" w:rsidRPr="00DC61BA" w:rsidRDefault="00DC61BA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C61BA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52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C61BA">
              <w:rPr>
                <w:rFonts w:ascii="Times New Roman" w:eastAsia="Times New Roman" w:hAnsi="Times New Roman" w:cs="Times New Roman"/>
                <w:sz w:val="17"/>
                <w:szCs w:val="17"/>
              </w:rPr>
              <w:t>в том числе: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61B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61B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61B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C61BA" w:rsidRPr="00DC61BA" w:rsidTr="00DC61BA">
        <w:trPr>
          <w:gridAfter w:val="2"/>
          <w:wAfter w:w="84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61BA" w:rsidRPr="00DC61BA" w:rsidRDefault="00DC61BA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C61BA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52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C61BA">
              <w:rPr>
                <w:rFonts w:ascii="Times New Roman" w:eastAsia="Times New Roman" w:hAnsi="Times New Roman" w:cs="Times New Roman"/>
                <w:sz w:val="17"/>
                <w:szCs w:val="17"/>
              </w:rPr>
              <w:t>Объем привлечения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61B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61B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61B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C61BA" w:rsidRPr="00DC61BA" w:rsidTr="00DC61BA">
        <w:trPr>
          <w:gridAfter w:val="2"/>
          <w:wAfter w:w="84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61BA" w:rsidRPr="00DC61BA" w:rsidRDefault="00DC61BA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C61BA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52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C61BA">
              <w:rPr>
                <w:rFonts w:ascii="Times New Roman" w:eastAsia="Times New Roman" w:hAnsi="Times New Roman" w:cs="Times New Roman"/>
                <w:sz w:val="17"/>
                <w:szCs w:val="17"/>
              </w:rPr>
              <w:t>Объем средств, направляемых на погашение основной суммы долга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61B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61B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61B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C61BA" w:rsidRPr="00DC61BA" w:rsidTr="00DC61BA">
        <w:trPr>
          <w:gridAfter w:val="2"/>
          <w:wAfter w:w="840" w:type="dxa"/>
          <w:trHeight w:val="4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1BA" w:rsidRPr="00DC61BA" w:rsidRDefault="00DC61BA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C61BA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52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C61BA">
              <w:rPr>
                <w:rFonts w:ascii="Times New Roman" w:eastAsia="Times New Roman" w:hAnsi="Times New Roman" w:cs="Times New Roman"/>
                <w:sz w:val="17"/>
                <w:szCs w:val="17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61BA">
              <w:rPr>
                <w:rFonts w:ascii="Times New Roman" w:eastAsia="Times New Roman" w:hAnsi="Times New Roman" w:cs="Times New Roman"/>
                <w:sz w:val="26"/>
                <w:szCs w:val="26"/>
              </w:rPr>
              <w:t>-2,8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61BA">
              <w:rPr>
                <w:rFonts w:ascii="Times New Roman" w:eastAsia="Times New Roman" w:hAnsi="Times New Roman" w:cs="Times New Roman"/>
                <w:sz w:val="26"/>
                <w:szCs w:val="26"/>
              </w:rPr>
              <w:t>-15,4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61BA">
              <w:rPr>
                <w:rFonts w:ascii="Times New Roman" w:eastAsia="Times New Roman" w:hAnsi="Times New Roman" w:cs="Times New Roman"/>
                <w:sz w:val="26"/>
                <w:szCs w:val="26"/>
              </w:rPr>
              <w:t>-21,5</w:t>
            </w:r>
          </w:p>
        </w:tc>
      </w:tr>
      <w:tr w:rsidR="00DC61BA" w:rsidRPr="00DC61BA" w:rsidTr="00DC61BA">
        <w:trPr>
          <w:gridAfter w:val="2"/>
          <w:wAfter w:w="84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61BA" w:rsidRPr="00DC61BA" w:rsidRDefault="00DC61BA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C61BA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52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C61BA">
              <w:rPr>
                <w:rFonts w:ascii="Times New Roman" w:eastAsia="Times New Roman" w:hAnsi="Times New Roman" w:cs="Times New Roman"/>
                <w:sz w:val="17"/>
                <w:szCs w:val="17"/>
              </w:rPr>
              <w:t>в том числе: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61B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61B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61B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DC61BA" w:rsidRPr="00DC61BA" w:rsidTr="00DC61BA">
        <w:trPr>
          <w:gridAfter w:val="2"/>
          <w:wAfter w:w="84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61BA" w:rsidRPr="00DC61BA" w:rsidRDefault="00DC61BA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C61BA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52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C61BA" w:rsidRPr="00DC61BA" w:rsidRDefault="00DC61BA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C61BA">
              <w:rPr>
                <w:rFonts w:ascii="Times New Roman" w:eastAsia="Times New Roman" w:hAnsi="Times New Roman" w:cs="Times New Roman"/>
                <w:sz w:val="17"/>
                <w:szCs w:val="17"/>
              </w:rPr>
              <w:t>Объем привлечения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61B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61B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1BA" w:rsidRPr="00DC61BA" w:rsidRDefault="00DC61BA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61BA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36121" w:rsidRPr="00DC61BA" w:rsidTr="00596885">
        <w:trPr>
          <w:gridAfter w:val="2"/>
          <w:wAfter w:w="84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6121" w:rsidRPr="00DC61BA" w:rsidRDefault="00736121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C61BA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52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6121" w:rsidRPr="00DC61BA" w:rsidRDefault="00736121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DC61BA">
              <w:rPr>
                <w:rFonts w:ascii="Times New Roman" w:eastAsia="Times New Roman" w:hAnsi="Times New Roman" w:cs="Times New Roman"/>
                <w:sz w:val="17"/>
                <w:szCs w:val="17"/>
              </w:rPr>
              <w:t>Объем средств, направляемых на погашение основной суммы долга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121" w:rsidRPr="00DC61BA" w:rsidRDefault="00736121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61BA">
              <w:rPr>
                <w:rFonts w:ascii="Times New Roman" w:eastAsia="Times New Roman" w:hAnsi="Times New Roman" w:cs="Times New Roman"/>
                <w:sz w:val="26"/>
                <w:szCs w:val="26"/>
              </w:rPr>
              <w:t>-11,0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121" w:rsidRPr="00DC61BA" w:rsidRDefault="00736121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61BA">
              <w:rPr>
                <w:rFonts w:ascii="Times New Roman" w:eastAsia="Times New Roman" w:hAnsi="Times New Roman" w:cs="Times New Roman"/>
                <w:sz w:val="26"/>
                <w:szCs w:val="26"/>
              </w:rPr>
              <w:t>-15,4</w:t>
            </w:r>
          </w:p>
        </w:tc>
        <w:tc>
          <w:tcPr>
            <w:tcW w:w="12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6121" w:rsidRPr="00DC61BA" w:rsidRDefault="00736121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61BA">
              <w:rPr>
                <w:rFonts w:ascii="Times New Roman" w:eastAsia="Times New Roman" w:hAnsi="Times New Roman" w:cs="Times New Roman"/>
                <w:sz w:val="26"/>
                <w:szCs w:val="26"/>
              </w:rPr>
              <w:t>-21,5 </w:t>
            </w:r>
          </w:p>
        </w:tc>
      </w:tr>
      <w:tr w:rsidR="00736121" w:rsidRPr="00DC61BA" w:rsidTr="00DC61BA">
        <w:trPr>
          <w:gridAfter w:val="2"/>
          <w:wAfter w:w="84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121" w:rsidRPr="00DC61BA" w:rsidRDefault="00736121" w:rsidP="00DC61BA">
            <w:pPr>
              <w:spacing w:after="0" w:line="240" w:lineRule="auto"/>
              <w:rPr>
                <w:rFonts w:ascii="Arial CYR" w:eastAsia="Times New Roman" w:hAnsi="Arial CYR" w:cs="Arial CYR"/>
                <w:sz w:val="26"/>
                <w:szCs w:val="26"/>
              </w:rPr>
            </w:pPr>
            <w:r w:rsidRPr="00DC61BA">
              <w:rPr>
                <w:rFonts w:ascii="Arial CYR" w:eastAsia="Times New Roman" w:hAnsi="Arial CYR" w:cs="Arial CYR"/>
                <w:sz w:val="26"/>
                <w:szCs w:val="26"/>
              </w:rPr>
              <w:t> </w:t>
            </w:r>
          </w:p>
        </w:tc>
        <w:tc>
          <w:tcPr>
            <w:tcW w:w="52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121" w:rsidRPr="00DC61BA" w:rsidRDefault="00736121" w:rsidP="00DC61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C61B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121" w:rsidRPr="00DC61BA" w:rsidRDefault="00736121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C61B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-2,8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121" w:rsidRPr="00DC61BA" w:rsidRDefault="00736121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C61B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-15,4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121" w:rsidRPr="00DC61BA" w:rsidRDefault="00736121" w:rsidP="00DC6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C61B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-21,5</w:t>
            </w:r>
          </w:p>
        </w:tc>
      </w:tr>
    </w:tbl>
    <w:p w:rsidR="00736121" w:rsidRDefault="00736121" w:rsidP="00133446">
      <w:pPr>
        <w:ind w:left="-709" w:right="-850"/>
      </w:pPr>
    </w:p>
    <w:p w:rsidR="00736121" w:rsidRDefault="00596885" w:rsidP="00736121">
      <w:r>
        <w:t>11. Приложение 10 изложить в следующей редакции</w:t>
      </w:r>
    </w:p>
    <w:p w:rsidR="00DC61BA" w:rsidRDefault="00736121" w:rsidP="00736121">
      <w:pPr>
        <w:tabs>
          <w:tab w:val="left" w:pos="8835"/>
        </w:tabs>
      </w:pPr>
      <w:r>
        <w:tab/>
      </w:r>
    </w:p>
    <w:tbl>
      <w:tblPr>
        <w:tblW w:w="10890" w:type="dxa"/>
        <w:tblInd w:w="93" w:type="dxa"/>
        <w:tblLayout w:type="fixed"/>
        <w:tblLook w:val="04A0"/>
      </w:tblPr>
      <w:tblGrid>
        <w:gridCol w:w="2660"/>
        <w:gridCol w:w="907"/>
        <w:gridCol w:w="536"/>
        <w:gridCol w:w="913"/>
        <w:gridCol w:w="413"/>
        <w:gridCol w:w="1249"/>
        <w:gridCol w:w="1134"/>
        <w:gridCol w:w="820"/>
        <w:gridCol w:w="314"/>
        <w:gridCol w:w="156"/>
        <w:gridCol w:w="928"/>
        <w:gridCol w:w="624"/>
        <w:gridCol w:w="236"/>
      </w:tblGrid>
      <w:tr w:rsidR="00596885" w:rsidRPr="00736121" w:rsidTr="00596885">
        <w:trPr>
          <w:gridAfter w:val="2"/>
          <w:wAfter w:w="860" w:type="dxa"/>
          <w:trHeight w:val="420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121">
              <w:rPr>
                <w:rFonts w:ascii="Times New Roman" w:eastAsia="Times New Roman" w:hAnsi="Times New Roman" w:cs="Times New Roman"/>
              </w:rPr>
              <w:t>Приложение 10</w:t>
            </w:r>
            <w:r w:rsidRPr="00736121">
              <w:rPr>
                <w:rFonts w:ascii="Times New Roman" w:eastAsia="Times New Roman" w:hAnsi="Times New Roman" w:cs="Times New Roman"/>
              </w:rPr>
              <w:br/>
              <w:t>к решению  Совета депутатов Моргинского сельского поселения Дубенского муниципального района Республики Мордовия «О бюджете Моргинского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596885" w:rsidRPr="00736121" w:rsidTr="00596885">
        <w:trPr>
          <w:gridAfter w:val="2"/>
          <w:wAfter w:w="860" w:type="dxa"/>
          <w:trHeight w:val="450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96885" w:rsidRPr="00736121" w:rsidTr="00596885">
        <w:trPr>
          <w:gridAfter w:val="2"/>
          <w:wAfter w:w="860" w:type="dxa"/>
          <w:trHeight w:val="495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96885" w:rsidRPr="00736121" w:rsidTr="00596885">
        <w:trPr>
          <w:gridAfter w:val="2"/>
          <w:wAfter w:w="860" w:type="dxa"/>
          <w:trHeight w:val="555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96885" w:rsidRPr="00736121" w:rsidTr="00596885">
        <w:trPr>
          <w:gridAfter w:val="2"/>
          <w:wAfter w:w="860" w:type="dxa"/>
          <w:trHeight w:val="525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96885" w:rsidRPr="00736121" w:rsidTr="00596885">
        <w:trPr>
          <w:trHeight w:val="315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96885" w:rsidRPr="00736121" w:rsidTr="00596885">
        <w:trPr>
          <w:gridAfter w:val="2"/>
          <w:wAfter w:w="860" w:type="dxa"/>
          <w:trHeight w:val="1320"/>
        </w:trPr>
        <w:tc>
          <w:tcPr>
            <w:tcW w:w="1003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36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ПРОГРАММА </w:t>
            </w:r>
            <w:r w:rsidRPr="00736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 xml:space="preserve">МУНИЦИПАЛЬНЫХ ГАРАНТИЙ МОРГИНСКОГО СЕЛЬСКОГО ПОСЕЛЕНИЯ ДУБЕНСКОГО МУНИЦИПАЛЬНОГО РАЙОНА РЕСПУБЛИКИ МОРДОВИЯ В ВАЛЮТЕ РОССИЙСКОЙ ФЕДЕРАЦИИ НА 2022 ГОД И </w:t>
            </w:r>
            <w:r w:rsidRPr="00736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НА ПЛАНОВЫЙ ПЕРИОД 2023</w:t>
            </w:r>
            <w:proofErr w:type="gramStart"/>
            <w:r w:rsidRPr="00736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736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2024 ГОДОВ</w:t>
            </w:r>
          </w:p>
        </w:tc>
      </w:tr>
      <w:tr w:rsidR="00596885" w:rsidRPr="00736121" w:rsidTr="00596885">
        <w:trPr>
          <w:gridAfter w:val="2"/>
          <w:wAfter w:w="860" w:type="dxa"/>
          <w:trHeight w:val="675"/>
        </w:trPr>
        <w:tc>
          <w:tcPr>
            <w:tcW w:w="1003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121">
              <w:rPr>
                <w:rFonts w:ascii="Times New Roman" w:eastAsia="Times New Roman" w:hAnsi="Times New Roman" w:cs="Times New Roman"/>
                <w:sz w:val="24"/>
                <w:szCs w:val="24"/>
              </w:rPr>
              <w:t>1. Перечень подлежащих предоставлению мун</w:t>
            </w:r>
            <w:r w:rsidR="00551C68">
              <w:rPr>
                <w:rFonts w:ascii="Times New Roman" w:eastAsia="Times New Roman" w:hAnsi="Times New Roman" w:cs="Times New Roman"/>
                <w:sz w:val="24"/>
                <w:szCs w:val="24"/>
              </w:rPr>
              <w:t>иципальных гарантий Моргинского</w:t>
            </w:r>
            <w:r w:rsidRPr="007361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Дубенского муниципального района Республики Мордовия в 2022 году и в плановом периоде 2023 и 2024 годов</w:t>
            </w:r>
          </w:p>
        </w:tc>
      </w:tr>
      <w:tr w:rsidR="00596885" w:rsidRPr="00736121" w:rsidTr="00596885">
        <w:trPr>
          <w:trHeight w:val="180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596885" w:rsidRPr="00736121" w:rsidTr="00596885">
        <w:trPr>
          <w:gridAfter w:val="2"/>
          <w:wAfter w:w="860" w:type="dxa"/>
          <w:trHeight w:val="585"/>
        </w:trPr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36121">
              <w:rPr>
                <w:rFonts w:ascii="Times New Roman" w:eastAsia="Times New Roman" w:hAnsi="Times New Roman" w:cs="Times New Roman"/>
                <w:b/>
                <w:bCs/>
              </w:rPr>
              <w:t>Направления гарантирования, наименование принципала</w:t>
            </w:r>
          </w:p>
        </w:tc>
        <w:tc>
          <w:tcPr>
            <w:tcW w:w="276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36121">
              <w:rPr>
                <w:rFonts w:ascii="Times New Roman" w:eastAsia="Times New Roman" w:hAnsi="Times New Roman" w:cs="Times New Roman"/>
                <w:b/>
                <w:bCs/>
              </w:rPr>
              <w:t>Цель гарантирования</w:t>
            </w:r>
          </w:p>
        </w:tc>
        <w:tc>
          <w:tcPr>
            <w:tcW w:w="35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36121">
              <w:rPr>
                <w:rFonts w:ascii="Times New Roman" w:eastAsia="Times New Roman" w:hAnsi="Times New Roman" w:cs="Times New Roman"/>
                <w:b/>
                <w:bCs/>
              </w:rPr>
              <w:t>Сумма гарантирования (тыс. рублей)</w:t>
            </w:r>
          </w:p>
        </w:tc>
        <w:tc>
          <w:tcPr>
            <w:tcW w:w="10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36121">
              <w:rPr>
                <w:rFonts w:ascii="Times New Roman" w:eastAsia="Times New Roman" w:hAnsi="Times New Roman" w:cs="Times New Roman"/>
                <w:b/>
                <w:bCs/>
              </w:rPr>
              <w:t>Наличие права регрессного требования</w:t>
            </w:r>
          </w:p>
        </w:tc>
      </w:tr>
      <w:tr w:rsidR="00596885" w:rsidRPr="00736121" w:rsidTr="00596885">
        <w:trPr>
          <w:gridAfter w:val="2"/>
          <w:wAfter w:w="860" w:type="dxa"/>
          <w:trHeight w:val="525"/>
        </w:trPr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76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36121">
              <w:rPr>
                <w:rFonts w:ascii="Times New Roman" w:eastAsia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36121">
              <w:rPr>
                <w:rFonts w:ascii="Times New Roman" w:eastAsia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36121">
              <w:rPr>
                <w:rFonts w:ascii="Times New Roman" w:eastAsia="Times New Roman" w:hAnsi="Times New Roman" w:cs="Times New Roman"/>
                <w:b/>
                <w:bCs/>
              </w:rPr>
              <w:t>2024 год</w:t>
            </w:r>
          </w:p>
        </w:tc>
        <w:tc>
          <w:tcPr>
            <w:tcW w:w="10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596885" w:rsidRPr="00736121" w:rsidTr="00596885">
        <w:trPr>
          <w:gridAfter w:val="2"/>
          <w:wAfter w:w="860" w:type="dxa"/>
          <w:trHeight w:val="33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6121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7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6121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6121">
              <w:rPr>
                <w:rFonts w:ascii="Times New Roman" w:eastAsia="Times New Roman" w:hAnsi="Times New Roman" w:cs="Times New Roman"/>
                <w:sz w:val="26"/>
                <w:szCs w:val="2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6121">
              <w:rPr>
                <w:rFonts w:ascii="Times New Roman" w:eastAsia="Times New Roman" w:hAnsi="Times New Roman" w:cs="Times New Roman"/>
                <w:sz w:val="26"/>
                <w:szCs w:val="26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6121">
              <w:rPr>
                <w:rFonts w:ascii="Times New Roman" w:eastAsia="Times New Roman" w:hAnsi="Times New Roman" w:cs="Times New Roman"/>
                <w:sz w:val="26"/>
                <w:szCs w:val="26"/>
              </w:rPr>
              <w:t>0,00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6121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596885" w:rsidRPr="00736121" w:rsidTr="00596885">
        <w:trPr>
          <w:trHeight w:val="225"/>
        </w:trPr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6121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6121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6121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6121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6121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6121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6121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6121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6121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6121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6121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596885" w:rsidRPr="00736121" w:rsidTr="00596885">
        <w:trPr>
          <w:gridAfter w:val="2"/>
          <w:wAfter w:w="860" w:type="dxa"/>
          <w:trHeight w:val="945"/>
        </w:trPr>
        <w:tc>
          <w:tcPr>
            <w:tcW w:w="10030" w:type="dxa"/>
            <w:gridSpan w:val="11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121">
              <w:rPr>
                <w:rFonts w:ascii="Times New Roman" w:eastAsia="Times New Roman" w:hAnsi="Times New Roman" w:cs="Times New Roman"/>
                <w:sz w:val="24"/>
                <w:szCs w:val="24"/>
              </w:rPr>
              <w:t>2. Общий объем бюджетных ассигнований, предусмотренных на исполнение муниципальных гарантий Моргинского сельского поселения Дубенского муниципального района Республики Мордовия по возможным гарантийным случаям в 2022 году и в плановом периоде 2023 и 2024 годов</w:t>
            </w:r>
          </w:p>
        </w:tc>
      </w:tr>
      <w:tr w:rsidR="00596885" w:rsidRPr="00736121" w:rsidTr="00596885">
        <w:trPr>
          <w:trHeight w:val="195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6121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6121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6121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6121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6121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6121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6121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6121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4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6121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6121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6121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596885" w:rsidRPr="00736121" w:rsidTr="00596885">
        <w:trPr>
          <w:gridAfter w:val="2"/>
          <w:wAfter w:w="860" w:type="dxa"/>
          <w:trHeight w:val="870"/>
        </w:trPr>
        <w:tc>
          <w:tcPr>
            <w:tcW w:w="2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36121">
              <w:rPr>
                <w:rFonts w:ascii="Times New Roman" w:eastAsia="Times New Roman" w:hAnsi="Times New Roman" w:cs="Times New Roman"/>
                <w:b/>
                <w:bCs/>
              </w:rPr>
              <w:t xml:space="preserve">Исполнение муниципальных гарантий Моргинского сельского поселения Дубенского муниципального района Республики Мордовия за счет источников финансирования дефицита бюджета </w:t>
            </w:r>
            <w:proofErr w:type="spellStart"/>
            <w:r w:rsidRPr="00736121">
              <w:rPr>
                <w:rFonts w:ascii="Times New Roman" w:eastAsia="Times New Roman" w:hAnsi="Times New Roman" w:cs="Times New Roman"/>
                <w:b/>
                <w:bCs/>
              </w:rPr>
              <w:t>Ардатовского</w:t>
            </w:r>
            <w:proofErr w:type="spellEnd"/>
            <w:r w:rsidRPr="00736121">
              <w:rPr>
                <w:rFonts w:ascii="Times New Roman" w:eastAsia="Times New Roman" w:hAnsi="Times New Roman" w:cs="Times New Roman"/>
                <w:b/>
                <w:bCs/>
              </w:rPr>
              <w:t xml:space="preserve"> сельского поселения Дубенского муниципального района Республики Мордовия</w:t>
            </w:r>
          </w:p>
        </w:tc>
        <w:tc>
          <w:tcPr>
            <w:tcW w:w="737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36121">
              <w:rPr>
                <w:rFonts w:ascii="Times New Roman" w:eastAsia="Times New Roman" w:hAnsi="Times New Roman" w:cs="Times New Roman"/>
                <w:b/>
                <w:bCs/>
              </w:rPr>
              <w:t>Объем бюджетных ассигнований на исполнение муниципальных гарантий Моргинского сельского поселения Дубенского муниципального района Республики Мордовия по возможным гарантийным случаям (в тыс. рублей)</w:t>
            </w:r>
          </w:p>
        </w:tc>
      </w:tr>
      <w:tr w:rsidR="00596885" w:rsidRPr="00736121" w:rsidTr="00596885">
        <w:trPr>
          <w:gridAfter w:val="2"/>
          <w:wAfter w:w="860" w:type="dxa"/>
          <w:trHeight w:val="390"/>
        </w:trPr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51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36121">
              <w:rPr>
                <w:rFonts w:ascii="Times New Roman" w:eastAsia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36121">
              <w:rPr>
                <w:rFonts w:ascii="Times New Roman" w:eastAsia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10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36121">
              <w:rPr>
                <w:rFonts w:ascii="Times New Roman" w:eastAsia="Times New Roman" w:hAnsi="Times New Roman" w:cs="Times New Roman"/>
                <w:b/>
                <w:bCs/>
              </w:rPr>
              <w:t>2024 год</w:t>
            </w:r>
          </w:p>
        </w:tc>
      </w:tr>
      <w:tr w:rsidR="00596885" w:rsidRPr="00736121" w:rsidTr="00596885">
        <w:trPr>
          <w:gridAfter w:val="2"/>
          <w:wAfter w:w="860" w:type="dxa"/>
          <w:trHeight w:val="2205"/>
        </w:trPr>
        <w:tc>
          <w:tcPr>
            <w:tcW w:w="2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proofErr w:type="gramStart"/>
            <w:r w:rsidRPr="00736121">
              <w:rPr>
                <w:rFonts w:ascii="Times New Roman" w:eastAsia="Times New Roman" w:hAnsi="Times New Roman" w:cs="Times New Roman"/>
                <w:b/>
                <w:bCs/>
              </w:rPr>
              <w:t>Наименова-ние</w:t>
            </w:r>
            <w:proofErr w:type="spellEnd"/>
            <w:proofErr w:type="gramEnd"/>
            <w:r w:rsidRPr="00736121">
              <w:rPr>
                <w:rFonts w:ascii="Times New Roman" w:eastAsia="Times New Roman" w:hAnsi="Times New Roman" w:cs="Times New Roman"/>
                <w:b/>
                <w:bCs/>
              </w:rPr>
              <w:t xml:space="preserve"> принципала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36121">
              <w:rPr>
                <w:rFonts w:ascii="Times New Roman" w:eastAsia="Times New Roman" w:hAnsi="Times New Roman" w:cs="Times New Roman"/>
                <w:b/>
                <w:bCs/>
              </w:rPr>
              <w:t xml:space="preserve">Цель </w:t>
            </w:r>
            <w:proofErr w:type="spellStart"/>
            <w:proofErr w:type="gramStart"/>
            <w:r w:rsidRPr="00736121">
              <w:rPr>
                <w:rFonts w:ascii="Times New Roman" w:eastAsia="Times New Roman" w:hAnsi="Times New Roman" w:cs="Times New Roman"/>
                <w:b/>
                <w:bCs/>
              </w:rPr>
              <w:t>гарантиро-вания</w:t>
            </w:r>
            <w:proofErr w:type="spellEnd"/>
            <w:proofErr w:type="gramEnd"/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36121">
              <w:rPr>
                <w:rFonts w:ascii="Times New Roman" w:eastAsia="Times New Roman" w:hAnsi="Times New Roman" w:cs="Times New Roman"/>
                <w:b/>
                <w:bCs/>
              </w:rPr>
              <w:t>Сумма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36121">
              <w:rPr>
                <w:rFonts w:ascii="Times New Roman" w:eastAsia="Times New Roman" w:hAnsi="Times New Roman" w:cs="Times New Roman"/>
                <w:b/>
                <w:bCs/>
              </w:rPr>
              <w:t>Наличие права регрессного требования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08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596885" w:rsidRPr="00736121" w:rsidTr="00596885">
        <w:trPr>
          <w:gridAfter w:val="2"/>
          <w:wAfter w:w="860" w:type="dxa"/>
          <w:trHeight w:val="57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885" w:rsidRPr="00736121" w:rsidRDefault="00596885" w:rsidP="00596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36121">
              <w:rPr>
                <w:rFonts w:ascii="Times New Roman" w:eastAsia="Times New Roman" w:hAnsi="Times New Roman" w:cs="Times New Roman"/>
                <w:b/>
                <w:bCs/>
              </w:rPr>
              <w:t>ВСЕГО:</w:t>
            </w:r>
            <w:r w:rsidRPr="00736121">
              <w:rPr>
                <w:rFonts w:ascii="Times New Roman" w:eastAsia="Times New Roman" w:hAnsi="Times New Roman" w:cs="Times New Roman"/>
                <w:b/>
                <w:bCs/>
              </w:rPr>
              <w:br/>
              <w:t>в том числе:</w:t>
            </w:r>
          </w:p>
        </w:tc>
        <w:tc>
          <w:tcPr>
            <w:tcW w:w="14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6121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6121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6121">
              <w:rPr>
                <w:rFonts w:ascii="Times New Roman" w:eastAsia="Times New Roman" w:hAnsi="Times New Roman" w:cs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6121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6121">
              <w:rPr>
                <w:rFonts w:ascii="Times New Roman" w:eastAsia="Times New Roman" w:hAnsi="Times New Roman" w:cs="Times New Roman"/>
                <w:sz w:val="26"/>
                <w:szCs w:val="26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6885" w:rsidRPr="00736121" w:rsidRDefault="00596885" w:rsidP="0059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6121">
              <w:rPr>
                <w:rFonts w:ascii="Times New Roman" w:eastAsia="Times New Roman" w:hAnsi="Times New Roman" w:cs="Times New Roman"/>
                <w:sz w:val="26"/>
                <w:szCs w:val="26"/>
              </w:rPr>
              <w:t>0,0</w:t>
            </w:r>
          </w:p>
        </w:tc>
      </w:tr>
    </w:tbl>
    <w:p w:rsidR="00596885" w:rsidRDefault="00596885" w:rsidP="00596885">
      <w:pPr>
        <w:tabs>
          <w:tab w:val="left" w:pos="8835"/>
        </w:tabs>
      </w:pPr>
    </w:p>
    <w:p w:rsidR="00736121" w:rsidRPr="00551C68" w:rsidRDefault="00551C68" w:rsidP="00551C68">
      <w:pPr>
        <w:tabs>
          <w:tab w:val="left" w:pos="883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51C68">
        <w:rPr>
          <w:rFonts w:ascii="Times New Roman" w:hAnsi="Times New Roman" w:cs="Times New Roman"/>
          <w:sz w:val="24"/>
          <w:szCs w:val="24"/>
        </w:rPr>
        <w:t>Глава</w:t>
      </w:r>
    </w:p>
    <w:p w:rsidR="00551C68" w:rsidRPr="00551C68" w:rsidRDefault="00551C68" w:rsidP="00551C68">
      <w:pPr>
        <w:tabs>
          <w:tab w:val="left" w:pos="883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51C68">
        <w:rPr>
          <w:rFonts w:ascii="Times New Roman" w:hAnsi="Times New Roman" w:cs="Times New Roman"/>
          <w:sz w:val="24"/>
          <w:szCs w:val="24"/>
        </w:rPr>
        <w:t>Моргинского сельского поселения                                      С.Д.Фролов</w:t>
      </w:r>
    </w:p>
    <w:p w:rsidR="00736121" w:rsidRPr="00551C68" w:rsidRDefault="00736121" w:rsidP="00551C68">
      <w:pPr>
        <w:tabs>
          <w:tab w:val="left" w:pos="883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736121" w:rsidRPr="00551C68" w:rsidRDefault="00736121" w:rsidP="00551C68">
      <w:pPr>
        <w:tabs>
          <w:tab w:val="left" w:pos="883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736121" w:rsidRDefault="00736121" w:rsidP="00736121">
      <w:pPr>
        <w:tabs>
          <w:tab w:val="left" w:pos="8835"/>
        </w:tabs>
      </w:pPr>
    </w:p>
    <w:p w:rsidR="00736121" w:rsidRDefault="00736121" w:rsidP="00736121">
      <w:pPr>
        <w:tabs>
          <w:tab w:val="left" w:pos="8835"/>
        </w:tabs>
      </w:pPr>
    </w:p>
    <w:p w:rsidR="00736121" w:rsidRDefault="00736121" w:rsidP="00736121">
      <w:pPr>
        <w:tabs>
          <w:tab w:val="left" w:pos="8835"/>
        </w:tabs>
      </w:pPr>
    </w:p>
    <w:p w:rsidR="00736121" w:rsidRDefault="00736121" w:rsidP="00736121">
      <w:pPr>
        <w:tabs>
          <w:tab w:val="left" w:pos="8835"/>
        </w:tabs>
      </w:pPr>
    </w:p>
    <w:p w:rsidR="00736121" w:rsidRDefault="00736121" w:rsidP="00736121">
      <w:pPr>
        <w:tabs>
          <w:tab w:val="left" w:pos="8835"/>
        </w:tabs>
      </w:pPr>
    </w:p>
    <w:p w:rsidR="00736121" w:rsidRDefault="00736121" w:rsidP="00736121">
      <w:pPr>
        <w:tabs>
          <w:tab w:val="left" w:pos="8835"/>
        </w:tabs>
      </w:pPr>
    </w:p>
    <w:tbl>
      <w:tblPr>
        <w:tblW w:w="5650" w:type="dxa"/>
        <w:tblInd w:w="108" w:type="dxa"/>
        <w:tblLayout w:type="fixed"/>
        <w:tblLook w:val="04A0"/>
      </w:tblPr>
      <w:tblGrid>
        <w:gridCol w:w="2645"/>
        <w:gridCol w:w="907"/>
        <w:gridCol w:w="536"/>
        <w:gridCol w:w="913"/>
        <w:gridCol w:w="413"/>
        <w:gridCol w:w="236"/>
      </w:tblGrid>
      <w:tr w:rsidR="00551C68" w:rsidRPr="00736121" w:rsidTr="00551C68">
        <w:trPr>
          <w:gridAfter w:val="1"/>
          <w:wAfter w:w="236" w:type="dxa"/>
          <w:trHeight w:val="420"/>
        </w:trPr>
        <w:tc>
          <w:tcPr>
            <w:tcW w:w="2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C68" w:rsidRPr="00736121" w:rsidRDefault="00551C68" w:rsidP="0073612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C68" w:rsidRPr="00736121" w:rsidRDefault="00551C68" w:rsidP="00736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C68" w:rsidRPr="00736121" w:rsidRDefault="00551C68" w:rsidP="00736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C68" w:rsidRPr="00736121" w:rsidRDefault="00551C68" w:rsidP="00736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C68" w:rsidRPr="00736121" w:rsidRDefault="00551C68" w:rsidP="00736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1C68" w:rsidRPr="00736121" w:rsidTr="00551C68">
        <w:trPr>
          <w:gridAfter w:val="1"/>
          <w:wAfter w:w="236" w:type="dxa"/>
          <w:trHeight w:val="450"/>
        </w:trPr>
        <w:tc>
          <w:tcPr>
            <w:tcW w:w="2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C68" w:rsidRPr="00736121" w:rsidRDefault="00551C68" w:rsidP="0073612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C68" w:rsidRPr="00736121" w:rsidRDefault="00551C68" w:rsidP="00736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C68" w:rsidRPr="00736121" w:rsidRDefault="00551C68" w:rsidP="00736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C68" w:rsidRPr="00736121" w:rsidRDefault="00551C68" w:rsidP="00736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C68" w:rsidRPr="00736121" w:rsidRDefault="00551C68" w:rsidP="00736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1C68" w:rsidRPr="00736121" w:rsidTr="00551C68">
        <w:trPr>
          <w:gridAfter w:val="1"/>
          <w:wAfter w:w="236" w:type="dxa"/>
          <w:trHeight w:val="495"/>
        </w:trPr>
        <w:tc>
          <w:tcPr>
            <w:tcW w:w="2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C68" w:rsidRPr="00736121" w:rsidRDefault="00551C68" w:rsidP="0073612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C68" w:rsidRPr="00736121" w:rsidRDefault="00551C68" w:rsidP="00736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C68" w:rsidRPr="00736121" w:rsidRDefault="00551C68" w:rsidP="00736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C68" w:rsidRPr="00736121" w:rsidRDefault="00551C68" w:rsidP="00736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C68" w:rsidRPr="00736121" w:rsidRDefault="00551C68" w:rsidP="00736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1C68" w:rsidRPr="00736121" w:rsidTr="00551C68">
        <w:trPr>
          <w:gridAfter w:val="1"/>
          <w:wAfter w:w="236" w:type="dxa"/>
          <w:trHeight w:val="555"/>
        </w:trPr>
        <w:tc>
          <w:tcPr>
            <w:tcW w:w="2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C68" w:rsidRPr="00736121" w:rsidRDefault="00551C68" w:rsidP="0073612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C68" w:rsidRPr="00736121" w:rsidRDefault="00551C68" w:rsidP="00736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C68" w:rsidRPr="00736121" w:rsidRDefault="00551C68" w:rsidP="00736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C68" w:rsidRPr="00736121" w:rsidRDefault="00551C68" w:rsidP="00736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C68" w:rsidRPr="00736121" w:rsidRDefault="00551C68" w:rsidP="00736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1C68" w:rsidRPr="00736121" w:rsidTr="00551C68">
        <w:trPr>
          <w:gridAfter w:val="1"/>
          <w:wAfter w:w="236" w:type="dxa"/>
          <w:trHeight w:val="525"/>
        </w:trPr>
        <w:tc>
          <w:tcPr>
            <w:tcW w:w="2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C68" w:rsidRPr="00736121" w:rsidRDefault="00551C68" w:rsidP="0073612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C68" w:rsidRPr="00736121" w:rsidRDefault="00551C68" w:rsidP="00736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C68" w:rsidRPr="00736121" w:rsidRDefault="00551C68" w:rsidP="00736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C68" w:rsidRPr="00736121" w:rsidRDefault="00551C68" w:rsidP="00736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C68" w:rsidRPr="00736121" w:rsidRDefault="00551C68" w:rsidP="00736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1C68" w:rsidRPr="00736121" w:rsidTr="00551C68">
        <w:trPr>
          <w:trHeight w:val="315"/>
        </w:trPr>
        <w:tc>
          <w:tcPr>
            <w:tcW w:w="2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C68" w:rsidRPr="00736121" w:rsidRDefault="00551C68" w:rsidP="0073612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C68" w:rsidRPr="00736121" w:rsidRDefault="00551C68" w:rsidP="00736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C68" w:rsidRPr="00736121" w:rsidRDefault="00551C68" w:rsidP="00736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C68" w:rsidRPr="00736121" w:rsidRDefault="00551C68" w:rsidP="00736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C68" w:rsidRPr="00736121" w:rsidRDefault="00551C68" w:rsidP="00736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1C68" w:rsidRPr="00736121" w:rsidRDefault="00551C68" w:rsidP="00736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1C68" w:rsidRPr="00736121" w:rsidTr="00551C68">
        <w:trPr>
          <w:trHeight w:val="180"/>
        </w:trPr>
        <w:tc>
          <w:tcPr>
            <w:tcW w:w="2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C68" w:rsidRPr="00736121" w:rsidRDefault="00551C68" w:rsidP="0073612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C68" w:rsidRPr="00736121" w:rsidRDefault="00551C68" w:rsidP="0073612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C68" w:rsidRPr="00736121" w:rsidRDefault="00551C68" w:rsidP="0073612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C68" w:rsidRPr="00736121" w:rsidRDefault="00551C68" w:rsidP="0073612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C68" w:rsidRPr="00736121" w:rsidRDefault="00551C68" w:rsidP="0073612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1C68" w:rsidRPr="00736121" w:rsidRDefault="00551C68" w:rsidP="0073612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</w:tbl>
    <w:p w:rsidR="00736121" w:rsidRPr="00736121" w:rsidRDefault="00736121" w:rsidP="00736121">
      <w:pPr>
        <w:tabs>
          <w:tab w:val="left" w:pos="8835"/>
        </w:tabs>
      </w:pPr>
    </w:p>
    <w:sectPr w:rsidR="00736121" w:rsidRPr="00736121" w:rsidSect="00133446">
      <w:pgSz w:w="11906" w:h="16838"/>
      <w:pgMar w:top="1134" w:right="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31E31"/>
    <w:rsid w:val="00003A3D"/>
    <w:rsid w:val="000A490F"/>
    <w:rsid w:val="00131E31"/>
    <w:rsid w:val="00133446"/>
    <w:rsid w:val="00225388"/>
    <w:rsid w:val="00225FD5"/>
    <w:rsid w:val="00500C3F"/>
    <w:rsid w:val="00530320"/>
    <w:rsid w:val="00551C68"/>
    <w:rsid w:val="00596885"/>
    <w:rsid w:val="00736121"/>
    <w:rsid w:val="00744158"/>
    <w:rsid w:val="00905583"/>
    <w:rsid w:val="00930C23"/>
    <w:rsid w:val="00970D06"/>
    <w:rsid w:val="00A30D26"/>
    <w:rsid w:val="00AE13F3"/>
    <w:rsid w:val="00BF61D9"/>
    <w:rsid w:val="00CB6BA2"/>
    <w:rsid w:val="00CC2D3D"/>
    <w:rsid w:val="00DC61BA"/>
    <w:rsid w:val="00EE5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E3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31E3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8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F567F06AF04C19C4C62111AD5C2DF74478255C26D520FCADFD84E50F78VEI7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30</Pages>
  <Words>10091</Words>
  <Characters>57522</Characters>
  <Application>Microsoft Office Word</Application>
  <DocSecurity>0</DocSecurity>
  <Lines>479</Lines>
  <Paragraphs>134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/>
      <vt:lpstr>РЕШЕНИЕ</vt:lpstr>
      <vt:lpstr>28.07.2022 г                                                                    </vt:lpstr>
      <vt:lpstr>с.Морга</vt:lpstr>
      <vt:lpstr>О внесении изменений в Решение Совета депутатов  Моргинского сельского поселения</vt:lpstr>
    </vt:vector>
  </TitlesOfParts>
  <Company>MICROSOFT</Company>
  <LinksUpToDate>false</LinksUpToDate>
  <CharactersWithSpaces>67479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2022-07-28T10:18:00Z</dcterms:created>
  <dcterms:modified xsi:type="dcterms:W3CDTF">2022-07-29T12:16:00Z</dcterms:modified>
</cp:coreProperties>
</file>