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F35" w:rsidRPr="00097F35" w:rsidRDefault="00097F35" w:rsidP="00BD283B">
      <w:pPr>
        <w:spacing w:before="100" w:beforeAutospacing="1"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D28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Уважаемые труженики села, работники агропромышленного комплекса </w:t>
      </w:r>
      <w:r w:rsidR="0068022B" w:rsidRPr="00BD283B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</w:t>
      </w:r>
      <w:r w:rsidRPr="00BD28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68022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3116">
        <w:rPr>
          <w:rFonts w:ascii="Times New Roman" w:eastAsia="Times New Roman" w:hAnsi="Times New Roman" w:cs="Times New Roman"/>
          <w:sz w:val="28"/>
          <w:szCs w:val="28"/>
        </w:rPr>
        <w:t xml:space="preserve">Сердечно поздравляю </w:t>
      </w:r>
      <w:r w:rsidR="005479A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03116">
        <w:rPr>
          <w:rFonts w:ascii="Times New Roman" w:eastAsia="Times New Roman" w:hAnsi="Times New Roman" w:cs="Times New Roman"/>
          <w:sz w:val="28"/>
          <w:szCs w:val="28"/>
        </w:rPr>
        <w:t>ас с профессиональным праздником – Днем работника сельского хозяйства и перерабатывающей промышленности!</w:t>
      </w:r>
    </w:p>
    <w:p w:rsidR="00511A77" w:rsidRDefault="00E03116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Сельское хозяйство является </w:t>
      </w:r>
      <w:r w:rsidR="00505204">
        <w:rPr>
          <w:rFonts w:ascii="Times New Roman" w:eastAsia="Times New Roman" w:hAnsi="Times New Roman" w:cs="Times New Roman"/>
          <w:sz w:val="28"/>
          <w:szCs w:val="28"/>
        </w:rPr>
        <w:t xml:space="preserve">стратегически важной отраслью экономики России, </w:t>
      </w:r>
      <w:r>
        <w:rPr>
          <w:rFonts w:ascii="Times New Roman" w:eastAsia="Times New Roman" w:hAnsi="Times New Roman" w:cs="Times New Roman"/>
          <w:sz w:val="28"/>
          <w:szCs w:val="28"/>
        </w:rPr>
        <w:t>важнейшей экономи</w:t>
      </w:r>
      <w:r w:rsidR="00505204">
        <w:rPr>
          <w:rFonts w:ascii="Times New Roman" w:eastAsia="Times New Roman" w:hAnsi="Times New Roman" w:cs="Times New Roman"/>
          <w:sz w:val="28"/>
          <w:szCs w:val="28"/>
        </w:rPr>
        <w:t xml:space="preserve">ческой составляющей Республики Мордовия и основой существования нашего района. Развитие агропромышленного комплекса нашей страны является гарантией ее независимости и самодостаточности. Особенное значение эти обстоятельства приобретают в наше неспокойное время. </w:t>
      </w:r>
    </w:p>
    <w:p w:rsidR="00E048DB" w:rsidRDefault="00511A77" w:rsidP="00E048D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Отрадно отметить, что сельское хозяйство в Дубёнском районе </w:t>
      </w:r>
      <w:r w:rsidRPr="00511A77">
        <w:rPr>
          <w:rFonts w:ascii="Times New Roman" w:eastAsia="Times New Roman" w:hAnsi="Times New Roman" w:cs="Times New Roman"/>
          <w:sz w:val="28"/>
          <w:szCs w:val="28"/>
        </w:rPr>
        <w:t xml:space="preserve">в последние годы сохраняет устойчивую тенденцию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роста </w:t>
      </w:r>
      <w:r w:rsidRPr="00511A77">
        <w:rPr>
          <w:rFonts w:ascii="Times New Roman" w:eastAsia="Times New Roman" w:hAnsi="Times New Roman" w:cs="Times New Roman"/>
          <w:sz w:val="28"/>
          <w:szCs w:val="28"/>
        </w:rPr>
        <w:t>производства основных видов сельскохозяйственной продукции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A1C40">
        <w:rPr>
          <w:rFonts w:ascii="Times New Roman" w:eastAsia="Times New Roman" w:hAnsi="Times New Roman" w:cs="Times New Roman"/>
          <w:sz w:val="28"/>
          <w:szCs w:val="28"/>
        </w:rPr>
        <w:t xml:space="preserve">По итогам ежегодного республиканского трудового соперничества работников агропромышленного комплекса Дубенский район стал победителем среди производителей молока. Неплохих результатов мы достигли в области растениеводства. </w:t>
      </w:r>
      <w:r>
        <w:rPr>
          <w:rFonts w:ascii="Times New Roman" w:eastAsia="Times New Roman" w:hAnsi="Times New Roman" w:cs="Times New Roman"/>
          <w:sz w:val="28"/>
          <w:szCs w:val="28"/>
        </w:rPr>
        <w:t>К нам возвращается понимание и поведение настоящего рачительного Хозяина земли - труженика, вкладывающего всю душу в дело св</w:t>
      </w:r>
      <w:r w:rsidR="00E048DB">
        <w:rPr>
          <w:rFonts w:ascii="Times New Roman" w:eastAsia="Times New Roman" w:hAnsi="Times New Roman" w:cs="Times New Roman"/>
          <w:sz w:val="28"/>
          <w:szCs w:val="28"/>
        </w:rPr>
        <w:t>оей жизни.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D38F2" w:rsidRDefault="00FD38F2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Труд работника сельского хозяйства нелегок, но он всегда будет вознагражден уважением и благодарностью людей! </w:t>
      </w:r>
    </w:p>
    <w:p w:rsidR="00E048DB" w:rsidRDefault="00FD38F2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всей души поздравляю вас с профессиональным праздником. Выражаю вам искреннюю признательность и благодарность за преданность делу и </w:t>
      </w:r>
      <w:r w:rsidRPr="00FD38F2">
        <w:rPr>
          <w:rFonts w:ascii="Times New Roman" w:eastAsia="Times New Roman" w:hAnsi="Times New Roman" w:cs="Times New Roman"/>
          <w:sz w:val="28"/>
          <w:szCs w:val="28"/>
        </w:rPr>
        <w:t xml:space="preserve">нелёгкий крестьянский труд,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FD38F2">
        <w:rPr>
          <w:rFonts w:ascii="Times New Roman" w:eastAsia="Times New Roman" w:hAnsi="Times New Roman" w:cs="Times New Roman"/>
          <w:sz w:val="28"/>
          <w:szCs w:val="28"/>
        </w:rPr>
        <w:t>умени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D38F2">
        <w:rPr>
          <w:rFonts w:ascii="Times New Roman" w:eastAsia="Times New Roman" w:hAnsi="Times New Roman" w:cs="Times New Roman"/>
          <w:sz w:val="28"/>
          <w:szCs w:val="28"/>
        </w:rPr>
        <w:t xml:space="preserve"> достигать поставленных целей.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Пусть работа вам приносит радость</w:t>
      </w:r>
      <w:r w:rsidR="005479AD">
        <w:rPr>
          <w:rFonts w:ascii="Times New Roman" w:eastAsia="Times New Roman" w:hAnsi="Times New Roman" w:cs="Times New Roman"/>
          <w:sz w:val="28"/>
          <w:szCs w:val="28"/>
        </w:rPr>
        <w:t>,</w:t>
      </w:r>
      <w:r w:rsidR="00D01D3F">
        <w:rPr>
          <w:rFonts w:ascii="Times New Roman" w:eastAsia="Times New Roman" w:hAnsi="Times New Roman" w:cs="Times New Roman"/>
          <w:sz w:val="28"/>
          <w:szCs w:val="28"/>
        </w:rPr>
        <w:t xml:space="preserve"> и ваши усилия увенчаются успехом.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01D3F" w:rsidRDefault="00D01D3F" w:rsidP="00D01D3F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Желаю </w:t>
      </w:r>
      <w:r w:rsidR="00FD38F2" w:rsidRPr="00FD38F2">
        <w:rPr>
          <w:rFonts w:ascii="Times New Roman" w:eastAsia="Times New Roman" w:hAnsi="Times New Roman" w:cs="Times New Roman"/>
          <w:sz w:val="28"/>
          <w:szCs w:val="28"/>
        </w:rPr>
        <w:t>вам и вашим близким крепкого здоровья, д</w:t>
      </w:r>
      <w:r>
        <w:rPr>
          <w:rFonts w:ascii="Times New Roman" w:eastAsia="Times New Roman" w:hAnsi="Times New Roman" w:cs="Times New Roman"/>
          <w:sz w:val="28"/>
          <w:szCs w:val="28"/>
        </w:rPr>
        <w:t>обра и счастья, достатка в доме, благополучия и мирного неба над головой!</w:t>
      </w:r>
    </w:p>
    <w:p w:rsidR="00D01D3F" w:rsidRDefault="00D01D3F" w:rsidP="00D01D3F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D3F" w:rsidRDefault="00D01D3F" w:rsidP="00D01D3F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283B" w:rsidRPr="00D01D3F" w:rsidRDefault="00BD283B" w:rsidP="00D01D3F">
      <w:pPr>
        <w:shd w:val="clear" w:color="auto" w:fill="FFFFFF"/>
        <w:spacing w:after="0" w:line="294" w:lineRule="atLeast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D3F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BD283B" w:rsidRPr="00D01D3F" w:rsidRDefault="00BD283B" w:rsidP="00D01D3F">
      <w:pPr>
        <w:shd w:val="clear" w:color="auto" w:fill="FFFFFF"/>
        <w:spacing w:after="0" w:line="294" w:lineRule="atLeast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D3F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              </w:t>
      </w:r>
      <w:r w:rsidR="00D01D3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605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1D3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D01D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В.Г.Прокин</w:t>
      </w:r>
    </w:p>
    <w:sectPr w:rsidR="00BD283B" w:rsidRPr="00D01D3F" w:rsidSect="00C26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F35"/>
    <w:rsid w:val="00097F35"/>
    <w:rsid w:val="002D3A62"/>
    <w:rsid w:val="00505204"/>
    <w:rsid w:val="00511A77"/>
    <w:rsid w:val="005479AD"/>
    <w:rsid w:val="006050B7"/>
    <w:rsid w:val="0068022B"/>
    <w:rsid w:val="007C78FF"/>
    <w:rsid w:val="00AE72B2"/>
    <w:rsid w:val="00BD283B"/>
    <w:rsid w:val="00BF3F56"/>
    <w:rsid w:val="00C26053"/>
    <w:rsid w:val="00C47C65"/>
    <w:rsid w:val="00D01D3F"/>
    <w:rsid w:val="00D1109B"/>
    <w:rsid w:val="00E03116"/>
    <w:rsid w:val="00E048DB"/>
    <w:rsid w:val="00FA1C40"/>
    <w:rsid w:val="00FD3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97F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9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4</cp:revision>
  <cp:lastPrinted>2015-11-17T07:32:00Z</cp:lastPrinted>
  <dcterms:created xsi:type="dcterms:W3CDTF">2015-11-17T07:59:00Z</dcterms:created>
  <dcterms:modified xsi:type="dcterms:W3CDTF">2015-11-18T07:28:00Z</dcterms:modified>
</cp:coreProperties>
</file>